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36C6" w14:textId="54F06AE2" w:rsidR="004D34D2" w:rsidRDefault="004D34D2" w:rsidP="00E93195">
      <w:pPr>
        <w:pStyle w:val="Default"/>
        <w:jc w:val="center"/>
        <w:rPr>
          <w:sz w:val="28"/>
          <w:szCs w:val="28"/>
        </w:rPr>
      </w:pPr>
      <w:r>
        <w:rPr>
          <w:b/>
          <w:bCs/>
          <w:sz w:val="28"/>
          <w:szCs w:val="28"/>
        </w:rPr>
        <w:t>MONTHLY TOWN BOARD MEETING</w:t>
      </w:r>
      <w:r w:rsidR="0067427C">
        <w:rPr>
          <w:b/>
          <w:bCs/>
          <w:sz w:val="28"/>
          <w:szCs w:val="28"/>
        </w:rPr>
        <w:t xml:space="preserve"> Minutes</w:t>
      </w:r>
    </w:p>
    <w:p w14:paraId="7A61EC3E" w14:textId="6869E2E3" w:rsidR="004D34D2" w:rsidRDefault="000F1582" w:rsidP="004D34D2">
      <w:pPr>
        <w:pStyle w:val="Default"/>
        <w:jc w:val="center"/>
        <w:rPr>
          <w:sz w:val="22"/>
          <w:szCs w:val="22"/>
        </w:rPr>
      </w:pPr>
      <w:r>
        <w:rPr>
          <w:b/>
          <w:bCs/>
          <w:sz w:val="22"/>
          <w:szCs w:val="22"/>
        </w:rPr>
        <w:t>Tues</w:t>
      </w:r>
      <w:r w:rsidR="004D34D2">
        <w:rPr>
          <w:b/>
          <w:bCs/>
          <w:sz w:val="22"/>
          <w:szCs w:val="22"/>
        </w:rPr>
        <w:t>day –</w:t>
      </w:r>
      <w:r w:rsidR="000005B3">
        <w:rPr>
          <w:b/>
          <w:bCs/>
          <w:sz w:val="22"/>
          <w:szCs w:val="22"/>
        </w:rPr>
        <w:t xml:space="preserve"> June</w:t>
      </w:r>
      <w:r w:rsidR="00250B5D">
        <w:rPr>
          <w:b/>
          <w:bCs/>
          <w:sz w:val="22"/>
          <w:szCs w:val="22"/>
        </w:rPr>
        <w:t xml:space="preserve"> </w:t>
      </w:r>
      <w:r w:rsidR="000005B3">
        <w:rPr>
          <w:b/>
          <w:bCs/>
          <w:sz w:val="22"/>
          <w:szCs w:val="22"/>
        </w:rPr>
        <w:t>17</w:t>
      </w:r>
      <w:r w:rsidR="00C3130A">
        <w:rPr>
          <w:b/>
          <w:bCs/>
          <w:sz w:val="22"/>
          <w:szCs w:val="22"/>
        </w:rPr>
        <w:t>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306F15DA" w:rsidR="00DB3F53" w:rsidRPr="00723F74" w:rsidRDefault="00A247C1" w:rsidP="004D34D2">
      <w:pPr>
        <w:pStyle w:val="Default"/>
        <w:jc w:val="center"/>
        <w:rPr>
          <w:b/>
          <w:bCs/>
          <w:color w:val="FF0000"/>
          <w:sz w:val="22"/>
          <w:szCs w:val="22"/>
        </w:rPr>
      </w:pPr>
      <w:r>
        <w:rPr>
          <w:b/>
          <w:bCs/>
          <w:color w:val="FF0000"/>
          <w:sz w:val="22"/>
          <w:szCs w:val="22"/>
        </w:rPr>
        <w:t>A</w:t>
      </w:r>
      <w:r w:rsidR="00953873">
        <w:rPr>
          <w:b/>
          <w:bCs/>
          <w:color w:val="FF0000"/>
          <w:sz w:val="22"/>
          <w:szCs w:val="22"/>
        </w:rPr>
        <w:t>pproved</w:t>
      </w:r>
    </w:p>
    <w:p w14:paraId="2E11E20C" w14:textId="57F5133B" w:rsidR="007E450E" w:rsidRPr="0030066F" w:rsidRDefault="001C14AF" w:rsidP="00BE6E2D">
      <w:pPr>
        <w:pStyle w:val="Default"/>
        <w:rPr>
          <w:rFonts w:ascii="Helvetica" w:hAnsi="Helvetica" w:cs="Helvetica"/>
          <w:color w:val="232333"/>
          <w:spacing w:val="6"/>
          <w:sz w:val="22"/>
          <w:szCs w:val="22"/>
        </w:rPr>
      </w:pPr>
      <w:r>
        <w:rPr>
          <w:rFonts w:asciiTheme="minorHAnsi" w:hAnsiTheme="minorHAnsi" w:cstheme="minorHAnsi"/>
          <w:noProof/>
          <w:sz w:val="25"/>
          <w:szCs w:val="25"/>
          <w:u w:val="single"/>
        </w:rPr>
        <mc:AlternateContent>
          <mc:Choice Requires="wps">
            <w:drawing>
              <wp:anchor distT="0" distB="0" distL="114300" distR="114300" simplePos="0" relativeHeight="251660288" behindDoc="0" locked="0" layoutInCell="1" allowOverlap="1" wp14:anchorId="07E2935F" wp14:editId="1A3C6A52">
                <wp:simplePos x="0" y="0"/>
                <wp:positionH relativeFrom="column">
                  <wp:posOffset>-161925</wp:posOffset>
                </wp:positionH>
                <wp:positionV relativeFrom="paragraph">
                  <wp:posOffset>79375</wp:posOffset>
                </wp:positionV>
                <wp:extent cx="6286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D8ED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75pt,6.2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" strokecolor="#5b9bd5 [3204]" strokeweight=".5pt">
                <v:stroke joinstyle="miter"/>
              </v:line>
            </w:pict>
          </mc:Fallback>
        </mc:AlternateContent>
      </w:r>
    </w:p>
    <w:p w14:paraId="469A862B" w14:textId="77777777" w:rsidR="00A74C0A" w:rsidRPr="004225E7" w:rsidRDefault="00A74C0A" w:rsidP="00A74C0A">
      <w:pPr>
        <w:pStyle w:val="Default"/>
        <w:ind w:left="720"/>
        <w:rPr>
          <w:rFonts w:asciiTheme="minorHAnsi" w:hAnsiTheme="minorHAnsi" w:cstheme="minorHAnsi"/>
          <w:sz w:val="25"/>
          <w:szCs w:val="25"/>
        </w:rPr>
      </w:pPr>
    </w:p>
    <w:p w14:paraId="78581402" w14:textId="160ED0EE" w:rsidR="0067427C" w:rsidRPr="00AE3F29" w:rsidRDefault="00A74C0A" w:rsidP="00306A96">
      <w:pPr>
        <w:pStyle w:val="Default"/>
        <w:rPr>
          <w:rFonts w:asciiTheme="minorHAnsi" w:hAnsiTheme="minorHAnsi" w:cstheme="minorHAnsi"/>
          <w:sz w:val="23"/>
          <w:szCs w:val="23"/>
        </w:rPr>
      </w:pPr>
      <w:r w:rsidRPr="00AE3F29">
        <w:rPr>
          <w:rFonts w:asciiTheme="minorHAnsi" w:hAnsiTheme="minorHAnsi" w:cstheme="minorHAnsi"/>
          <w:sz w:val="23"/>
          <w:szCs w:val="23"/>
        </w:rPr>
        <w:t xml:space="preserve">Call to order the </w:t>
      </w:r>
      <w:r w:rsidRPr="00AE3F29">
        <w:rPr>
          <w:rFonts w:asciiTheme="minorHAnsi" w:hAnsiTheme="minorHAnsi" w:cstheme="minorHAnsi"/>
          <w:b/>
          <w:bCs/>
          <w:sz w:val="23"/>
          <w:szCs w:val="23"/>
        </w:rPr>
        <w:t>Monthly Town Board Meeting</w:t>
      </w:r>
      <w:r w:rsidR="0067427C" w:rsidRPr="00AE3F29">
        <w:rPr>
          <w:rFonts w:asciiTheme="minorHAnsi" w:hAnsiTheme="minorHAnsi" w:cstheme="minorHAnsi"/>
          <w:b/>
          <w:bCs/>
          <w:sz w:val="23"/>
          <w:szCs w:val="23"/>
        </w:rPr>
        <w:t xml:space="preserve"> </w:t>
      </w:r>
      <w:r w:rsidR="0067427C" w:rsidRPr="00AE3F29">
        <w:rPr>
          <w:rFonts w:asciiTheme="minorHAnsi" w:hAnsiTheme="minorHAnsi" w:cstheme="minorHAnsi"/>
          <w:sz w:val="23"/>
          <w:szCs w:val="23"/>
        </w:rPr>
        <w:t>at</w:t>
      </w:r>
      <w:r w:rsidR="001306C7" w:rsidRPr="00AE3F29">
        <w:rPr>
          <w:rFonts w:asciiTheme="minorHAnsi" w:hAnsiTheme="minorHAnsi" w:cstheme="minorHAnsi"/>
          <w:sz w:val="23"/>
          <w:szCs w:val="23"/>
        </w:rPr>
        <w:t xml:space="preserve"> </w:t>
      </w:r>
      <w:r w:rsidR="002F4DB5">
        <w:rPr>
          <w:rFonts w:asciiTheme="minorHAnsi" w:hAnsiTheme="minorHAnsi" w:cstheme="minorHAnsi"/>
          <w:sz w:val="23"/>
          <w:szCs w:val="23"/>
        </w:rPr>
        <w:t xml:space="preserve">6:31 </w:t>
      </w:r>
      <w:r w:rsidR="00AC12AF" w:rsidRPr="00AE3F29">
        <w:rPr>
          <w:rFonts w:asciiTheme="minorHAnsi" w:hAnsiTheme="minorHAnsi" w:cstheme="minorHAnsi"/>
          <w:sz w:val="23"/>
          <w:szCs w:val="23"/>
        </w:rPr>
        <w:t>pm</w:t>
      </w:r>
      <w:r w:rsidR="0067427C" w:rsidRPr="00AE3F29">
        <w:rPr>
          <w:rFonts w:asciiTheme="minorHAnsi" w:hAnsiTheme="minorHAnsi" w:cstheme="minorHAnsi"/>
          <w:sz w:val="23"/>
          <w:szCs w:val="23"/>
        </w:rPr>
        <w:t xml:space="preserve">. Roll call to establish a quorum with Chair Tom Renz, Jim Frint, </w:t>
      </w:r>
      <w:r w:rsidR="00306A96" w:rsidRPr="00AE3F29">
        <w:rPr>
          <w:rFonts w:asciiTheme="minorHAnsi" w:hAnsiTheme="minorHAnsi" w:cstheme="minorHAnsi"/>
          <w:sz w:val="23"/>
          <w:szCs w:val="23"/>
        </w:rPr>
        <w:t xml:space="preserve">Seana </w:t>
      </w:r>
      <w:r w:rsidR="00A403BD" w:rsidRPr="00AE3F29">
        <w:rPr>
          <w:rFonts w:asciiTheme="minorHAnsi" w:hAnsiTheme="minorHAnsi" w:cstheme="minorHAnsi"/>
          <w:sz w:val="23"/>
          <w:szCs w:val="23"/>
        </w:rPr>
        <w:t>Frint, Paul</w:t>
      </w:r>
      <w:r w:rsidR="00306A96" w:rsidRPr="00AE3F29">
        <w:rPr>
          <w:rFonts w:asciiTheme="minorHAnsi" w:hAnsiTheme="minorHAnsi" w:cstheme="minorHAnsi"/>
          <w:sz w:val="23"/>
          <w:szCs w:val="23"/>
        </w:rPr>
        <w:t xml:space="preserve"> Susienka</w:t>
      </w:r>
      <w:r w:rsidR="0067427C" w:rsidRPr="00AE3F29">
        <w:rPr>
          <w:rFonts w:asciiTheme="minorHAnsi" w:hAnsiTheme="minorHAnsi" w:cstheme="minorHAnsi"/>
          <w:sz w:val="23"/>
          <w:szCs w:val="23"/>
        </w:rPr>
        <w:t xml:space="preserve"> and Eric Neff in attendance.  </w:t>
      </w:r>
    </w:p>
    <w:p w14:paraId="660487C9" w14:textId="77777777" w:rsidR="0067427C" w:rsidRPr="00AE3F29" w:rsidRDefault="0067427C" w:rsidP="000005B3">
      <w:pPr>
        <w:pStyle w:val="Default"/>
        <w:rPr>
          <w:rFonts w:asciiTheme="minorHAnsi" w:hAnsiTheme="minorHAnsi" w:cstheme="minorHAnsi"/>
          <w:sz w:val="23"/>
          <w:szCs w:val="23"/>
        </w:rPr>
      </w:pPr>
    </w:p>
    <w:p w14:paraId="56DA1BFC" w14:textId="77777777" w:rsidR="0067427C" w:rsidRPr="00AE3F29" w:rsidRDefault="0067427C" w:rsidP="006650AD">
      <w:pPr>
        <w:pStyle w:val="Default"/>
        <w:rPr>
          <w:rFonts w:asciiTheme="minorHAnsi" w:hAnsiTheme="minorHAnsi" w:cstheme="minorHAnsi"/>
          <w:sz w:val="23"/>
          <w:szCs w:val="23"/>
        </w:rPr>
      </w:pPr>
      <w:r w:rsidRPr="00AE3F29">
        <w:rPr>
          <w:rFonts w:asciiTheme="minorHAnsi" w:hAnsiTheme="minorHAnsi" w:cstheme="minorHAnsi"/>
          <w:sz w:val="23"/>
          <w:szCs w:val="23"/>
        </w:rPr>
        <w:t>Verification of public notice</w:t>
      </w:r>
    </w:p>
    <w:p w14:paraId="1CEC3D69" w14:textId="10CEE65F" w:rsidR="00A74C0A" w:rsidRPr="00AE3F29" w:rsidRDefault="00A74C0A" w:rsidP="00A74C0A">
      <w:pPr>
        <w:pStyle w:val="Default"/>
        <w:rPr>
          <w:rFonts w:ascii="Calibri" w:hAnsi="Calibri" w:cs="Calibri"/>
          <w:sz w:val="23"/>
          <w:szCs w:val="23"/>
        </w:rPr>
      </w:pPr>
    </w:p>
    <w:p w14:paraId="187DD6D2" w14:textId="67B39C4A" w:rsidR="004D34D2" w:rsidRPr="00AE3F29" w:rsidRDefault="004D34D2" w:rsidP="004D34D2">
      <w:pPr>
        <w:pStyle w:val="Default"/>
        <w:rPr>
          <w:rFonts w:asciiTheme="minorHAnsi" w:hAnsiTheme="minorHAnsi" w:cstheme="minorHAnsi"/>
          <w:sz w:val="23"/>
          <w:szCs w:val="23"/>
        </w:rPr>
      </w:pPr>
      <w:r w:rsidRPr="00AE3F29">
        <w:rPr>
          <w:rFonts w:asciiTheme="minorHAnsi" w:hAnsiTheme="minorHAnsi" w:cstheme="minorHAnsi"/>
          <w:sz w:val="23"/>
          <w:szCs w:val="23"/>
        </w:rPr>
        <w:t xml:space="preserve"> Pledge of allegiance to the flag </w:t>
      </w:r>
    </w:p>
    <w:p w14:paraId="4A6980E4" w14:textId="77777777" w:rsidR="000005B3" w:rsidRPr="00AE3F29" w:rsidRDefault="000005B3" w:rsidP="005F0DC5">
      <w:pPr>
        <w:ind w:firstLine="720"/>
        <w:rPr>
          <w:i/>
          <w:iCs/>
          <w:sz w:val="23"/>
          <w:szCs w:val="23"/>
        </w:rPr>
      </w:pPr>
    </w:p>
    <w:p w14:paraId="6FF8DD3D" w14:textId="77777777" w:rsidR="00D23571" w:rsidRDefault="00F02D07" w:rsidP="005F0DC5">
      <w:pPr>
        <w:ind w:firstLine="720"/>
        <w:rPr>
          <w:i/>
          <w:iCs/>
          <w:sz w:val="23"/>
          <w:szCs w:val="23"/>
        </w:rPr>
      </w:pPr>
      <w:r w:rsidRPr="00AE3F29">
        <w:rPr>
          <w:i/>
          <w:iCs/>
          <w:sz w:val="23"/>
          <w:szCs w:val="23"/>
        </w:rPr>
        <w:t xml:space="preserve">A motion was made by </w:t>
      </w:r>
      <w:r w:rsidR="00D23571">
        <w:rPr>
          <w:i/>
          <w:iCs/>
          <w:sz w:val="23"/>
          <w:szCs w:val="23"/>
        </w:rPr>
        <w:t>Eric</w:t>
      </w:r>
      <w:r w:rsidRPr="00AE3F29">
        <w:rPr>
          <w:i/>
          <w:iCs/>
          <w:sz w:val="23"/>
          <w:szCs w:val="23"/>
        </w:rPr>
        <w:t xml:space="preserve"> to approve the agenda</w:t>
      </w:r>
      <w:r w:rsidR="00D23571">
        <w:rPr>
          <w:i/>
          <w:iCs/>
          <w:sz w:val="23"/>
          <w:szCs w:val="23"/>
        </w:rPr>
        <w:t>, seconded by Seana</w:t>
      </w:r>
      <w:r w:rsidRPr="00AE3F29">
        <w:rPr>
          <w:i/>
          <w:iCs/>
          <w:sz w:val="23"/>
          <w:szCs w:val="23"/>
        </w:rPr>
        <w:t xml:space="preserve"> </w:t>
      </w:r>
    </w:p>
    <w:p w14:paraId="15A05F02" w14:textId="77777777" w:rsidR="00893398" w:rsidRDefault="005456BC" w:rsidP="006A6753">
      <w:pPr>
        <w:rPr>
          <w:sz w:val="23"/>
          <w:szCs w:val="23"/>
        </w:rPr>
      </w:pPr>
      <w:r>
        <w:rPr>
          <w:sz w:val="23"/>
          <w:szCs w:val="23"/>
        </w:rPr>
        <w:t>Jeff Jordheim requested to amend the agenda and add the discussion</w:t>
      </w:r>
      <w:r w:rsidR="00770A0E">
        <w:rPr>
          <w:sz w:val="23"/>
          <w:szCs w:val="23"/>
        </w:rPr>
        <w:t xml:space="preserve"> of chip sealing to the highway</w:t>
      </w:r>
      <w:r w:rsidR="00893398">
        <w:rPr>
          <w:sz w:val="23"/>
          <w:szCs w:val="23"/>
        </w:rPr>
        <w:t xml:space="preserve"> agenda items.</w:t>
      </w:r>
    </w:p>
    <w:p w14:paraId="3E7DD157" w14:textId="77777777" w:rsidR="00B67F0F" w:rsidRDefault="00893398" w:rsidP="006A6753">
      <w:pPr>
        <w:rPr>
          <w:sz w:val="23"/>
          <w:szCs w:val="23"/>
        </w:rPr>
      </w:pPr>
      <w:r>
        <w:rPr>
          <w:sz w:val="23"/>
          <w:szCs w:val="23"/>
        </w:rPr>
        <w:t xml:space="preserve">Eric rescinded his original motion to approve the agenda </w:t>
      </w:r>
    </w:p>
    <w:p w14:paraId="2024C35A" w14:textId="4F6434BC" w:rsidR="009A0DA3" w:rsidRDefault="0093671E" w:rsidP="00B67F0F">
      <w:pPr>
        <w:ind w:firstLine="720"/>
        <w:rPr>
          <w:sz w:val="23"/>
          <w:szCs w:val="23"/>
        </w:rPr>
      </w:pPr>
      <w:r>
        <w:rPr>
          <w:i/>
          <w:iCs/>
          <w:sz w:val="23"/>
          <w:szCs w:val="23"/>
        </w:rPr>
        <w:t>Tom</w:t>
      </w:r>
      <w:r w:rsidR="00B67F0F" w:rsidRPr="00B67F0F">
        <w:rPr>
          <w:i/>
          <w:iCs/>
          <w:sz w:val="23"/>
          <w:szCs w:val="23"/>
        </w:rPr>
        <w:t xml:space="preserve"> </w:t>
      </w:r>
      <w:r w:rsidR="00E700E1" w:rsidRPr="00B67F0F">
        <w:rPr>
          <w:i/>
          <w:iCs/>
          <w:sz w:val="23"/>
          <w:szCs w:val="23"/>
        </w:rPr>
        <w:t xml:space="preserve">made a new motion to add the discussion of Fahner rd. to the highway agenda </w:t>
      </w:r>
      <w:r w:rsidR="00B67F0F" w:rsidRPr="00B67F0F">
        <w:rPr>
          <w:i/>
          <w:iCs/>
          <w:sz w:val="23"/>
          <w:szCs w:val="23"/>
        </w:rPr>
        <w:t>items, seconded by Seana, motion passed</w:t>
      </w:r>
      <w:r w:rsidR="00B67F0F">
        <w:rPr>
          <w:sz w:val="23"/>
          <w:szCs w:val="23"/>
        </w:rPr>
        <w:t>.</w:t>
      </w:r>
    </w:p>
    <w:p w14:paraId="4BE1BA1D" w14:textId="26CDE03E" w:rsidR="00355758" w:rsidRPr="00625813" w:rsidRDefault="00355758" w:rsidP="00B67F0F">
      <w:pPr>
        <w:ind w:firstLine="720"/>
        <w:rPr>
          <w:i/>
          <w:iCs/>
          <w:sz w:val="23"/>
          <w:szCs w:val="23"/>
        </w:rPr>
      </w:pPr>
      <w:r w:rsidRPr="00625813">
        <w:rPr>
          <w:i/>
          <w:iCs/>
          <w:sz w:val="23"/>
          <w:szCs w:val="23"/>
        </w:rPr>
        <w:t xml:space="preserve">A motion was made by Eric to </w:t>
      </w:r>
      <w:r w:rsidR="009E3C00" w:rsidRPr="00625813">
        <w:rPr>
          <w:i/>
          <w:iCs/>
          <w:sz w:val="23"/>
          <w:szCs w:val="23"/>
        </w:rPr>
        <w:t>approve the agenda with the addition of Fahner rd.</w:t>
      </w:r>
      <w:r w:rsidR="00625813" w:rsidRPr="00625813">
        <w:rPr>
          <w:i/>
          <w:iCs/>
          <w:sz w:val="23"/>
          <w:szCs w:val="23"/>
        </w:rPr>
        <w:t>, seconded by Paul, motion passed</w:t>
      </w:r>
    </w:p>
    <w:p w14:paraId="5ACF6F60" w14:textId="41423A29" w:rsidR="00F02D07" w:rsidRPr="00AE3F29" w:rsidRDefault="009A0DA3" w:rsidP="00B67F0F">
      <w:pPr>
        <w:ind w:firstLine="720"/>
        <w:rPr>
          <w:i/>
          <w:iCs/>
          <w:sz w:val="23"/>
          <w:szCs w:val="23"/>
        </w:rPr>
      </w:pPr>
      <w:r>
        <w:rPr>
          <w:i/>
          <w:iCs/>
          <w:sz w:val="23"/>
          <w:szCs w:val="23"/>
        </w:rPr>
        <w:t xml:space="preserve">A motion was made by </w:t>
      </w:r>
      <w:r w:rsidR="00FF53CA">
        <w:rPr>
          <w:i/>
          <w:iCs/>
          <w:sz w:val="23"/>
          <w:szCs w:val="23"/>
        </w:rPr>
        <w:t>Eric</w:t>
      </w:r>
      <w:r w:rsidR="00AE3F29" w:rsidRPr="00AE3F29">
        <w:rPr>
          <w:i/>
          <w:iCs/>
          <w:sz w:val="23"/>
          <w:szCs w:val="23"/>
        </w:rPr>
        <w:t xml:space="preserve"> 5</w:t>
      </w:r>
      <w:r w:rsidR="00F02D07" w:rsidRPr="00AE3F29">
        <w:rPr>
          <w:i/>
          <w:iCs/>
          <w:sz w:val="23"/>
          <w:szCs w:val="23"/>
        </w:rPr>
        <w:t>/</w:t>
      </w:r>
      <w:r w:rsidR="000005B3" w:rsidRPr="00AE3F29">
        <w:rPr>
          <w:i/>
          <w:iCs/>
          <w:sz w:val="23"/>
          <w:szCs w:val="23"/>
        </w:rPr>
        <w:t>20</w:t>
      </w:r>
      <w:r w:rsidR="00F02D07" w:rsidRPr="00AE3F29">
        <w:rPr>
          <w:i/>
          <w:iCs/>
          <w:sz w:val="23"/>
          <w:szCs w:val="23"/>
        </w:rPr>
        <w:t>/2025 Monthly Board Meeting</w:t>
      </w:r>
      <w:r w:rsidR="000005B3" w:rsidRPr="00AE3F29">
        <w:rPr>
          <w:i/>
          <w:iCs/>
          <w:sz w:val="23"/>
          <w:szCs w:val="23"/>
        </w:rPr>
        <w:t xml:space="preserve"> Minutes</w:t>
      </w:r>
      <w:r w:rsidR="00F02D07" w:rsidRPr="00AE3F29">
        <w:rPr>
          <w:i/>
          <w:iCs/>
          <w:sz w:val="23"/>
          <w:szCs w:val="23"/>
        </w:rPr>
        <w:t xml:space="preserve"> and </w:t>
      </w:r>
      <w:r w:rsidR="000005B3" w:rsidRPr="00AE3F29">
        <w:rPr>
          <w:i/>
          <w:iCs/>
          <w:sz w:val="23"/>
          <w:szCs w:val="23"/>
        </w:rPr>
        <w:t xml:space="preserve">the 5/20/2025 Special Board Meeting Minutes </w:t>
      </w:r>
      <w:r w:rsidR="00F02D07" w:rsidRPr="00AE3F29">
        <w:rPr>
          <w:i/>
          <w:iCs/>
          <w:sz w:val="23"/>
          <w:szCs w:val="23"/>
        </w:rPr>
        <w:t xml:space="preserve">to dispense with the reading of those minutes, </w:t>
      </w:r>
      <w:r w:rsidR="000005B3" w:rsidRPr="00AE3F29">
        <w:rPr>
          <w:i/>
          <w:iCs/>
          <w:sz w:val="23"/>
          <w:szCs w:val="23"/>
        </w:rPr>
        <w:t xml:space="preserve">seconded by </w:t>
      </w:r>
      <w:r w:rsidR="00FF53CA">
        <w:rPr>
          <w:i/>
          <w:iCs/>
          <w:sz w:val="23"/>
          <w:szCs w:val="23"/>
        </w:rPr>
        <w:t>Paul, motion passed</w:t>
      </w:r>
    </w:p>
    <w:p w14:paraId="5612027A" w14:textId="19C28968" w:rsidR="00825F5C" w:rsidRPr="00AE3F29" w:rsidRDefault="004D34D2" w:rsidP="005F0DC5">
      <w:pPr>
        <w:rPr>
          <w:b/>
          <w:bCs/>
          <w:sz w:val="23"/>
          <w:szCs w:val="23"/>
        </w:rPr>
      </w:pPr>
      <w:r w:rsidRPr="00AE3F29">
        <w:rPr>
          <w:b/>
          <w:bCs/>
          <w:sz w:val="23"/>
          <w:szCs w:val="23"/>
        </w:rPr>
        <w:t>Public Comment Session</w:t>
      </w:r>
      <w:r w:rsidR="00C77AE7" w:rsidRPr="00AE3F29">
        <w:rPr>
          <w:b/>
          <w:bCs/>
          <w:sz w:val="23"/>
          <w:szCs w:val="23"/>
        </w:rPr>
        <w:t>:</w:t>
      </w:r>
      <w:r w:rsidR="005F0DC5" w:rsidRPr="00AE3F29">
        <w:rPr>
          <w:b/>
          <w:bCs/>
          <w:sz w:val="23"/>
          <w:szCs w:val="23"/>
        </w:rPr>
        <w:tab/>
      </w:r>
    </w:p>
    <w:p w14:paraId="1DE68FF3" w14:textId="4AE7C006" w:rsidR="00B864F9" w:rsidRPr="00AE3F29" w:rsidRDefault="005C1E2E" w:rsidP="00556A0C">
      <w:pPr>
        <w:pStyle w:val="Default"/>
        <w:ind w:left="270" w:hanging="270"/>
        <w:rPr>
          <w:rFonts w:asciiTheme="minorHAnsi" w:hAnsiTheme="minorHAnsi" w:cstheme="minorHAnsi"/>
          <w:sz w:val="23"/>
          <w:szCs w:val="23"/>
        </w:rPr>
      </w:pPr>
      <w:r>
        <w:rPr>
          <w:rFonts w:asciiTheme="minorHAnsi" w:hAnsiTheme="minorHAnsi" w:cstheme="minorHAnsi"/>
          <w:sz w:val="23"/>
          <w:szCs w:val="23"/>
        </w:rPr>
        <w:t xml:space="preserve">Florance Pricket expressed her concern </w:t>
      </w:r>
      <w:r w:rsidR="00EB740D">
        <w:rPr>
          <w:rFonts w:asciiTheme="minorHAnsi" w:hAnsiTheme="minorHAnsi" w:cstheme="minorHAnsi"/>
          <w:sz w:val="23"/>
          <w:szCs w:val="23"/>
        </w:rPr>
        <w:t>about</w:t>
      </w:r>
      <w:r>
        <w:rPr>
          <w:rFonts w:asciiTheme="minorHAnsi" w:hAnsiTheme="minorHAnsi" w:cstheme="minorHAnsi"/>
          <w:sz w:val="23"/>
          <w:szCs w:val="23"/>
        </w:rPr>
        <w:t xml:space="preserve"> </w:t>
      </w:r>
      <w:r w:rsidR="003F0D24">
        <w:rPr>
          <w:rFonts w:asciiTheme="minorHAnsi" w:hAnsiTheme="minorHAnsi" w:cstheme="minorHAnsi"/>
          <w:sz w:val="23"/>
          <w:szCs w:val="23"/>
        </w:rPr>
        <w:t>traffic speed on Hwy N</w:t>
      </w:r>
      <w:r w:rsidR="00DC7F4D">
        <w:rPr>
          <w:rFonts w:asciiTheme="minorHAnsi" w:hAnsiTheme="minorHAnsi" w:cstheme="minorHAnsi"/>
          <w:sz w:val="23"/>
          <w:szCs w:val="23"/>
        </w:rPr>
        <w:t>. She</w:t>
      </w:r>
      <w:r w:rsidR="003F0D24">
        <w:rPr>
          <w:rFonts w:asciiTheme="minorHAnsi" w:hAnsiTheme="minorHAnsi" w:cstheme="minorHAnsi"/>
          <w:sz w:val="23"/>
          <w:szCs w:val="23"/>
        </w:rPr>
        <w:t xml:space="preserve"> requested the speed b</w:t>
      </w:r>
      <w:r w:rsidR="00556A0C">
        <w:rPr>
          <w:rFonts w:asciiTheme="minorHAnsi" w:hAnsiTheme="minorHAnsi" w:cstheme="minorHAnsi"/>
          <w:sz w:val="23"/>
          <w:szCs w:val="23"/>
        </w:rPr>
        <w:t xml:space="preserve">e </w:t>
      </w:r>
      <w:r w:rsidR="003F0D24">
        <w:rPr>
          <w:rFonts w:asciiTheme="minorHAnsi" w:hAnsiTheme="minorHAnsi" w:cstheme="minorHAnsi"/>
          <w:sz w:val="23"/>
          <w:szCs w:val="23"/>
        </w:rPr>
        <w:t xml:space="preserve">lowered. Florance was </w:t>
      </w:r>
      <w:r w:rsidR="003F30ED">
        <w:rPr>
          <w:rFonts w:asciiTheme="minorHAnsi" w:hAnsiTheme="minorHAnsi" w:cstheme="minorHAnsi"/>
          <w:sz w:val="23"/>
          <w:szCs w:val="23"/>
        </w:rPr>
        <w:t xml:space="preserve">informed by Tom that </w:t>
      </w:r>
      <w:r w:rsidR="001879F7">
        <w:rPr>
          <w:rFonts w:asciiTheme="minorHAnsi" w:hAnsiTheme="minorHAnsi" w:cstheme="minorHAnsi"/>
          <w:sz w:val="23"/>
          <w:szCs w:val="23"/>
        </w:rPr>
        <w:t xml:space="preserve">to lower the limit farther then it has already been it would need to go through the County and have a traffic survey </w:t>
      </w:r>
      <w:r w:rsidR="00C92182">
        <w:rPr>
          <w:rFonts w:asciiTheme="minorHAnsi" w:hAnsiTheme="minorHAnsi" w:cstheme="minorHAnsi"/>
          <w:sz w:val="23"/>
          <w:szCs w:val="23"/>
        </w:rPr>
        <w:t>completed.</w:t>
      </w:r>
    </w:p>
    <w:p w14:paraId="78BCDA08" w14:textId="77777777" w:rsidR="00C77AE7" w:rsidRDefault="00A45510" w:rsidP="00250B5D">
      <w:pPr>
        <w:rPr>
          <w:rFonts w:asciiTheme="minorHAnsi" w:hAnsiTheme="minorHAnsi" w:cstheme="minorHAnsi"/>
          <w:b/>
          <w:bCs/>
          <w:sz w:val="23"/>
          <w:szCs w:val="23"/>
        </w:rPr>
      </w:pPr>
      <w:r w:rsidRPr="00AE3F29">
        <w:rPr>
          <w:rFonts w:asciiTheme="minorHAnsi" w:hAnsiTheme="minorHAnsi" w:cstheme="minorHAnsi"/>
          <w:b/>
          <w:bCs/>
          <w:sz w:val="23"/>
          <w:szCs w:val="23"/>
        </w:rPr>
        <w:t>Clerk Correspondence</w:t>
      </w:r>
      <w:r w:rsidR="00C77AE7" w:rsidRPr="00AE3F29">
        <w:rPr>
          <w:rFonts w:asciiTheme="minorHAnsi" w:hAnsiTheme="minorHAnsi" w:cstheme="minorHAnsi"/>
          <w:b/>
          <w:bCs/>
          <w:sz w:val="23"/>
          <w:szCs w:val="23"/>
        </w:rPr>
        <w:t>:</w:t>
      </w:r>
    </w:p>
    <w:p w14:paraId="2D0761FC" w14:textId="7B33B3FD" w:rsidR="00C92182" w:rsidRPr="00C92182" w:rsidRDefault="00EA5DD2" w:rsidP="00250B5D">
      <w:pPr>
        <w:rPr>
          <w:rFonts w:asciiTheme="minorHAnsi" w:hAnsiTheme="minorHAnsi" w:cstheme="minorHAnsi"/>
          <w:sz w:val="23"/>
          <w:szCs w:val="23"/>
        </w:rPr>
      </w:pPr>
      <w:r>
        <w:rPr>
          <w:rFonts w:asciiTheme="minorHAnsi" w:hAnsiTheme="minorHAnsi" w:cstheme="minorHAnsi"/>
          <w:sz w:val="23"/>
          <w:szCs w:val="23"/>
        </w:rPr>
        <w:t>Clerk</w:t>
      </w:r>
      <w:r w:rsidR="00C92182">
        <w:rPr>
          <w:rFonts w:asciiTheme="minorHAnsi" w:hAnsiTheme="minorHAnsi" w:cstheme="minorHAnsi"/>
          <w:sz w:val="23"/>
          <w:szCs w:val="23"/>
        </w:rPr>
        <w:t xml:space="preserve"> informed the board that the Board of review has been completed and that reports back from the public</w:t>
      </w:r>
      <w:r w:rsidR="001B2004">
        <w:rPr>
          <w:rFonts w:asciiTheme="minorHAnsi" w:hAnsiTheme="minorHAnsi" w:cstheme="minorHAnsi"/>
          <w:sz w:val="23"/>
          <w:szCs w:val="23"/>
        </w:rPr>
        <w:t xml:space="preserve"> </w:t>
      </w:r>
      <w:r>
        <w:rPr>
          <w:rFonts w:asciiTheme="minorHAnsi" w:hAnsiTheme="minorHAnsi" w:cstheme="minorHAnsi"/>
          <w:sz w:val="23"/>
          <w:szCs w:val="23"/>
        </w:rPr>
        <w:t>that</w:t>
      </w:r>
      <w:r w:rsidR="001B2004">
        <w:rPr>
          <w:rFonts w:asciiTheme="minorHAnsi" w:hAnsiTheme="minorHAnsi" w:cstheme="minorHAnsi"/>
          <w:sz w:val="23"/>
          <w:szCs w:val="23"/>
        </w:rPr>
        <w:t xml:space="preserve"> Taste of Barnes went very well</w:t>
      </w:r>
      <w:r w:rsidR="00C470ED">
        <w:rPr>
          <w:rFonts w:asciiTheme="minorHAnsi" w:hAnsiTheme="minorHAnsi" w:cstheme="minorHAnsi"/>
          <w:sz w:val="23"/>
          <w:szCs w:val="23"/>
        </w:rPr>
        <w:t>. Clerk also informed the board that we are still waiting for answers from the audi</w:t>
      </w:r>
      <w:r>
        <w:rPr>
          <w:rFonts w:asciiTheme="minorHAnsi" w:hAnsiTheme="minorHAnsi" w:cstheme="minorHAnsi"/>
          <w:sz w:val="23"/>
          <w:szCs w:val="23"/>
        </w:rPr>
        <w:t>tor.</w:t>
      </w:r>
    </w:p>
    <w:p w14:paraId="6F8F64D8" w14:textId="6EECCEA7" w:rsidR="00545915" w:rsidRPr="00AE3F29" w:rsidRDefault="00434DE8" w:rsidP="00545915">
      <w:pPr>
        <w:rPr>
          <w:rFonts w:asciiTheme="minorHAnsi" w:hAnsiTheme="minorHAnsi" w:cstheme="minorHAnsi"/>
          <w:b/>
          <w:bCs/>
          <w:sz w:val="23"/>
          <w:szCs w:val="23"/>
        </w:rPr>
      </w:pPr>
      <w:r>
        <w:rPr>
          <w:rFonts w:asciiTheme="minorHAnsi" w:hAnsiTheme="minorHAnsi" w:cstheme="minorHAnsi"/>
          <w:b/>
          <w:bCs/>
          <w:sz w:val="23"/>
          <w:szCs w:val="23"/>
        </w:rPr>
        <w:t xml:space="preserve">One year operator license </w:t>
      </w:r>
    </w:p>
    <w:p w14:paraId="6B1CA27C" w14:textId="41C88C1F" w:rsidR="00545915" w:rsidRPr="00AE3F29" w:rsidRDefault="00545915" w:rsidP="00545915">
      <w:pPr>
        <w:rPr>
          <w:rFonts w:asciiTheme="minorHAnsi" w:hAnsiTheme="minorHAnsi" w:cstheme="minorHAnsi"/>
          <w:i/>
          <w:iCs/>
          <w:sz w:val="23"/>
          <w:szCs w:val="23"/>
        </w:rPr>
      </w:pPr>
      <w:r w:rsidRPr="00AE3F29">
        <w:rPr>
          <w:rFonts w:asciiTheme="minorHAnsi" w:hAnsiTheme="minorHAnsi" w:cstheme="minorHAnsi"/>
          <w:b/>
          <w:bCs/>
          <w:sz w:val="23"/>
          <w:szCs w:val="23"/>
        </w:rPr>
        <w:tab/>
      </w:r>
      <w:r w:rsidRPr="00AE3F29">
        <w:rPr>
          <w:rFonts w:asciiTheme="minorHAnsi" w:hAnsiTheme="minorHAnsi" w:cstheme="minorHAnsi"/>
          <w:i/>
          <w:iCs/>
          <w:sz w:val="23"/>
          <w:szCs w:val="23"/>
        </w:rPr>
        <w:t xml:space="preserve">A motion was made by </w:t>
      </w:r>
      <w:r w:rsidR="00434DE8">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F44AC6">
        <w:rPr>
          <w:rFonts w:asciiTheme="minorHAnsi" w:hAnsiTheme="minorHAnsi" w:cstheme="minorHAnsi"/>
          <w:i/>
          <w:iCs/>
          <w:sz w:val="23"/>
          <w:szCs w:val="23"/>
        </w:rPr>
        <w:t xml:space="preserve">approve </w:t>
      </w:r>
      <w:r w:rsidRPr="00AE3F29">
        <w:rPr>
          <w:rFonts w:asciiTheme="minorHAnsi" w:hAnsiTheme="minorHAnsi" w:cstheme="minorHAnsi"/>
          <w:i/>
          <w:iCs/>
          <w:sz w:val="23"/>
          <w:szCs w:val="23"/>
        </w:rPr>
        <w:t xml:space="preserve">the </w:t>
      </w:r>
      <w:r w:rsidR="00281296">
        <w:rPr>
          <w:rFonts w:asciiTheme="minorHAnsi" w:hAnsiTheme="minorHAnsi" w:cstheme="minorHAnsi"/>
          <w:i/>
          <w:iCs/>
          <w:sz w:val="23"/>
          <w:szCs w:val="23"/>
        </w:rPr>
        <w:t>1</w:t>
      </w:r>
      <w:r w:rsidRPr="00AE3F29">
        <w:rPr>
          <w:rFonts w:asciiTheme="minorHAnsi" w:hAnsiTheme="minorHAnsi" w:cstheme="minorHAnsi"/>
          <w:i/>
          <w:iCs/>
          <w:sz w:val="23"/>
          <w:szCs w:val="23"/>
        </w:rPr>
        <w:t xml:space="preserve">-year operator’s license for </w:t>
      </w:r>
      <w:r w:rsidR="00281296">
        <w:rPr>
          <w:rFonts w:asciiTheme="minorHAnsi" w:hAnsiTheme="minorHAnsi" w:cstheme="minorHAnsi"/>
          <w:i/>
          <w:iCs/>
          <w:sz w:val="23"/>
          <w:szCs w:val="23"/>
        </w:rPr>
        <w:t>Alec Schmitz</w:t>
      </w:r>
      <w:r w:rsidRPr="00AE3F29">
        <w:rPr>
          <w:rFonts w:asciiTheme="minorHAnsi" w:hAnsiTheme="minorHAnsi" w:cstheme="minorHAnsi"/>
          <w:i/>
          <w:iCs/>
          <w:sz w:val="23"/>
          <w:szCs w:val="23"/>
        </w:rPr>
        <w:t>, seconded by</w:t>
      </w:r>
      <w:r w:rsidR="00EB740D">
        <w:rPr>
          <w:rFonts w:asciiTheme="minorHAnsi" w:hAnsiTheme="minorHAnsi" w:cstheme="minorHAnsi"/>
          <w:i/>
          <w:iCs/>
          <w:sz w:val="23"/>
          <w:szCs w:val="23"/>
        </w:rPr>
        <w:t xml:space="preserve"> Paul, motion passed</w:t>
      </w:r>
    </w:p>
    <w:p w14:paraId="3F347FEC" w14:textId="7A050714" w:rsidR="00AE3F29" w:rsidRPr="00AE3F29" w:rsidRDefault="00AE3F29" w:rsidP="00250B5D">
      <w:pPr>
        <w:rPr>
          <w:rFonts w:asciiTheme="minorHAnsi" w:hAnsiTheme="minorHAnsi" w:cstheme="minorHAnsi"/>
          <w:b/>
          <w:bCs/>
          <w:sz w:val="23"/>
          <w:szCs w:val="23"/>
        </w:rPr>
      </w:pPr>
      <w:r w:rsidRPr="00AE3F29">
        <w:rPr>
          <w:rFonts w:asciiTheme="minorHAnsi" w:hAnsiTheme="minorHAnsi" w:cstheme="minorHAnsi"/>
          <w:b/>
          <w:bCs/>
          <w:sz w:val="23"/>
          <w:szCs w:val="23"/>
        </w:rPr>
        <w:t>Discuss/Approve 2-year operator license for Dawn Piburn</w:t>
      </w:r>
      <w:r w:rsidR="004F1078">
        <w:rPr>
          <w:rFonts w:asciiTheme="minorHAnsi" w:hAnsiTheme="minorHAnsi" w:cstheme="minorHAnsi"/>
          <w:b/>
          <w:bCs/>
          <w:sz w:val="23"/>
          <w:szCs w:val="23"/>
        </w:rPr>
        <w:t xml:space="preserve">, Mike </w:t>
      </w:r>
      <w:r w:rsidR="00EB4154">
        <w:rPr>
          <w:rFonts w:asciiTheme="minorHAnsi" w:hAnsiTheme="minorHAnsi" w:cstheme="minorHAnsi"/>
          <w:b/>
          <w:bCs/>
          <w:sz w:val="23"/>
          <w:szCs w:val="23"/>
        </w:rPr>
        <w:t>Frelichowski</w:t>
      </w:r>
      <w:r w:rsidR="004F1078">
        <w:rPr>
          <w:rFonts w:asciiTheme="minorHAnsi" w:hAnsiTheme="minorHAnsi" w:cstheme="minorHAnsi"/>
          <w:b/>
          <w:bCs/>
          <w:sz w:val="23"/>
          <w:szCs w:val="23"/>
        </w:rPr>
        <w:t>, Loretta Jordheim</w:t>
      </w:r>
      <w:r w:rsidR="00EB4154">
        <w:rPr>
          <w:rFonts w:asciiTheme="minorHAnsi" w:hAnsiTheme="minorHAnsi" w:cstheme="minorHAnsi"/>
          <w:b/>
          <w:bCs/>
          <w:sz w:val="23"/>
          <w:szCs w:val="23"/>
        </w:rPr>
        <w:t>, Lester Gates</w:t>
      </w:r>
      <w:r w:rsidR="00F8320C">
        <w:rPr>
          <w:rFonts w:asciiTheme="minorHAnsi" w:hAnsiTheme="minorHAnsi" w:cstheme="minorHAnsi"/>
          <w:b/>
          <w:bCs/>
          <w:sz w:val="23"/>
          <w:szCs w:val="23"/>
        </w:rPr>
        <w:t>,</w:t>
      </w:r>
      <w:r w:rsidR="00F8320C" w:rsidRPr="00F8320C">
        <w:rPr>
          <w:rFonts w:asciiTheme="minorHAnsi" w:hAnsiTheme="minorHAnsi" w:cstheme="minorHAnsi"/>
          <w:b/>
          <w:bCs/>
          <w:sz w:val="23"/>
          <w:szCs w:val="23"/>
        </w:rPr>
        <w:t xml:space="preserve"> </w:t>
      </w:r>
      <w:r w:rsidR="00F8320C">
        <w:rPr>
          <w:rFonts w:asciiTheme="minorHAnsi" w:hAnsiTheme="minorHAnsi" w:cstheme="minorHAnsi"/>
          <w:b/>
          <w:bCs/>
          <w:sz w:val="23"/>
          <w:szCs w:val="23"/>
        </w:rPr>
        <w:t>Don Bergquist,</w:t>
      </w:r>
      <w:r w:rsidR="00F8320C" w:rsidRPr="00F8320C">
        <w:rPr>
          <w:rFonts w:asciiTheme="minorHAnsi" w:hAnsiTheme="minorHAnsi" w:cstheme="minorHAnsi"/>
          <w:b/>
          <w:bCs/>
          <w:sz w:val="23"/>
          <w:szCs w:val="23"/>
        </w:rPr>
        <w:t xml:space="preserve"> </w:t>
      </w:r>
      <w:r w:rsidR="00F8320C">
        <w:rPr>
          <w:rFonts w:asciiTheme="minorHAnsi" w:hAnsiTheme="minorHAnsi" w:cstheme="minorHAnsi"/>
          <w:b/>
          <w:bCs/>
          <w:sz w:val="23"/>
          <w:szCs w:val="23"/>
        </w:rPr>
        <w:t xml:space="preserve">Kelly </w:t>
      </w:r>
      <w:proofErr w:type="spellStart"/>
      <w:r w:rsidR="00F8320C">
        <w:rPr>
          <w:rFonts w:asciiTheme="minorHAnsi" w:hAnsiTheme="minorHAnsi" w:cstheme="minorHAnsi"/>
          <w:b/>
          <w:bCs/>
          <w:sz w:val="23"/>
          <w:szCs w:val="23"/>
        </w:rPr>
        <w:t>Krivinchuk</w:t>
      </w:r>
      <w:proofErr w:type="spellEnd"/>
      <w:r w:rsidR="00F8320C">
        <w:rPr>
          <w:rFonts w:asciiTheme="minorHAnsi" w:hAnsiTheme="minorHAnsi" w:cstheme="minorHAnsi"/>
          <w:b/>
          <w:bCs/>
          <w:sz w:val="23"/>
          <w:szCs w:val="23"/>
        </w:rPr>
        <w:t xml:space="preserve"> and Elizabeth Baldwin</w:t>
      </w:r>
    </w:p>
    <w:p w14:paraId="73AF9582" w14:textId="43694E54" w:rsidR="00D120CE" w:rsidRPr="00AE3F29" w:rsidRDefault="00AE3F29" w:rsidP="00D120CE">
      <w:pPr>
        <w:rPr>
          <w:rFonts w:asciiTheme="minorHAnsi" w:hAnsiTheme="minorHAnsi" w:cstheme="minorHAnsi"/>
          <w:b/>
          <w:bCs/>
          <w:sz w:val="23"/>
          <w:szCs w:val="23"/>
        </w:rPr>
      </w:pPr>
      <w:r w:rsidRPr="00AE3F29">
        <w:rPr>
          <w:rFonts w:asciiTheme="minorHAnsi" w:hAnsiTheme="minorHAnsi" w:cstheme="minorHAnsi"/>
          <w:b/>
          <w:bCs/>
          <w:sz w:val="23"/>
          <w:szCs w:val="23"/>
        </w:rPr>
        <w:tab/>
      </w:r>
      <w:bookmarkStart w:id="0" w:name="_Hlk199489560"/>
      <w:r w:rsidRPr="00AE3F29">
        <w:rPr>
          <w:rFonts w:asciiTheme="minorHAnsi" w:hAnsiTheme="minorHAnsi" w:cstheme="minorHAnsi"/>
          <w:i/>
          <w:iCs/>
          <w:sz w:val="23"/>
          <w:szCs w:val="23"/>
        </w:rPr>
        <w:t xml:space="preserve">A motion was made by </w:t>
      </w:r>
      <w:r w:rsidR="00D120CE">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D120CE">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the 2-year operator’s license for Dawn Piburn,</w:t>
      </w:r>
      <w:r w:rsidR="00D120CE" w:rsidRPr="00D120CE">
        <w:rPr>
          <w:rFonts w:asciiTheme="minorHAnsi" w:hAnsiTheme="minorHAnsi" w:cstheme="minorHAnsi"/>
          <w:b/>
          <w:bCs/>
          <w:sz w:val="23"/>
          <w:szCs w:val="23"/>
        </w:rPr>
        <w:t xml:space="preserve"> </w:t>
      </w:r>
      <w:r w:rsidR="00D120CE" w:rsidRPr="00D120CE">
        <w:rPr>
          <w:rFonts w:asciiTheme="minorHAnsi" w:hAnsiTheme="minorHAnsi" w:cstheme="minorHAnsi"/>
          <w:i/>
          <w:iCs/>
          <w:sz w:val="23"/>
          <w:szCs w:val="23"/>
        </w:rPr>
        <w:t xml:space="preserve">Mike Frelichowski, Loretta Jordheim, Lester Gates, Don Bergquist, Kelly </w:t>
      </w:r>
      <w:proofErr w:type="spellStart"/>
      <w:r w:rsidR="00D120CE" w:rsidRPr="00D120CE">
        <w:rPr>
          <w:rFonts w:asciiTheme="minorHAnsi" w:hAnsiTheme="minorHAnsi" w:cstheme="minorHAnsi"/>
          <w:i/>
          <w:iCs/>
          <w:sz w:val="23"/>
          <w:szCs w:val="23"/>
        </w:rPr>
        <w:t>Krivinchuk</w:t>
      </w:r>
      <w:proofErr w:type="spellEnd"/>
      <w:r w:rsidR="00D120CE" w:rsidRPr="00D120CE">
        <w:rPr>
          <w:rFonts w:asciiTheme="minorHAnsi" w:hAnsiTheme="minorHAnsi" w:cstheme="minorHAnsi"/>
          <w:i/>
          <w:iCs/>
          <w:sz w:val="23"/>
          <w:szCs w:val="23"/>
        </w:rPr>
        <w:t xml:space="preserve"> and Elizabeth</w:t>
      </w:r>
      <w:r w:rsidR="00D120CE">
        <w:rPr>
          <w:rFonts w:asciiTheme="minorHAnsi" w:hAnsiTheme="minorHAnsi" w:cstheme="minorHAnsi"/>
          <w:b/>
          <w:bCs/>
          <w:sz w:val="23"/>
          <w:szCs w:val="23"/>
        </w:rPr>
        <w:t xml:space="preserve"> </w:t>
      </w:r>
      <w:r w:rsidR="00D120CE" w:rsidRPr="00D120CE">
        <w:rPr>
          <w:rFonts w:asciiTheme="minorHAnsi" w:hAnsiTheme="minorHAnsi" w:cstheme="minorHAnsi"/>
          <w:i/>
          <w:iCs/>
          <w:sz w:val="23"/>
          <w:szCs w:val="23"/>
        </w:rPr>
        <w:t>Baldwin</w:t>
      </w:r>
      <w:r w:rsidR="00D120CE">
        <w:rPr>
          <w:rFonts w:asciiTheme="minorHAnsi" w:hAnsiTheme="minorHAnsi" w:cstheme="minorHAnsi"/>
          <w:i/>
          <w:iCs/>
          <w:sz w:val="23"/>
          <w:szCs w:val="23"/>
        </w:rPr>
        <w:t>,</w:t>
      </w:r>
    </w:p>
    <w:p w14:paraId="747AF70A" w14:textId="728F36AA" w:rsidR="00AE3F29" w:rsidRPr="00AE3F29" w:rsidRDefault="00AE3F29" w:rsidP="00250B5D">
      <w:pPr>
        <w:rPr>
          <w:rFonts w:asciiTheme="minorHAnsi" w:hAnsiTheme="minorHAnsi" w:cstheme="minorHAnsi"/>
          <w:i/>
          <w:iCs/>
          <w:sz w:val="23"/>
          <w:szCs w:val="23"/>
        </w:rPr>
      </w:pPr>
      <w:r w:rsidRPr="00AE3F29">
        <w:rPr>
          <w:rFonts w:asciiTheme="minorHAnsi" w:hAnsiTheme="minorHAnsi" w:cstheme="minorHAnsi"/>
          <w:i/>
          <w:iCs/>
          <w:sz w:val="23"/>
          <w:szCs w:val="23"/>
        </w:rPr>
        <w:t xml:space="preserve"> </w:t>
      </w:r>
      <w:r w:rsidR="00203BFD">
        <w:rPr>
          <w:rFonts w:asciiTheme="minorHAnsi" w:hAnsiTheme="minorHAnsi" w:cstheme="minorHAnsi"/>
          <w:i/>
          <w:iCs/>
          <w:sz w:val="23"/>
          <w:szCs w:val="23"/>
        </w:rPr>
        <w:t>Roll call vote taken all voting yes, motion passed</w:t>
      </w:r>
    </w:p>
    <w:bookmarkEnd w:id="0"/>
    <w:p w14:paraId="7D14DE2E" w14:textId="61F80155" w:rsidR="00F61240" w:rsidRDefault="00F61240" w:rsidP="00F61240">
      <w:pPr>
        <w:pStyle w:val="Default"/>
        <w:rPr>
          <w:rFonts w:asciiTheme="minorHAnsi" w:hAnsiTheme="minorHAnsi" w:cstheme="minorHAnsi"/>
          <w:b/>
          <w:bCs/>
          <w:sz w:val="23"/>
          <w:szCs w:val="23"/>
        </w:rPr>
      </w:pPr>
      <w:r w:rsidRPr="00AE3F29">
        <w:rPr>
          <w:rFonts w:asciiTheme="minorHAnsi" w:hAnsiTheme="minorHAnsi" w:cstheme="minorHAnsi"/>
          <w:b/>
          <w:bCs/>
          <w:sz w:val="23"/>
          <w:szCs w:val="23"/>
        </w:rPr>
        <w:t xml:space="preserve">Discuss/Approve 2-year operator license for </w:t>
      </w:r>
      <w:r>
        <w:rPr>
          <w:rFonts w:asciiTheme="minorHAnsi" w:hAnsiTheme="minorHAnsi" w:cstheme="minorHAnsi"/>
          <w:b/>
          <w:bCs/>
          <w:sz w:val="23"/>
          <w:szCs w:val="23"/>
        </w:rPr>
        <w:t>Julie Hall</w:t>
      </w:r>
      <w:r w:rsidR="00203BFD">
        <w:rPr>
          <w:rFonts w:asciiTheme="minorHAnsi" w:hAnsiTheme="minorHAnsi" w:cstheme="minorHAnsi"/>
          <w:b/>
          <w:bCs/>
          <w:sz w:val="23"/>
          <w:szCs w:val="23"/>
        </w:rPr>
        <w:t xml:space="preserve"> and </w:t>
      </w:r>
      <w:r w:rsidR="00D34F5D">
        <w:rPr>
          <w:rFonts w:asciiTheme="minorHAnsi" w:hAnsiTheme="minorHAnsi" w:cstheme="minorHAnsi"/>
          <w:b/>
          <w:bCs/>
          <w:sz w:val="23"/>
          <w:szCs w:val="23"/>
        </w:rPr>
        <w:t>Jim Frint</w:t>
      </w:r>
    </w:p>
    <w:p w14:paraId="249C98ED" w14:textId="36FD941E" w:rsidR="00F61240" w:rsidRPr="00AE3F29" w:rsidRDefault="00F61240" w:rsidP="00F61240">
      <w:pPr>
        <w:rPr>
          <w:rFonts w:asciiTheme="minorHAnsi" w:hAnsiTheme="minorHAnsi" w:cstheme="minorHAnsi"/>
          <w:i/>
          <w:iCs/>
          <w:sz w:val="23"/>
          <w:szCs w:val="23"/>
        </w:rPr>
      </w:pPr>
      <w:r>
        <w:rPr>
          <w:rFonts w:asciiTheme="minorHAnsi" w:hAnsiTheme="minorHAnsi" w:cstheme="minorHAnsi"/>
          <w:b/>
          <w:bCs/>
          <w:sz w:val="23"/>
          <w:szCs w:val="23"/>
        </w:rPr>
        <w:tab/>
      </w:r>
      <w:r w:rsidRPr="00AE3F29">
        <w:rPr>
          <w:rFonts w:asciiTheme="minorHAnsi" w:hAnsiTheme="minorHAnsi" w:cstheme="minorHAnsi"/>
          <w:i/>
          <w:iCs/>
          <w:sz w:val="23"/>
          <w:szCs w:val="23"/>
        </w:rPr>
        <w:t xml:space="preserve">A motion was made by </w:t>
      </w:r>
      <w:r w:rsidR="00A9641A">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A9641A">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the 2-year operator’s license for </w:t>
      </w:r>
      <w:r>
        <w:rPr>
          <w:rFonts w:asciiTheme="minorHAnsi" w:hAnsiTheme="minorHAnsi" w:cstheme="minorHAnsi"/>
          <w:i/>
          <w:iCs/>
          <w:sz w:val="23"/>
          <w:szCs w:val="23"/>
        </w:rPr>
        <w:t>Julie Hall</w:t>
      </w:r>
      <w:r w:rsidR="00A9641A">
        <w:rPr>
          <w:rFonts w:asciiTheme="minorHAnsi" w:hAnsiTheme="minorHAnsi" w:cstheme="minorHAnsi"/>
          <w:i/>
          <w:iCs/>
          <w:sz w:val="23"/>
          <w:szCs w:val="23"/>
        </w:rPr>
        <w:t xml:space="preserve"> and Jim Frint</w:t>
      </w:r>
      <w:r w:rsidRPr="00AE3F29">
        <w:rPr>
          <w:rFonts w:asciiTheme="minorHAnsi" w:hAnsiTheme="minorHAnsi" w:cstheme="minorHAnsi"/>
          <w:i/>
          <w:iCs/>
          <w:sz w:val="23"/>
          <w:szCs w:val="23"/>
        </w:rPr>
        <w:t xml:space="preserve">, </w:t>
      </w:r>
      <w:r w:rsidR="00A9641A">
        <w:rPr>
          <w:rFonts w:asciiTheme="minorHAnsi" w:hAnsiTheme="minorHAnsi" w:cstheme="minorHAnsi"/>
          <w:i/>
          <w:iCs/>
          <w:sz w:val="23"/>
          <w:szCs w:val="23"/>
        </w:rPr>
        <w:t>roll call vote taken</w:t>
      </w:r>
      <w:r w:rsidR="00462CDD">
        <w:rPr>
          <w:rFonts w:asciiTheme="minorHAnsi" w:hAnsiTheme="minorHAnsi" w:cstheme="minorHAnsi"/>
          <w:i/>
          <w:iCs/>
          <w:sz w:val="23"/>
          <w:szCs w:val="23"/>
        </w:rPr>
        <w:t xml:space="preserve"> Jim and Seana abstained with three members voting yes, motion passed</w:t>
      </w:r>
    </w:p>
    <w:p w14:paraId="55DBFD90" w14:textId="295B253B" w:rsidR="00AE3F29" w:rsidRDefault="00AE3F29" w:rsidP="00110122">
      <w:pPr>
        <w:rPr>
          <w:rFonts w:asciiTheme="minorHAnsi" w:hAnsiTheme="minorHAnsi" w:cstheme="minorHAnsi"/>
          <w:b/>
          <w:bCs/>
          <w:sz w:val="23"/>
          <w:szCs w:val="23"/>
        </w:rPr>
      </w:pPr>
      <w:r w:rsidRPr="00AE3F29">
        <w:rPr>
          <w:rFonts w:asciiTheme="minorHAnsi" w:hAnsiTheme="minorHAnsi" w:cstheme="minorHAnsi"/>
          <w:b/>
          <w:bCs/>
          <w:sz w:val="23"/>
          <w:szCs w:val="23"/>
        </w:rPr>
        <w:t>Discuss/Approve</w:t>
      </w:r>
      <w:r w:rsidR="001A34E6">
        <w:rPr>
          <w:rFonts w:asciiTheme="minorHAnsi" w:hAnsiTheme="minorHAnsi" w:cstheme="minorHAnsi"/>
          <w:b/>
          <w:bCs/>
          <w:sz w:val="23"/>
          <w:szCs w:val="23"/>
        </w:rPr>
        <w:t xml:space="preserve"> Class</w:t>
      </w:r>
      <w:r w:rsidRPr="00AE3F29">
        <w:rPr>
          <w:rFonts w:asciiTheme="minorHAnsi" w:hAnsiTheme="minorHAnsi" w:cstheme="minorHAnsi"/>
          <w:b/>
          <w:bCs/>
          <w:sz w:val="23"/>
          <w:szCs w:val="23"/>
        </w:rPr>
        <w:t xml:space="preserve"> B Combination Liquor License</w:t>
      </w:r>
      <w:r w:rsidR="000C3A89">
        <w:rPr>
          <w:rFonts w:asciiTheme="minorHAnsi" w:hAnsiTheme="minorHAnsi" w:cstheme="minorHAnsi"/>
          <w:b/>
          <w:bCs/>
          <w:sz w:val="23"/>
          <w:szCs w:val="23"/>
        </w:rPr>
        <w:t>s</w:t>
      </w:r>
      <w:r w:rsidR="00466006">
        <w:rPr>
          <w:rFonts w:asciiTheme="minorHAnsi" w:hAnsiTheme="minorHAnsi" w:cstheme="minorHAnsi"/>
          <w:b/>
          <w:bCs/>
          <w:sz w:val="23"/>
          <w:szCs w:val="23"/>
        </w:rPr>
        <w:t xml:space="preserve"> for Traut’s Resort,</w:t>
      </w:r>
      <w:r w:rsidR="00466006" w:rsidRPr="00466006">
        <w:rPr>
          <w:rFonts w:asciiTheme="minorHAnsi" w:hAnsiTheme="minorHAnsi" w:cstheme="minorHAnsi"/>
          <w:b/>
          <w:bCs/>
          <w:sz w:val="23"/>
          <w:szCs w:val="23"/>
        </w:rPr>
        <w:t xml:space="preserve"> </w:t>
      </w:r>
      <w:r w:rsidR="00466006" w:rsidRPr="00AE3F29">
        <w:rPr>
          <w:rFonts w:asciiTheme="minorHAnsi" w:hAnsiTheme="minorHAnsi" w:cstheme="minorHAnsi"/>
          <w:b/>
          <w:bCs/>
          <w:sz w:val="23"/>
          <w:szCs w:val="23"/>
        </w:rPr>
        <w:t>Cedar Lodge</w:t>
      </w:r>
      <w:r w:rsidR="00201A07">
        <w:rPr>
          <w:rFonts w:asciiTheme="minorHAnsi" w:hAnsiTheme="minorHAnsi" w:cstheme="minorHAnsi"/>
          <w:b/>
          <w:bCs/>
          <w:sz w:val="23"/>
          <w:szCs w:val="23"/>
        </w:rPr>
        <w:t xml:space="preserve">, </w:t>
      </w:r>
      <w:r w:rsidR="00132CBD" w:rsidRPr="001B331A">
        <w:rPr>
          <w:rFonts w:asciiTheme="minorHAnsi" w:hAnsiTheme="minorHAnsi" w:cstheme="minorHAnsi"/>
          <w:b/>
          <w:bCs/>
          <w:sz w:val="23"/>
          <w:szCs w:val="23"/>
        </w:rPr>
        <w:t>Barnes VFW</w:t>
      </w:r>
      <w:r w:rsidR="00132CBD">
        <w:rPr>
          <w:rFonts w:asciiTheme="minorHAnsi" w:hAnsiTheme="minorHAnsi" w:cstheme="minorHAnsi"/>
          <w:b/>
          <w:bCs/>
          <w:sz w:val="23"/>
          <w:szCs w:val="23"/>
        </w:rPr>
        <w:t>, KTKG (Robinson Lake Resort and Bar</w:t>
      </w:r>
      <w:r w:rsidR="00760D2B">
        <w:rPr>
          <w:rFonts w:asciiTheme="minorHAnsi" w:hAnsiTheme="minorHAnsi" w:cstheme="minorHAnsi"/>
          <w:b/>
          <w:bCs/>
          <w:sz w:val="23"/>
          <w:szCs w:val="23"/>
        </w:rPr>
        <w:t xml:space="preserve">, Enchanted Inn, </w:t>
      </w:r>
      <w:r w:rsidR="00760D2B" w:rsidRPr="008C17F8">
        <w:rPr>
          <w:rFonts w:asciiTheme="minorHAnsi" w:hAnsiTheme="minorHAnsi" w:cstheme="minorHAnsi"/>
          <w:b/>
          <w:bCs/>
          <w:sz w:val="23"/>
          <w:szCs w:val="23"/>
        </w:rPr>
        <w:t>Moonbeam Cove Class</w:t>
      </w:r>
      <w:r w:rsidR="00760D2B">
        <w:rPr>
          <w:rFonts w:asciiTheme="minorHAnsi" w:hAnsiTheme="minorHAnsi" w:cstheme="minorHAnsi"/>
          <w:b/>
          <w:bCs/>
          <w:sz w:val="23"/>
          <w:szCs w:val="23"/>
        </w:rPr>
        <w:t xml:space="preserve"> </w:t>
      </w:r>
      <w:r w:rsidR="000C3A89">
        <w:rPr>
          <w:rFonts w:asciiTheme="minorHAnsi" w:hAnsiTheme="minorHAnsi" w:cstheme="minorHAnsi"/>
          <w:b/>
          <w:bCs/>
          <w:sz w:val="23"/>
          <w:szCs w:val="23"/>
        </w:rPr>
        <w:t>(Crosswinds</w:t>
      </w:r>
      <w:r w:rsidR="00760D2B">
        <w:rPr>
          <w:rFonts w:asciiTheme="minorHAnsi" w:hAnsiTheme="minorHAnsi" w:cstheme="minorHAnsi"/>
          <w:b/>
          <w:bCs/>
          <w:sz w:val="23"/>
          <w:szCs w:val="23"/>
        </w:rPr>
        <w:t>)</w:t>
      </w:r>
      <w:r w:rsidR="0068216C">
        <w:rPr>
          <w:rFonts w:asciiTheme="minorHAnsi" w:hAnsiTheme="minorHAnsi" w:cstheme="minorHAnsi"/>
          <w:b/>
          <w:bCs/>
          <w:sz w:val="23"/>
          <w:szCs w:val="23"/>
        </w:rPr>
        <w:t>, Koffee Kup</w:t>
      </w:r>
      <w:r w:rsidR="001A34E6">
        <w:rPr>
          <w:rFonts w:asciiTheme="minorHAnsi" w:hAnsiTheme="minorHAnsi" w:cstheme="minorHAnsi"/>
          <w:b/>
          <w:bCs/>
          <w:sz w:val="23"/>
          <w:szCs w:val="23"/>
        </w:rPr>
        <w:t>, Ruckus Works</w:t>
      </w:r>
      <w:r w:rsidR="0068216C">
        <w:rPr>
          <w:rFonts w:asciiTheme="minorHAnsi" w:hAnsiTheme="minorHAnsi" w:cstheme="minorHAnsi"/>
          <w:b/>
          <w:bCs/>
          <w:sz w:val="23"/>
          <w:szCs w:val="23"/>
        </w:rPr>
        <w:t xml:space="preserve"> and </w:t>
      </w:r>
      <w:r w:rsidR="001A34E6">
        <w:rPr>
          <w:rFonts w:asciiTheme="minorHAnsi" w:hAnsiTheme="minorHAnsi" w:cstheme="minorHAnsi"/>
          <w:b/>
          <w:bCs/>
          <w:sz w:val="23"/>
          <w:szCs w:val="23"/>
        </w:rPr>
        <w:t>The Windsor</w:t>
      </w:r>
    </w:p>
    <w:p w14:paraId="6E6E4006" w14:textId="745468B9" w:rsidR="009A1ABD" w:rsidRPr="009A1ABD" w:rsidRDefault="000C3A89" w:rsidP="009A1ABD">
      <w:pPr>
        <w:rPr>
          <w:rFonts w:asciiTheme="minorHAnsi" w:hAnsiTheme="minorHAnsi" w:cstheme="minorHAnsi"/>
          <w:i/>
          <w:iCs/>
          <w:sz w:val="23"/>
          <w:szCs w:val="23"/>
        </w:rPr>
      </w:pPr>
      <w:r>
        <w:rPr>
          <w:rFonts w:asciiTheme="minorHAnsi" w:hAnsiTheme="minorHAnsi" w:cstheme="minorHAnsi"/>
          <w:i/>
          <w:iCs/>
          <w:sz w:val="23"/>
          <w:szCs w:val="23"/>
        </w:rPr>
        <w:tab/>
        <w:t>A motion was made by Tom to approve the class B</w:t>
      </w:r>
      <w:r w:rsidR="009A1ABD">
        <w:rPr>
          <w:rFonts w:asciiTheme="minorHAnsi" w:hAnsiTheme="minorHAnsi" w:cstheme="minorHAnsi"/>
          <w:i/>
          <w:iCs/>
          <w:sz w:val="23"/>
          <w:szCs w:val="23"/>
        </w:rPr>
        <w:t xml:space="preserve"> combination</w:t>
      </w:r>
      <w:r>
        <w:rPr>
          <w:rFonts w:asciiTheme="minorHAnsi" w:hAnsiTheme="minorHAnsi" w:cstheme="minorHAnsi"/>
          <w:i/>
          <w:iCs/>
          <w:sz w:val="23"/>
          <w:szCs w:val="23"/>
        </w:rPr>
        <w:t xml:space="preserve"> liquor licenses </w:t>
      </w:r>
      <w:r w:rsidR="009A1ABD">
        <w:rPr>
          <w:rFonts w:asciiTheme="minorHAnsi" w:hAnsiTheme="minorHAnsi" w:cstheme="minorHAnsi"/>
          <w:i/>
          <w:iCs/>
          <w:sz w:val="23"/>
          <w:szCs w:val="23"/>
        </w:rPr>
        <w:t xml:space="preserve">for </w:t>
      </w:r>
      <w:r w:rsidR="009A1ABD" w:rsidRPr="009A1ABD">
        <w:rPr>
          <w:rFonts w:asciiTheme="minorHAnsi" w:hAnsiTheme="minorHAnsi" w:cstheme="minorHAnsi"/>
          <w:i/>
          <w:iCs/>
          <w:sz w:val="23"/>
          <w:szCs w:val="23"/>
        </w:rPr>
        <w:t>Traut’s Resort, Cedar Lodge, Barnes VFW, KTKG (Robinson Lake Resort and Bar, Enchanted Inn, Moonbeam Cove Class (Crosswinds), Koffee Kup, Ruckus Works and The Windsor</w:t>
      </w:r>
      <w:r w:rsidR="00D34F5D">
        <w:rPr>
          <w:rFonts w:asciiTheme="minorHAnsi" w:hAnsiTheme="minorHAnsi" w:cstheme="minorHAnsi"/>
          <w:i/>
          <w:iCs/>
          <w:sz w:val="23"/>
          <w:szCs w:val="23"/>
        </w:rPr>
        <w:t xml:space="preserve">, roll call vote </w:t>
      </w:r>
      <w:proofErr w:type="gramStart"/>
      <w:r w:rsidR="00441F62">
        <w:rPr>
          <w:rFonts w:asciiTheme="minorHAnsi" w:hAnsiTheme="minorHAnsi" w:cstheme="minorHAnsi"/>
          <w:i/>
          <w:iCs/>
          <w:sz w:val="23"/>
          <w:szCs w:val="23"/>
        </w:rPr>
        <w:t>taken</w:t>
      </w:r>
      <w:r w:rsidR="00D34F5D">
        <w:rPr>
          <w:rFonts w:asciiTheme="minorHAnsi" w:hAnsiTheme="minorHAnsi" w:cstheme="minorHAnsi"/>
          <w:i/>
          <w:iCs/>
          <w:sz w:val="23"/>
          <w:szCs w:val="23"/>
        </w:rPr>
        <w:t xml:space="preserve"> </w:t>
      </w:r>
      <w:r w:rsidR="00441F62">
        <w:rPr>
          <w:rFonts w:asciiTheme="minorHAnsi" w:hAnsiTheme="minorHAnsi" w:cstheme="minorHAnsi"/>
          <w:i/>
          <w:iCs/>
          <w:sz w:val="23"/>
          <w:szCs w:val="23"/>
        </w:rPr>
        <w:t>all voting</w:t>
      </w:r>
      <w:proofErr w:type="gramEnd"/>
      <w:r w:rsidR="00441F62">
        <w:rPr>
          <w:rFonts w:asciiTheme="minorHAnsi" w:hAnsiTheme="minorHAnsi" w:cstheme="minorHAnsi"/>
          <w:i/>
          <w:iCs/>
          <w:sz w:val="23"/>
          <w:szCs w:val="23"/>
        </w:rPr>
        <w:t xml:space="preserve"> </w:t>
      </w:r>
      <w:r w:rsidR="00D34F5D">
        <w:rPr>
          <w:rFonts w:asciiTheme="minorHAnsi" w:hAnsiTheme="minorHAnsi" w:cstheme="minorHAnsi"/>
          <w:i/>
          <w:iCs/>
          <w:sz w:val="23"/>
          <w:szCs w:val="23"/>
        </w:rPr>
        <w:t>yes, motion passed</w:t>
      </w:r>
    </w:p>
    <w:p w14:paraId="5C5E9EE1" w14:textId="169B15AD" w:rsidR="000C3A89" w:rsidRPr="009A1ABD" w:rsidRDefault="000C3A89" w:rsidP="00110122">
      <w:pPr>
        <w:rPr>
          <w:rFonts w:asciiTheme="minorHAnsi" w:hAnsiTheme="minorHAnsi" w:cstheme="minorHAnsi"/>
          <w:sz w:val="23"/>
          <w:szCs w:val="23"/>
        </w:rPr>
      </w:pPr>
    </w:p>
    <w:p w14:paraId="4E354E26" w14:textId="5678F3F6" w:rsidR="00AE3F29" w:rsidRDefault="00AE3F29" w:rsidP="00AE3F29">
      <w:pPr>
        <w:pStyle w:val="Default"/>
        <w:rPr>
          <w:rFonts w:asciiTheme="minorHAnsi" w:hAnsiTheme="minorHAnsi" w:cstheme="minorHAnsi"/>
          <w:b/>
          <w:bCs/>
          <w:sz w:val="23"/>
          <w:szCs w:val="23"/>
        </w:rPr>
      </w:pPr>
      <w:r>
        <w:rPr>
          <w:rFonts w:asciiTheme="minorHAnsi" w:hAnsiTheme="minorHAnsi" w:cstheme="minorHAnsi"/>
          <w:b/>
          <w:bCs/>
          <w:sz w:val="23"/>
          <w:szCs w:val="23"/>
        </w:rPr>
        <w:lastRenderedPageBreak/>
        <w:tab/>
      </w:r>
    </w:p>
    <w:p w14:paraId="6E03EA55" w14:textId="179DD546" w:rsidR="00AE3F29" w:rsidRDefault="00CC2A03" w:rsidP="00AE3F29">
      <w:pPr>
        <w:pStyle w:val="Default"/>
        <w:rPr>
          <w:rFonts w:asciiTheme="minorHAnsi" w:hAnsiTheme="minorHAnsi" w:cstheme="minorHAnsi"/>
          <w:b/>
          <w:bCs/>
          <w:sz w:val="23"/>
          <w:szCs w:val="23"/>
        </w:rPr>
      </w:pPr>
      <w:r w:rsidRPr="00AE3F29">
        <w:rPr>
          <w:rFonts w:asciiTheme="minorHAnsi" w:hAnsiTheme="minorHAnsi" w:cstheme="minorHAnsi"/>
          <w:sz w:val="23"/>
          <w:szCs w:val="23"/>
        </w:rPr>
        <w:t xml:space="preserve"> </w:t>
      </w:r>
      <w:r w:rsidR="00AE3F29" w:rsidRPr="00AE3F29">
        <w:rPr>
          <w:rFonts w:asciiTheme="minorHAnsi" w:hAnsiTheme="minorHAnsi" w:cstheme="minorHAnsi"/>
          <w:b/>
          <w:bCs/>
          <w:sz w:val="23"/>
          <w:szCs w:val="23"/>
        </w:rPr>
        <w:t>Discuss/Approve class B combination and Tobacco License</w:t>
      </w:r>
      <w:r w:rsidR="00441F62">
        <w:rPr>
          <w:rFonts w:asciiTheme="minorHAnsi" w:hAnsiTheme="minorHAnsi" w:cstheme="minorHAnsi"/>
          <w:b/>
          <w:bCs/>
          <w:sz w:val="23"/>
          <w:szCs w:val="23"/>
        </w:rPr>
        <w:t xml:space="preserve"> PJ’s Cabin Store,</w:t>
      </w:r>
      <w:r w:rsidR="00441F62" w:rsidRPr="00441F62">
        <w:rPr>
          <w:rFonts w:asciiTheme="minorHAnsi" w:hAnsiTheme="minorHAnsi" w:cstheme="minorHAnsi"/>
          <w:b/>
          <w:bCs/>
          <w:sz w:val="23"/>
          <w:szCs w:val="23"/>
        </w:rPr>
        <w:t xml:space="preserve"> </w:t>
      </w:r>
      <w:r w:rsidR="00441F62" w:rsidRPr="00AE3F29">
        <w:rPr>
          <w:rFonts w:asciiTheme="minorHAnsi" w:hAnsiTheme="minorHAnsi" w:cstheme="minorHAnsi"/>
          <w:b/>
          <w:bCs/>
          <w:sz w:val="23"/>
          <w:szCs w:val="23"/>
        </w:rPr>
        <w:t>Decoy Bar</w:t>
      </w:r>
      <w:r w:rsidR="00441F62">
        <w:rPr>
          <w:rFonts w:asciiTheme="minorHAnsi" w:hAnsiTheme="minorHAnsi" w:cstheme="minorHAnsi"/>
          <w:b/>
          <w:bCs/>
          <w:sz w:val="23"/>
          <w:szCs w:val="23"/>
        </w:rPr>
        <w:t>, Tracks</w:t>
      </w:r>
      <w:r w:rsidR="00CC1362">
        <w:rPr>
          <w:rFonts w:asciiTheme="minorHAnsi" w:hAnsiTheme="minorHAnsi" w:cstheme="minorHAnsi"/>
          <w:b/>
          <w:bCs/>
          <w:sz w:val="23"/>
          <w:szCs w:val="23"/>
        </w:rPr>
        <w:t xml:space="preserve"> and the Trading Post.</w:t>
      </w:r>
    </w:p>
    <w:p w14:paraId="5B17713C" w14:textId="5B20F091" w:rsidR="0064336D" w:rsidRDefault="0033568A" w:rsidP="0064336D">
      <w:pPr>
        <w:pStyle w:val="Default"/>
        <w:rPr>
          <w:rFonts w:asciiTheme="minorHAnsi" w:hAnsiTheme="minorHAnsi" w:cstheme="minorHAnsi"/>
          <w:i/>
          <w:iCs/>
          <w:sz w:val="23"/>
          <w:szCs w:val="23"/>
        </w:rPr>
      </w:pPr>
      <w:r>
        <w:rPr>
          <w:rFonts w:asciiTheme="minorHAnsi" w:hAnsiTheme="minorHAnsi" w:cstheme="minorHAnsi"/>
          <w:b/>
          <w:bCs/>
          <w:sz w:val="23"/>
          <w:szCs w:val="23"/>
        </w:rPr>
        <w:tab/>
      </w:r>
      <w:r w:rsidRPr="00AE3F29">
        <w:rPr>
          <w:rFonts w:asciiTheme="minorHAnsi" w:hAnsiTheme="minorHAnsi" w:cstheme="minorHAnsi"/>
          <w:i/>
          <w:iCs/>
          <w:sz w:val="23"/>
          <w:szCs w:val="23"/>
        </w:rPr>
        <w:t xml:space="preserve">A motion was made by </w:t>
      </w:r>
      <w:r w:rsidR="00CC1362">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CC1362">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w:t>
      </w:r>
      <w:r>
        <w:rPr>
          <w:rFonts w:asciiTheme="minorHAnsi" w:hAnsiTheme="minorHAnsi" w:cstheme="minorHAnsi"/>
          <w:i/>
          <w:iCs/>
          <w:sz w:val="23"/>
          <w:szCs w:val="23"/>
        </w:rPr>
        <w:t xml:space="preserve">Combination Class </w:t>
      </w:r>
      <w:r w:rsidR="00E33382">
        <w:rPr>
          <w:rFonts w:asciiTheme="minorHAnsi" w:hAnsiTheme="minorHAnsi" w:cstheme="minorHAnsi"/>
          <w:i/>
          <w:iCs/>
          <w:sz w:val="23"/>
          <w:szCs w:val="23"/>
        </w:rPr>
        <w:t>B</w:t>
      </w:r>
      <w:r w:rsidR="0064336D">
        <w:rPr>
          <w:rFonts w:asciiTheme="minorHAnsi" w:hAnsiTheme="minorHAnsi" w:cstheme="minorHAnsi"/>
          <w:i/>
          <w:iCs/>
          <w:sz w:val="23"/>
          <w:szCs w:val="23"/>
        </w:rPr>
        <w:t xml:space="preserve"> liquor</w:t>
      </w:r>
      <w:r w:rsidRPr="00AE3F29">
        <w:rPr>
          <w:rFonts w:asciiTheme="minorHAnsi" w:hAnsiTheme="minorHAnsi" w:cstheme="minorHAnsi"/>
          <w:i/>
          <w:iCs/>
          <w:sz w:val="23"/>
          <w:szCs w:val="23"/>
        </w:rPr>
        <w:t xml:space="preserve"> license</w:t>
      </w:r>
      <w:r>
        <w:rPr>
          <w:rFonts w:asciiTheme="minorHAnsi" w:hAnsiTheme="minorHAnsi" w:cstheme="minorHAnsi"/>
          <w:i/>
          <w:iCs/>
          <w:sz w:val="23"/>
          <w:szCs w:val="23"/>
        </w:rPr>
        <w:t xml:space="preserve"> and Tobacco license</w:t>
      </w:r>
      <w:r w:rsidR="0064336D">
        <w:rPr>
          <w:rFonts w:asciiTheme="minorHAnsi" w:hAnsiTheme="minorHAnsi" w:cstheme="minorHAnsi"/>
          <w:i/>
          <w:iCs/>
          <w:sz w:val="23"/>
          <w:szCs w:val="23"/>
        </w:rPr>
        <w:t xml:space="preserve"> for</w:t>
      </w:r>
      <w:r w:rsidR="0064336D" w:rsidRPr="0064336D">
        <w:rPr>
          <w:rFonts w:asciiTheme="minorHAnsi" w:hAnsiTheme="minorHAnsi" w:cstheme="minorHAnsi"/>
          <w:b/>
          <w:bCs/>
          <w:sz w:val="23"/>
          <w:szCs w:val="23"/>
        </w:rPr>
        <w:t xml:space="preserve"> </w:t>
      </w:r>
      <w:r w:rsidR="0064336D" w:rsidRPr="0064336D">
        <w:rPr>
          <w:rFonts w:asciiTheme="minorHAnsi" w:hAnsiTheme="minorHAnsi" w:cstheme="minorHAnsi"/>
          <w:i/>
          <w:iCs/>
          <w:sz w:val="23"/>
          <w:szCs w:val="23"/>
        </w:rPr>
        <w:t>PJ’s Cabin Store, Decoy Bar, Tracks and the Trading Post</w:t>
      </w:r>
      <w:r w:rsidR="0064336D">
        <w:rPr>
          <w:rFonts w:asciiTheme="minorHAnsi" w:hAnsiTheme="minorHAnsi" w:cstheme="minorHAnsi"/>
          <w:i/>
          <w:iCs/>
          <w:sz w:val="23"/>
          <w:szCs w:val="23"/>
        </w:rPr>
        <w:t>, roll call vote taken all voting yes, motion passed</w:t>
      </w:r>
    </w:p>
    <w:p w14:paraId="62EE72EE" w14:textId="33E4BA3C" w:rsidR="0064336D" w:rsidRDefault="00F46A12" w:rsidP="0064336D">
      <w:pPr>
        <w:pStyle w:val="Default"/>
        <w:rPr>
          <w:rFonts w:asciiTheme="minorHAnsi" w:hAnsiTheme="minorHAnsi" w:cstheme="minorHAnsi"/>
          <w:b/>
          <w:bCs/>
          <w:sz w:val="23"/>
          <w:szCs w:val="23"/>
        </w:rPr>
      </w:pPr>
      <w:r>
        <w:rPr>
          <w:rFonts w:asciiTheme="minorHAnsi" w:hAnsiTheme="minorHAnsi" w:cstheme="minorHAnsi"/>
          <w:b/>
          <w:bCs/>
          <w:sz w:val="23"/>
          <w:szCs w:val="23"/>
        </w:rPr>
        <w:t>Discuss/Approve Jim’s Bait class A liquor license and Tobacco license</w:t>
      </w:r>
    </w:p>
    <w:p w14:paraId="4F2A3F92" w14:textId="2EBA8B30" w:rsidR="00346708" w:rsidRPr="00346708" w:rsidRDefault="00346708" w:rsidP="0064336D">
      <w:pPr>
        <w:pStyle w:val="Default"/>
        <w:rPr>
          <w:rFonts w:asciiTheme="minorHAnsi" w:hAnsiTheme="minorHAnsi" w:cstheme="minorHAnsi"/>
          <w:i/>
          <w:iCs/>
          <w:sz w:val="23"/>
          <w:szCs w:val="23"/>
        </w:rPr>
      </w:pPr>
      <w:r>
        <w:rPr>
          <w:rFonts w:asciiTheme="minorHAnsi" w:hAnsiTheme="minorHAnsi" w:cstheme="minorHAnsi"/>
          <w:b/>
          <w:bCs/>
          <w:sz w:val="23"/>
          <w:szCs w:val="23"/>
        </w:rPr>
        <w:tab/>
      </w:r>
      <w:r>
        <w:rPr>
          <w:rFonts w:asciiTheme="minorHAnsi" w:hAnsiTheme="minorHAnsi" w:cstheme="minorHAnsi"/>
          <w:i/>
          <w:iCs/>
          <w:sz w:val="23"/>
          <w:szCs w:val="23"/>
        </w:rPr>
        <w:t>A motion was made by Tom to approve the Class A liquor license and Tobacco license for Jim’s Bait, roll call vote taken, Jim and Seana abstained with three voting yes, motion passed</w:t>
      </w:r>
    </w:p>
    <w:p w14:paraId="0592BA5F" w14:textId="644FDBC5" w:rsidR="001B331A" w:rsidRDefault="001B331A" w:rsidP="00AE3F29">
      <w:pPr>
        <w:pStyle w:val="Default"/>
        <w:rPr>
          <w:rFonts w:asciiTheme="minorHAnsi" w:hAnsiTheme="minorHAnsi" w:cstheme="minorHAnsi"/>
          <w:b/>
          <w:bCs/>
          <w:sz w:val="23"/>
          <w:szCs w:val="23"/>
        </w:rPr>
      </w:pPr>
      <w:r>
        <w:rPr>
          <w:rFonts w:asciiTheme="minorHAnsi" w:hAnsiTheme="minorHAnsi" w:cstheme="minorHAnsi"/>
          <w:b/>
          <w:bCs/>
          <w:sz w:val="23"/>
          <w:szCs w:val="23"/>
        </w:rPr>
        <w:t>Discuss/Approve employee interview process</w:t>
      </w:r>
    </w:p>
    <w:p w14:paraId="71784D38" w14:textId="0D4CBD35" w:rsidR="00EF23DE" w:rsidRPr="00EF23DE" w:rsidRDefault="00EF23DE" w:rsidP="00AE3F29">
      <w:pPr>
        <w:pStyle w:val="Default"/>
        <w:rPr>
          <w:rFonts w:asciiTheme="minorHAnsi" w:hAnsiTheme="minorHAnsi" w:cstheme="minorHAnsi"/>
          <w:sz w:val="23"/>
          <w:szCs w:val="23"/>
        </w:rPr>
      </w:pPr>
      <w:r>
        <w:rPr>
          <w:rFonts w:asciiTheme="minorHAnsi" w:hAnsiTheme="minorHAnsi" w:cstheme="minorHAnsi"/>
          <w:sz w:val="23"/>
          <w:szCs w:val="23"/>
        </w:rPr>
        <w:t xml:space="preserve">Brock asked if this policy </w:t>
      </w:r>
      <w:r w:rsidR="00C25A80">
        <w:rPr>
          <w:rFonts w:asciiTheme="minorHAnsi" w:hAnsiTheme="minorHAnsi" w:cstheme="minorHAnsi"/>
          <w:sz w:val="23"/>
          <w:szCs w:val="23"/>
        </w:rPr>
        <w:t>pertained to volunteers, Tom informed that it is only for employed employees. No issues with policy.</w:t>
      </w:r>
    </w:p>
    <w:p w14:paraId="64FEE3C6" w14:textId="7DDEAD3C" w:rsidR="001B331A" w:rsidRDefault="00381E51" w:rsidP="00AE3F29">
      <w:pPr>
        <w:pStyle w:val="Default"/>
        <w:rPr>
          <w:rFonts w:asciiTheme="minorHAnsi" w:hAnsiTheme="minorHAnsi" w:cstheme="minorHAnsi"/>
          <w:i/>
          <w:iCs/>
          <w:sz w:val="23"/>
          <w:szCs w:val="23"/>
        </w:rPr>
      </w:pPr>
      <w:r>
        <w:rPr>
          <w:rFonts w:asciiTheme="minorHAnsi" w:hAnsiTheme="minorHAnsi" w:cstheme="minorHAnsi"/>
          <w:b/>
          <w:bCs/>
          <w:sz w:val="23"/>
          <w:szCs w:val="23"/>
        </w:rPr>
        <w:tab/>
      </w:r>
      <w:r>
        <w:rPr>
          <w:rFonts w:asciiTheme="minorHAnsi" w:hAnsiTheme="minorHAnsi" w:cstheme="minorHAnsi"/>
          <w:i/>
          <w:iCs/>
          <w:sz w:val="23"/>
          <w:szCs w:val="23"/>
        </w:rPr>
        <w:t>A motion was made by</w:t>
      </w:r>
      <w:r w:rsidR="00C25A80">
        <w:rPr>
          <w:rFonts w:asciiTheme="minorHAnsi" w:hAnsiTheme="minorHAnsi" w:cstheme="minorHAnsi"/>
          <w:i/>
          <w:iCs/>
          <w:sz w:val="23"/>
          <w:szCs w:val="23"/>
        </w:rPr>
        <w:t xml:space="preserve"> Tom</w:t>
      </w:r>
      <w:r w:rsidR="00AA17C7">
        <w:rPr>
          <w:rFonts w:asciiTheme="minorHAnsi" w:hAnsiTheme="minorHAnsi" w:cstheme="minorHAnsi"/>
          <w:i/>
          <w:iCs/>
          <w:sz w:val="23"/>
          <w:szCs w:val="23"/>
        </w:rPr>
        <w:t xml:space="preserve"> </w:t>
      </w:r>
      <w:r>
        <w:rPr>
          <w:rFonts w:asciiTheme="minorHAnsi" w:hAnsiTheme="minorHAnsi" w:cstheme="minorHAnsi"/>
          <w:i/>
          <w:iCs/>
          <w:sz w:val="23"/>
          <w:szCs w:val="23"/>
        </w:rPr>
        <w:t xml:space="preserve">to </w:t>
      </w:r>
      <w:r w:rsidR="00C25A80">
        <w:rPr>
          <w:rFonts w:asciiTheme="minorHAnsi" w:hAnsiTheme="minorHAnsi" w:cstheme="minorHAnsi"/>
          <w:i/>
          <w:iCs/>
          <w:sz w:val="23"/>
          <w:szCs w:val="23"/>
        </w:rPr>
        <w:t>approve</w:t>
      </w:r>
      <w:r>
        <w:rPr>
          <w:rFonts w:asciiTheme="minorHAnsi" w:hAnsiTheme="minorHAnsi" w:cstheme="minorHAnsi"/>
          <w:i/>
          <w:iCs/>
          <w:sz w:val="23"/>
          <w:szCs w:val="23"/>
        </w:rPr>
        <w:t xml:space="preserve"> the employee interview process</w:t>
      </w:r>
      <w:r w:rsidR="00C25A80">
        <w:rPr>
          <w:rFonts w:asciiTheme="minorHAnsi" w:hAnsiTheme="minorHAnsi" w:cstheme="minorHAnsi"/>
          <w:i/>
          <w:iCs/>
          <w:sz w:val="23"/>
          <w:szCs w:val="23"/>
        </w:rPr>
        <w:t xml:space="preserve"> policy </w:t>
      </w:r>
      <w:r w:rsidR="00565247">
        <w:rPr>
          <w:rFonts w:asciiTheme="minorHAnsi" w:hAnsiTheme="minorHAnsi" w:cstheme="minorHAnsi"/>
          <w:i/>
          <w:iCs/>
          <w:sz w:val="23"/>
          <w:szCs w:val="23"/>
        </w:rPr>
        <w:t>#101 effective as of July 1, 2025</w:t>
      </w:r>
      <w:r>
        <w:rPr>
          <w:rFonts w:asciiTheme="minorHAnsi" w:hAnsiTheme="minorHAnsi" w:cstheme="minorHAnsi"/>
          <w:i/>
          <w:iCs/>
          <w:sz w:val="23"/>
          <w:szCs w:val="23"/>
        </w:rPr>
        <w:t xml:space="preserve">, seconded by </w:t>
      </w:r>
      <w:r w:rsidR="00565247">
        <w:rPr>
          <w:rFonts w:asciiTheme="minorHAnsi" w:hAnsiTheme="minorHAnsi" w:cstheme="minorHAnsi"/>
          <w:i/>
          <w:iCs/>
          <w:sz w:val="23"/>
          <w:szCs w:val="23"/>
        </w:rPr>
        <w:t xml:space="preserve">Paul, </w:t>
      </w:r>
      <w:r w:rsidR="001B1861">
        <w:rPr>
          <w:rFonts w:asciiTheme="minorHAnsi" w:hAnsiTheme="minorHAnsi" w:cstheme="minorHAnsi"/>
          <w:i/>
          <w:iCs/>
          <w:sz w:val="23"/>
          <w:szCs w:val="23"/>
        </w:rPr>
        <w:t>roll call vote taken all voting yes, motion passed</w:t>
      </w:r>
    </w:p>
    <w:p w14:paraId="7835583E" w14:textId="0F199057" w:rsidR="009058C7" w:rsidRDefault="009058C7" w:rsidP="009058C7">
      <w:pPr>
        <w:pStyle w:val="Default"/>
        <w:rPr>
          <w:rFonts w:asciiTheme="minorHAnsi" w:hAnsiTheme="minorHAnsi" w:cstheme="minorHAnsi"/>
          <w:b/>
          <w:bCs/>
          <w:sz w:val="23"/>
          <w:szCs w:val="23"/>
        </w:rPr>
      </w:pPr>
      <w:r>
        <w:rPr>
          <w:rFonts w:asciiTheme="minorHAnsi" w:hAnsiTheme="minorHAnsi" w:cstheme="minorHAnsi"/>
          <w:b/>
          <w:bCs/>
          <w:sz w:val="23"/>
          <w:szCs w:val="23"/>
        </w:rPr>
        <w:t xml:space="preserve">Discuss/Approve </w:t>
      </w:r>
      <w:r w:rsidR="00C25986">
        <w:rPr>
          <w:rFonts w:asciiTheme="minorHAnsi" w:hAnsiTheme="minorHAnsi" w:cstheme="minorHAnsi"/>
          <w:b/>
          <w:bCs/>
          <w:sz w:val="23"/>
          <w:szCs w:val="23"/>
        </w:rPr>
        <w:t>Road Destruction Ordinance</w:t>
      </w:r>
    </w:p>
    <w:p w14:paraId="00EB5C95" w14:textId="5A77F874" w:rsidR="001B1861" w:rsidRPr="00AF59CF" w:rsidRDefault="00AF59CF" w:rsidP="009058C7">
      <w:pPr>
        <w:pStyle w:val="Default"/>
        <w:rPr>
          <w:rFonts w:asciiTheme="minorHAnsi" w:hAnsiTheme="minorHAnsi" w:cstheme="minorHAnsi"/>
          <w:sz w:val="23"/>
          <w:szCs w:val="23"/>
        </w:rPr>
      </w:pPr>
      <w:r>
        <w:rPr>
          <w:rFonts w:asciiTheme="minorHAnsi" w:hAnsiTheme="minorHAnsi" w:cstheme="minorHAnsi"/>
          <w:sz w:val="23"/>
          <w:szCs w:val="23"/>
        </w:rPr>
        <w:t>Discussion on</w:t>
      </w:r>
      <w:r w:rsidR="003A6E0D">
        <w:rPr>
          <w:rFonts w:asciiTheme="minorHAnsi" w:hAnsiTheme="minorHAnsi" w:cstheme="minorHAnsi"/>
          <w:sz w:val="23"/>
          <w:szCs w:val="23"/>
        </w:rPr>
        <w:t xml:space="preserve"> how this ordinance protects the town against </w:t>
      </w:r>
      <w:r w:rsidR="0033013A">
        <w:rPr>
          <w:rFonts w:asciiTheme="minorHAnsi" w:hAnsiTheme="minorHAnsi" w:cstheme="minorHAnsi"/>
          <w:sz w:val="23"/>
          <w:szCs w:val="23"/>
        </w:rPr>
        <w:t>heavy</w:t>
      </w:r>
      <w:r w:rsidR="003A6E0D">
        <w:rPr>
          <w:rFonts w:asciiTheme="minorHAnsi" w:hAnsiTheme="minorHAnsi" w:cstheme="minorHAnsi"/>
          <w:sz w:val="23"/>
          <w:szCs w:val="23"/>
        </w:rPr>
        <w:t xml:space="preserve"> road repair costs</w:t>
      </w:r>
      <w:r w:rsidR="0033013A">
        <w:rPr>
          <w:rFonts w:asciiTheme="minorHAnsi" w:hAnsiTheme="minorHAnsi" w:cstheme="minorHAnsi"/>
          <w:sz w:val="23"/>
          <w:szCs w:val="23"/>
        </w:rPr>
        <w:t xml:space="preserve"> </w:t>
      </w:r>
      <w:r w:rsidR="00A46FC0">
        <w:rPr>
          <w:rFonts w:asciiTheme="minorHAnsi" w:hAnsiTheme="minorHAnsi" w:cstheme="minorHAnsi"/>
          <w:sz w:val="23"/>
          <w:szCs w:val="23"/>
        </w:rPr>
        <w:t xml:space="preserve">from damage from logging </w:t>
      </w:r>
      <w:r w:rsidR="00B24DFD">
        <w:rPr>
          <w:rFonts w:asciiTheme="minorHAnsi" w:hAnsiTheme="minorHAnsi" w:cstheme="minorHAnsi"/>
          <w:sz w:val="23"/>
          <w:szCs w:val="23"/>
        </w:rPr>
        <w:t>trucks, contractor vehicles and other activities</w:t>
      </w:r>
      <w:r w:rsidR="00A46FC0">
        <w:rPr>
          <w:rFonts w:asciiTheme="minorHAnsi" w:hAnsiTheme="minorHAnsi" w:cstheme="minorHAnsi"/>
          <w:sz w:val="23"/>
          <w:szCs w:val="23"/>
        </w:rPr>
        <w:t>.</w:t>
      </w:r>
    </w:p>
    <w:p w14:paraId="318730BF" w14:textId="091C9CD5" w:rsidR="009058C7" w:rsidRDefault="009058C7" w:rsidP="009058C7">
      <w:pPr>
        <w:pStyle w:val="Default"/>
        <w:rPr>
          <w:rFonts w:asciiTheme="minorHAnsi" w:hAnsiTheme="minorHAnsi" w:cstheme="minorHAnsi"/>
          <w:i/>
          <w:iCs/>
          <w:sz w:val="23"/>
          <w:szCs w:val="23"/>
        </w:rPr>
      </w:pPr>
      <w:r>
        <w:rPr>
          <w:rFonts w:asciiTheme="minorHAnsi" w:hAnsiTheme="minorHAnsi" w:cstheme="minorHAnsi"/>
          <w:b/>
          <w:bCs/>
          <w:sz w:val="23"/>
          <w:szCs w:val="23"/>
        </w:rPr>
        <w:tab/>
      </w:r>
      <w:r>
        <w:rPr>
          <w:rFonts w:asciiTheme="minorHAnsi" w:hAnsiTheme="minorHAnsi" w:cstheme="minorHAnsi"/>
          <w:i/>
          <w:iCs/>
          <w:sz w:val="23"/>
          <w:szCs w:val="23"/>
        </w:rPr>
        <w:t xml:space="preserve">A motion was made by </w:t>
      </w:r>
      <w:r w:rsidR="003B7744">
        <w:rPr>
          <w:rFonts w:asciiTheme="minorHAnsi" w:hAnsiTheme="minorHAnsi" w:cstheme="minorHAnsi"/>
          <w:i/>
          <w:iCs/>
          <w:sz w:val="23"/>
          <w:szCs w:val="23"/>
        </w:rPr>
        <w:t>Tom</w:t>
      </w:r>
      <w:r>
        <w:rPr>
          <w:rFonts w:asciiTheme="minorHAnsi" w:hAnsiTheme="minorHAnsi" w:cstheme="minorHAnsi"/>
          <w:i/>
          <w:iCs/>
          <w:sz w:val="23"/>
          <w:szCs w:val="23"/>
        </w:rPr>
        <w:t xml:space="preserve"> to </w:t>
      </w:r>
      <w:r w:rsidR="003B7744">
        <w:rPr>
          <w:rFonts w:asciiTheme="minorHAnsi" w:hAnsiTheme="minorHAnsi" w:cstheme="minorHAnsi"/>
          <w:i/>
          <w:iCs/>
          <w:sz w:val="23"/>
          <w:szCs w:val="23"/>
        </w:rPr>
        <w:t>approve</w:t>
      </w:r>
      <w:r>
        <w:rPr>
          <w:rFonts w:asciiTheme="minorHAnsi" w:hAnsiTheme="minorHAnsi" w:cstheme="minorHAnsi"/>
          <w:i/>
          <w:iCs/>
          <w:sz w:val="23"/>
          <w:szCs w:val="23"/>
        </w:rPr>
        <w:t xml:space="preserve"> the </w:t>
      </w:r>
      <w:r w:rsidR="00113121">
        <w:rPr>
          <w:rFonts w:asciiTheme="minorHAnsi" w:hAnsiTheme="minorHAnsi" w:cstheme="minorHAnsi"/>
          <w:i/>
          <w:iCs/>
          <w:sz w:val="23"/>
          <w:szCs w:val="23"/>
        </w:rPr>
        <w:t xml:space="preserve">Road </w:t>
      </w:r>
      <w:r w:rsidR="003D2454">
        <w:rPr>
          <w:rFonts w:asciiTheme="minorHAnsi" w:hAnsiTheme="minorHAnsi" w:cstheme="minorHAnsi"/>
          <w:i/>
          <w:iCs/>
          <w:sz w:val="23"/>
          <w:szCs w:val="23"/>
        </w:rPr>
        <w:t>Destruction Ordinance</w:t>
      </w:r>
      <w:r w:rsidR="004757CE">
        <w:rPr>
          <w:rFonts w:asciiTheme="minorHAnsi" w:hAnsiTheme="minorHAnsi" w:cstheme="minorHAnsi"/>
          <w:i/>
          <w:iCs/>
          <w:sz w:val="23"/>
          <w:szCs w:val="23"/>
        </w:rPr>
        <w:t xml:space="preserve"> 25-02</w:t>
      </w:r>
      <w:r w:rsidR="00A42DF5">
        <w:rPr>
          <w:rFonts w:asciiTheme="minorHAnsi" w:hAnsiTheme="minorHAnsi" w:cstheme="minorHAnsi"/>
          <w:i/>
          <w:iCs/>
          <w:sz w:val="23"/>
          <w:szCs w:val="23"/>
        </w:rPr>
        <w:t xml:space="preserve"> will being in effect after class 1 notice</w:t>
      </w:r>
      <w:r w:rsidR="003D2454">
        <w:rPr>
          <w:rFonts w:asciiTheme="minorHAnsi" w:hAnsiTheme="minorHAnsi" w:cstheme="minorHAnsi"/>
          <w:i/>
          <w:iCs/>
          <w:sz w:val="23"/>
          <w:szCs w:val="23"/>
        </w:rPr>
        <w:t>,</w:t>
      </w:r>
      <w:r>
        <w:rPr>
          <w:rFonts w:asciiTheme="minorHAnsi" w:hAnsiTheme="minorHAnsi" w:cstheme="minorHAnsi"/>
          <w:i/>
          <w:iCs/>
          <w:sz w:val="23"/>
          <w:szCs w:val="23"/>
        </w:rPr>
        <w:t xml:space="preserve"> seconded by </w:t>
      </w:r>
      <w:r w:rsidR="003B7744">
        <w:rPr>
          <w:rFonts w:asciiTheme="minorHAnsi" w:hAnsiTheme="minorHAnsi" w:cstheme="minorHAnsi"/>
          <w:i/>
          <w:iCs/>
          <w:sz w:val="23"/>
          <w:szCs w:val="23"/>
        </w:rPr>
        <w:t>Paul</w:t>
      </w:r>
      <w:r w:rsidR="006B306A">
        <w:rPr>
          <w:rFonts w:asciiTheme="minorHAnsi" w:hAnsiTheme="minorHAnsi" w:cstheme="minorHAnsi"/>
          <w:i/>
          <w:iCs/>
          <w:sz w:val="23"/>
          <w:szCs w:val="23"/>
        </w:rPr>
        <w:t>, motion passed</w:t>
      </w:r>
    </w:p>
    <w:p w14:paraId="74A834C7" w14:textId="649FF6B7" w:rsidR="00381E51" w:rsidRDefault="00381E51" w:rsidP="00AE3F29">
      <w:pPr>
        <w:pStyle w:val="Default"/>
        <w:rPr>
          <w:rFonts w:asciiTheme="minorHAnsi" w:hAnsiTheme="minorHAnsi" w:cstheme="minorHAnsi"/>
          <w:b/>
          <w:bCs/>
          <w:sz w:val="23"/>
          <w:szCs w:val="23"/>
        </w:rPr>
      </w:pPr>
      <w:r w:rsidRPr="00381E51">
        <w:rPr>
          <w:rFonts w:asciiTheme="minorHAnsi" w:hAnsiTheme="minorHAnsi" w:cstheme="minorHAnsi"/>
          <w:b/>
          <w:bCs/>
          <w:sz w:val="23"/>
          <w:szCs w:val="23"/>
        </w:rPr>
        <w:t>Discuss/approve Sexton job description</w:t>
      </w:r>
    </w:p>
    <w:p w14:paraId="2F8F1695" w14:textId="6994128B" w:rsidR="006B306A" w:rsidRPr="006B306A" w:rsidRDefault="006B306A" w:rsidP="00AE3F29">
      <w:pPr>
        <w:pStyle w:val="Default"/>
        <w:rPr>
          <w:rFonts w:asciiTheme="minorHAnsi" w:hAnsiTheme="minorHAnsi" w:cstheme="minorHAnsi"/>
          <w:sz w:val="23"/>
          <w:szCs w:val="23"/>
        </w:rPr>
      </w:pPr>
      <w:r>
        <w:rPr>
          <w:rFonts w:asciiTheme="minorHAnsi" w:hAnsiTheme="minorHAnsi" w:cstheme="minorHAnsi"/>
          <w:sz w:val="23"/>
          <w:szCs w:val="23"/>
        </w:rPr>
        <w:t>All board members agreed with current job description for Sexton</w:t>
      </w:r>
      <w:r w:rsidR="001724A8">
        <w:rPr>
          <w:rFonts w:asciiTheme="minorHAnsi" w:hAnsiTheme="minorHAnsi" w:cstheme="minorHAnsi"/>
          <w:sz w:val="23"/>
          <w:szCs w:val="23"/>
        </w:rPr>
        <w:t>.</w:t>
      </w:r>
    </w:p>
    <w:p w14:paraId="5C1F8EB9" w14:textId="505EA10C" w:rsidR="00381E51" w:rsidRDefault="00381E51" w:rsidP="00AE3F29">
      <w:pPr>
        <w:pStyle w:val="Default"/>
        <w:rPr>
          <w:rFonts w:asciiTheme="minorHAnsi" w:hAnsiTheme="minorHAnsi" w:cstheme="minorHAnsi"/>
          <w:i/>
          <w:iCs/>
          <w:sz w:val="23"/>
          <w:szCs w:val="23"/>
        </w:rPr>
      </w:pPr>
      <w:r>
        <w:rPr>
          <w:rFonts w:asciiTheme="minorHAnsi" w:hAnsiTheme="minorHAnsi" w:cstheme="minorHAnsi"/>
          <w:i/>
          <w:iCs/>
          <w:sz w:val="23"/>
          <w:szCs w:val="23"/>
        </w:rPr>
        <w:tab/>
        <w:t xml:space="preserve">A motion was made </w:t>
      </w:r>
      <w:r w:rsidR="00643FD3">
        <w:rPr>
          <w:rFonts w:asciiTheme="minorHAnsi" w:hAnsiTheme="minorHAnsi" w:cstheme="minorHAnsi"/>
          <w:i/>
          <w:iCs/>
          <w:sz w:val="23"/>
          <w:szCs w:val="23"/>
        </w:rPr>
        <w:t>by</w:t>
      </w:r>
      <w:r>
        <w:rPr>
          <w:rFonts w:asciiTheme="minorHAnsi" w:hAnsiTheme="minorHAnsi" w:cstheme="minorHAnsi"/>
          <w:i/>
          <w:iCs/>
          <w:sz w:val="23"/>
          <w:szCs w:val="23"/>
        </w:rPr>
        <w:t xml:space="preserve"> </w:t>
      </w:r>
      <w:r w:rsidR="00746B94">
        <w:rPr>
          <w:rFonts w:asciiTheme="minorHAnsi" w:hAnsiTheme="minorHAnsi" w:cstheme="minorHAnsi"/>
          <w:i/>
          <w:iCs/>
          <w:sz w:val="23"/>
          <w:szCs w:val="23"/>
        </w:rPr>
        <w:t>Jim</w:t>
      </w:r>
      <w:r w:rsidR="0025062B">
        <w:rPr>
          <w:rFonts w:asciiTheme="minorHAnsi" w:hAnsiTheme="minorHAnsi" w:cstheme="minorHAnsi"/>
          <w:i/>
          <w:iCs/>
          <w:sz w:val="23"/>
          <w:szCs w:val="23"/>
        </w:rPr>
        <w:t xml:space="preserve"> to approve</w:t>
      </w:r>
      <w:r>
        <w:rPr>
          <w:rFonts w:asciiTheme="minorHAnsi" w:hAnsiTheme="minorHAnsi" w:cstheme="minorHAnsi"/>
          <w:i/>
          <w:iCs/>
          <w:sz w:val="23"/>
          <w:szCs w:val="23"/>
        </w:rPr>
        <w:t xml:space="preserve"> </w:t>
      </w:r>
      <w:r w:rsidR="0025062B">
        <w:rPr>
          <w:rFonts w:asciiTheme="minorHAnsi" w:hAnsiTheme="minorHAnsi" w:cstheme="minorHAnsi"/>
          <w:i/>
          <w:iCs/>
          <w:sz w:val="23"/>
          <w:szCs w:val="23"/>
        </w:rPr>
        <w:t>the current</w:t>
      </w:r>
      <w:r>
        <w:rPr>
          <w:rFonts w:asciiTheme="minorHAnsi" w:hAnsiTheme="minorHAnsi" w:cstheme="minorHAnsi"/>
          <w:i/>
          <w:iCs/>
          <w:sz w:val="23"/>
          <w:szCs w:val="23"/>
        </w:rPr>
        <w:t xml:space="preserve"> Sexton job description, seconded by </w:t>
      </w:r>
    </w:p>
    <w:p w14:paraId="73823B5F" w14:textId="6F93C901" w:rsidR="0050775C" w:rsidRDefault="00746B94" w:rsidP="00AE3F29">
      <w:pPr>
        <w:pStyle w:val="Default"/>
        <w:rPr>
          <w:rFonts w:asciiTheme="minorHAnsi" w:hAnsiTheme="minorHAnsi" w:cstheme="minorHAnsi"/>
          <w:i/>
          <w:iCs/>
          <w:sz w:val="23"/>
          <w:szCs w:val="23"/>
        </w:rPr>
      </w:pPr>
      <w:r>
        <w:rPr>
          <w:rFonts w:asciiTheme="minorHAnsi" w:hAnsiTheme="minorHAnsi" w:cstheme="minorHAnsi"/>
          <w:i/>
          <w:iCs/>
          <w:sz w:val="23"/>
          <w:szCs w:val="23"/>
        </w:rPr>
        <w:t>Seana, motion passed</w:t>
      </w:r>
    </w:p>
    <w:p w14:paraId="21254E26" w14:textId="584CC914" w:rsidR="0050775C" w:rsidRDefault="0050775C" w:rsidP="0050775C">
      <w:pPr>
        <w:pStyle w:val="Default"/>
        <w:rPr>
          <w:rFonts w:asciiTheme="minorHAnsi" w:hAnsiTheme="minorHAnsi" w:cstheme="minorHAnsi"/>
          <w:b/>
          <w:bCs/>
          <w:sz w:val="23"/>
          <w:szCs w:val="23"/>
        </w:rPr>
      </w:pPr>
      <w:r w:rsidRPr="00381E51">
        <w:rPr>
          <w:rFonts w:asciiTheme="minorHAnsi" w:hAnsiTheme="minorHAnsi" w:cstheme="minorHAnsi"/>
          <w:b/>
          <w:bCs/>
          <w:sz w:val="23"/>
          <w:szCs w:val="23"/>
        </w:rPr>
        <w:t xml:space="preserve">Discuss/approve </w:t>
      </w:r>
      <w:r>
        <w:rPr>
          <w:rFonts w:asciiTheme="minorHAnsi" w:hAnsiTheme="minorHAnsi" w:cstheme="minorHAnsi"/>
          <w:b/>
          <w:bCs/>
          <w:sz w:val="23"/>
          <w:szCs w:val="23"/>
        </w:rPr>
        <w:t>EMT</w:t>
      </w:r>
      <w:r w:rsidRPr="00381E51">
        <w:rPr>
          <w:rFonts w:asciiTheme="minorHAnsi" w:hAnsiTheme="minorHAnsi" w:cstheme="minorHAnsi"/>
          <w:b/>
          <w:bCs/>
          <w:sz w:val="23"/>
          <w:szCs w:val="23"/>
        </w:rPr>
        <w:t xml:space="preserve"> job description</w:t>
      </w:r>
    </w:p>
    <w:p w14:paraId="0E1767B7" w14:textId="6F80B570" w:rsidR="007E4AAD" w:rsidRPr="00A65963" w:rsidRDefault="007E4AAD" w:rsidP="0050775C">
      <w:pPr>
        <w:pStyle w:val="Default"/>
        <w:rPr>
          <w:rFonts w:asciiTheme="minorHAnsi" w:hAnsiTheme="minorHAnsi" w:cstheme="minorHAnsi"/>
          <w:sz w:val="23"/>
          <w:szCs w:val="23"/>
        </w:rPr>
      </w:pPr>
      <w:r w:rsidRPr="00A65963">
        <w:rPr>
          <w:rFonts w:asciiTheme="minorHAnsi" w:hAnsiTheme="minorHAnsi" w:cstheme="minorHAnsi"/>
          <w:sz w:val="23"/>
          <w:szCs w:val="23"/>
        </w:rPr>
        <w:t>The board decided to</w:t>
      </w:r>
      <w:r w:rsidR="00A65963">
        <w:rPr>
          <w:rFonts w:asciiTheme="minorHAnsi" w:hAnsiTheme="minorHAnsi" w:cstheme="minorHAnsi"/>
          <w:sz w:val="23"/>
          <w:szCs w:val="23"/>
        </w:rPr>
        <w:t xml:space="preserve"> </w:t>
      </w:r>
      <w:r w:rsidR="004B25B5">
        <w:rPr>
          <w:rFonts w:asciiTheme="minorHAnsi" w:hAnsiTheme="minorHAnsi" w:cstheme="minorHAnsi"/>
          <w:sz w:val="23"/>
          <w:szCs w:val="23"/>
        </w:rPr>
        <w:t xml:space="preserve">add an addition to section </w:t>
      </w:r>
      <w:proofErr w:type="spellStart"/>
      <w:r w:rsidR="004B25B5">
        <w:rPr>
          <w:rFonts w:asciiTheme="minorHAnsi" w:hAnsiTheme="minorHAnsi" w:cstheme="minorHAnsi"/>
          <w:sz w:val="23"/>
          <w:szCs w:val="23"/>
        </w:rPr>
        <w:t>ll</w:t>
      </w:r>
      <w:proofErr w:type="spellEnd"/>
      <w:r w:rsidR="004B25B5">
        <w:rPr>
          <w:rFonts w:asciiTheme="minorHAnsi" w:hAnsiTheme="minorHAnsi" w:cstheme="minorHAnsi"/>
          <w:sz w:val="23"/>
          <w:szCs w:val="23"/>
        </w:rPr>
        <w:t xml:space="preserve"> E. line </w:t>
      </w:r>
      <w:proofErr w:type="spellStart"/>
      <w:r w:rsidR="008C7174">
        <w:rPr>
          <w:rFonts w:asciiTheme="minorHAnsi" w:hAnsiTheme="minorHAnsi" w:cstheme="minorHAnsi"/>
          <w:sz w:val="23"/>
          <w:szCs w:val="23"/>
        </w:rPr>
        <w:t>b</w:t>
      </w:r>
      <w:proofErr w:type="spellEnd"/>
      <w:r w:rsidR="008C7174">
        <w:rPr>
          <w:rFonts w:asciiTheme="minorHAnsi" w:hAnsiTheme="minorHAnsi" w:cstheme="minorHAnsi"/>
          <w:sz w:val="23"/>
          <w:szCs w:val="23"/>
        </w:rPr>
        <w:t xml:space="preserve"> a section b1 stating that b can be waved with approval of the board</w:t>
      </w:r>
    </w:p>
    <w:p w14:paraId="2F33DA9A" w14:textId="7463FF30" w:rsidR="0050775C" w:rsidRDefault="0050775C" w:rsidP="0050775C">
      <w:pPr>
        <w:pStyle w:val="Default"/>
        <w:rPr>
          <w:rFonts w:asciiTheme="minorHAnsi" w:hAnsiTheme="minorHAnsi" w:cstheme="minorHAnsi"/>
          <w:i/>
          <w:iCs/>
          <w:sz w:val="23"/>
          <w:szCs w:val="23"/>
        </w:rPr>
      </w:pPr>
      <w:r>
        <w:rPr>
          <w:rFonts w:asciiTheme="minorHAnsi" w:hAnsiTheme="minorHAnsi" w:cstheme="minorHAnsi"/>
          <w:i/>
          <w:iCs/>
          <w:sz w:val="23"/>
          <w:szCs w:val="23"/>
        </w:rPr>
        <w:tab/>
        <w:t xml:space="preserve">A motion was made by </w:t>
      </w:r>
      <w:r w:rsidR="00F2020A">
        <w:rPr>
          <w:rFonts w:asciiTheme="minorHAnsi" w:hAnsiTheme="minorHAnsi" w:cstheme="minorHAnsi"/>
          <w:i/>
          <w:iCs/>
          <w:sz w:val="23"/>
          <w:szCs w:val="23"/>
        </w:rPr>
        <w:t>Tom</w:t>
      </w:r>
      <w:r>
        <w:rPr>
          <w:rFonts w:asciiTheme="minorHAnsi" w:hAnsiTheme="minorHAnsi" w:cstheme="minorHAnsi"/>
          <w:i/>
          <w:iCs/>
          <w:sz w:val="23"/>
          <w:szCs w:val="23"/>
        </w:rPr>
        <w:t xml:space="preserve"> to </w:t>
      </w:r>
      <w:r w:rsidR="00F2020A">
        <w:rPr>
          <w:rFonts w:asciiTheme="minorHAnsi" w:hAnsiTheme="minorHAnsi" w:cstheme="minorHAnsi"/>
          <w:i/>
          <w:iCs/>
          <w:sz w:val="23"/>
          <w:szCs w:val="23"/>
        </w:rPr>
        <w:t>approve</w:t>
      </w:r>
      <w:r>
        <w:rPr>
          <w:rFonts w:asciiTheme="minorHAnsi" w:hAnsiTheme="minorHAnsi" w:cstheme="minorHAnsi"/>
          <w:i/>
          <w:iCs/>
          <w:sz w:val="23"/>
          <w:szCs w:val="23"/>
        </w:rPr>
        <w:t xml:space="preserve"> the EMT job description</w:t>
      </w:r>
      <w:r w:rsidR="00A70F23">
        <w:rPr>
          <w:rFonts w:asciiTheme="minorHAnsi" w:hAnsiTheme="minorHAnsi" w:cstheme="minorHAnsi"/>
          <w:i/>
          <w:iCs/>
          <w:sz w:val="23"/>
          <w:szCs w:val="23"/>
        </w:rPr>
        <w:t xml:space="preserve"> with the addition of b1</w:t>
      </w:r>
      <w:r>
        <w:rPr>
          <w:rFonts w:asciiTheme="minorHAnsi" w:hAnsiTheme="minorHAnsi" w:cstheme="minorHAnsi"/>
          <w:i/>
          <w:iCs/>
          <w:sz w:val="23"/>
          <w:szCs w:val="23"/>
        </w:rPr>
        <w:t xml:space="preserve">, seconded by </w:t>
      </w:r>
      <w:r w:rsidR="0049201D">
        <w:rPr>
          <w:rFonts w:asciiTheme="minorHAnsi" w:hAnsiTheme="minorHAnsi" w:cstheme="minorHAnsi"/>
          <w:i/>
          <w:iCs/>
          <w:sz w:val="23"/>
          <w:szCs w:val="23"/>
        </w:rPr>
        <w:t>Jim</w:t>
      </w:r>
      <w:r w:rsidR="00AF5F0F">
        <w:rPr>
          <w:rFonts w:asciiTheme="minorHAnsi" w:hAnsiTheme="minorHAnsi" w:cstheme="minorHAnsi"/>
          <w:i/>
          <w:iCs/>
          <w:sz w:val="23"/>
          <w:szCs w:val="23"/>
        </w:rPr>
        <w:t>, motion passed</w:t>
      </w:r>
    </w:p>
    <w:p w14:paraId="71E28436" w14:textId="20835B9A" w:rsidR="00561AC8" w:rsidRDefault="00561AC8" w:rsidP="0050775C">
      <w:pPr>
        <w:pStyle w:val="Default"/>
        <w:rPr>
          <w:rFonts w:asciiTheme="minorHAnsi" w:hAnsiTheme="minorHAnsi" w:cstheme="minorHAnsi"/>
          <w:sz w:val="23"/>
          <w:szCs w:val="23"/>
        </w:rPr>
      </w:pPr>
      <w:r>
        <w:rPr>
          <w:rFonts w:asciiTheme="minorHAnsi" w:hAnsiTheme="minorHAnsi" w:cstheme="minorHAnsi"/>
          <w:sz w:val="23"/>
          <w:szCs w:val="23"/>
        </w:rPr>
        <w:t>Discussion of all job descriptions having a signature of employee line</w:t>
      </w:r>
    </w:p>
    <w:p w14:paraId="227E893B" w14:textId="26425432" w:rsidR="00AF5F0F" w:rsidRPr="00AF5F0F" w:rsidRDefault="00AF5F0F" w:rsidP="0050775C">
      <w:pPr>
        <w:pStyle w:val="Default"/>
        <w:rPr>
          <w:rFonts w:asciiTheme="minorHAnsi" w:hAnsiTheme="minorHAnsi" w:cstheme="minorHAnsi"/>
          <w:i/>
          <w:iCs/>
          <w:sz w:val="23"/>
          <w:szCs w:val="23"/>
        </w:rPr>
      </w:pPr>
      <w:r>
        <w:rPr>
          <w:rFonts w:asciiTheme="minorHAnsi" w:hAnsiTheme="minorHAnsi" w:cstheme="minorHAnsi"/>
          <w:sz w:val="23"/>
          <w:szCs w:val="23"/>
        </w:rPr>
        <w:tab/>
      </w:r>
      <w:r>
        <w:rPr>
          <w:rFonts w:asciiTheme="minorHAnsi" w:hAnsiTheme="minorHAnsi" w:cstheme="minorHAnsi"/>
          <w:i/>
          <w:iCs/>
          <w:sz w:val="23"/>
          <w:szCs w:val="23"/>
        </w:rPr>
        <w:t>A motion was made by Tom to add a signature line for employees to all job descriptions, seconded by Jim, motion passed</w:t>
      </w:r>
    </w:p>
    <w:p w14:paraId="1EB6C130" w14:textId="662C9742" w:rsidR="00381E51" w:rsidRDefault="00381E51" w:rsidP="00AE3F29">
      <w:pPr>
        <w:pStyle w:val="Default"/>
        <w:rPr>
          <w:rFonts w:asciiTheme="minorHAnsi" w:hAnsiTheme="minorHAnsi" w:cstheme="minorHAnsi"/>
          <w:b/>
          <w:bCs/>
          <w:sz w:val="23"/>
          <w:szCs w:val="23"/>
        </w:rPr>
      </w:pPr>
      <w:r w:rsidRPr="00381E51">
        <w:rPr>
          <w:rFonts w:asciiTheme="minorHAnsi" w:hAnsiTheme="minorHAnsi" w:cstheme="minorHAnsi"/>
          <w:b/>
          <w:bCs/>
          <w:sz w:val="23"/>
          <w:szCs w:val="23"/>
        </w:rPr>
        <w:t>Review</w:t>
      </w:r>
      <w:r>
        <w:rPr>
          <w:rFonts w:asciiTheme="minorHAnsi" w:hAnsiTheme="minorHAnsi" w:cstheme="minorHAnsi"/>
          <w:b/>
          <w:bCs/>
          <w:sz w:val="23"/>
          <w:szCs w:val="23"/>
        </w:rPr>
        <w:t>/ Discuss</w:t>
      </w:r>
      <w:r w:rsidRPr="00381E51">
        <w:rPr>
          <w:rFonts w:asciiTheme="minorHAnsi" w:hAnsiTheme="minorHAnsi" w:cstheme="minorHAnsi"/>
          <w:b/>
          <w:bCs/>
          <w:sz w:val="23"/>
          <w:szCs w:val="23"/>
        </w:rPr>
        <w:t xml:space="preserve"> cemetery fees/possible action</w:t>
      </w:r>
    </w:p>
    <w:p w14:paraId="22BBB981" w14:textId="7E440FCB" w:rsidR="00AF5F0F" w:rsidRPr="00AF5F0F" w:rsidRDefault="00365A79" w:rsidP="00AE3F29">
      <w:pPr>
        <w:pStyle w:val="Default"/>
        <w:rPr>
          <w:rFonts w:asciiTheme="minorHAnsi" w:hAnsiTheme="minorHAnsi" w:cstheme="minorHAnsi"/>
          <w:sz w:val="23"/>
          <w:szCs w:val="23"/>
        </w:rPr>
      </w:pPr>
      <w:r>
        <w:rPr>
          <w:rFonts w:asciiTheme="minorHAnsi" w:hAnsiTheme="minorHAnsi" w:cstheme="minorHAnsi"/>
          <w:sz w:val="23"/>
          <w:szCs w:val="23"/>
        </w:rPr>
        <w:t>Discussion on surrounding area fees being comparable to the Town of Barnes</w:t>
      </w:r>
      <w:r w:rsidR="00643FD3">
        <w:rPr>
          <w:rFonts w:asciiTheme="minorHAnsi" w:hAnsiTheme="minorHAnsi" w:cstheme="minorHAnsi"/>
          <w:sz w:val="23"/>
          <w:szCs w:val="23"/>
        </w:rPr>
        <w:t>. No motion needed to keep the Cemetery fees the same.</w:t>
      </w:r>
      <w:r w:rsidR="004D0DBB">
        <w:rPr>
          <w:rFonts w:asciiTheme="minorHAnsi" w:hAnsiTheme="minorHAnsi" w:cstheme="minorHAnsi"/>
          <w:sz w:val="23"/>
          <w:szCs w:val="23"/>
        </w:rPr>
        <w:t xml:space="preserve"> A line item will be added for the Cemetery</w:t>
      </w:r>
      <w:r w:rsidR="008D1524">
        <w:rPr>
          <w:rFonts w:asciiTheme="minorHAnsi" w:hAnsiTheme="minorHAnsi" w:cstheme="minorHAnsi"/>
          <w:sz w:val="23"/>
          <w:szCs w:val="23"/>
        </w:rPr>
        <w:t xml:space="preserve"> called Hwy Cemetery assistance for the budget of 2026.</w:t>
      </w:r>
    </w:p>
    <w:p w14:paraId="4CBB06A8" w14:textId="32593B38" w:rsidR="00217402" w:rsidRDefault="00217402" w:rsidP="00AE3F29">
      <w:pPr>
        <w:pStyle w:val="Default"/>
        <w:rPr>
          <w:rFonts w:asciiTheme="minorHAnsi" w:hAnsiTheme="minorHAnsi" w:cstheme="minorHAnsi"/>
          <w:b/>
          <w:bCs/>
          <w:sz w:val="23"/>
          <w:szCs w:val="23"/>
        </w:rPr>
      </w:pPr>
      <w:r>
        <w:rPr>
          <w:rFonts w:asciiTheme="minorHAnsi" w:hAnsiTheme="minorHAnsi" w:cstheme="minorHAnsi"/>
          <w:b/>
          <w:bCs/>
          <w:sz w:val="23"/>
          <w:szCs w:val="23"/>
        </w:rPr>
        <w:t>Discuss/ Approve Cedar Corp recommendation</w:t>
      </w:r>
    </w:p>
    <w:p w14:paraId="05D47ECE" w14:textId="67B2A422" w:rsidR="00643FD3" w:rsidRPr="00643FD3" w:rsidRDefault="006D1EB8" w:rsidP="00AE3F29">
      <w:pPr>
        <w:pStyle w:val="Default"/>
        <w:rPr>
          <w:rFonts w:asciiTheme="minorHAnsi" w:hAnsiTheme="minorHAnsi" w:cstheme="minorHAnsi"/>
          <w:i/>
          <w:iCs/>
          <w:sz w:val="23"/>
          <w:szCs w:val="23"/>
        </w:rPr>
      </w:pPr>
      <w:r>
        <w:rPr>
          <w:rFonts w:asciiTheme="minorHAnsi" w:hAnsiTheme="minorHAnsi" w:cstheme="minorHAnsi"/>
          <w:sz w:val="23"/>
          <w:szCs w:val="23"/>
        </w:rPr>
        <w:t xml:space="preserve">The board discussed </w:t>
      </w:r>
      <w:r w:rsidR="009E71AF">
        <w:rPr>
          <w:rFonts w:asciiTheme="minorHAnsi" w:hAnsiTheme="minorHAnsi" w:cstheme="minorHAnsi"/>
          <w:sz w:val="23"/>
          <w:szCs w:val="23"/>
        </w:rPr>
        <w:t>their satisfaction of the Ellison Lake rd. project</w:t>
      </w:r>
      <w:r w:rsidR="00BF3BA0">
        <w:rPr>
          <w:rFonts w:asciiTheme="minorHAnsi" w:hAnsiTheme="minorHAnsi" w:cstheme="minorHAnsi"/>
          <w:sz w:val="23"/>
          <w:szCs w:val="23"/>
        </w:rPr>
        <w:t xml:space="preserve">. </w:t>
      </w:r>
      <w:r w:rsidR="003C1C4B">
        <w:rPr>
          <w:rFonts w:asciiTheme="minorHAnsi" w:hAnsiTheme="minorHAnsi" w:cstheme="minorHAnsi"/>
          <w:sz w:val="23"/>
          <w:szCs w:val="23"/>
        </w:rPr>
        <w:t>County reimbursements will go back to the Hwy Outlay account.</w:t>
      </w:r>
    </w:p>
    <w:p w14:paraId="3640C776" w14:textId="496897E1" w:rsidR="00217402" w:rsidRPr="00217402" w:rsidRDefault="00217402" w:rsidP="00AE3F29">
      <w:pPr>
        <w:pStyle w:val="Default"/>
        <w:rPr>
          <w:rFonts w:asciiTheme="minorHAnsi" w:hAnsiTheme="minorHAnsi" w:cstheme="minorHAnsi"/>
          <w:i/>
          <w:iCs/>
          <w:sz w:val="23"/>
          <w:szCs w:val="23"/>
        </w:rPr>
      </w:pPr>
      <w:r>
        <w:rPr>
          <w:rFonts w:asciiTheme="minorHAnsi" w:hAnsiTheme="minorHAnsi" w:cstheme="minorHAnsi"/>
          <w:b/>
          <w:bCs/>
          <w:sz w:val="23"/>
          <w:szCs w:val="23"/>
        </w:rPr>
        <w:tab/>
      </w:r>
      <w:r>
        <w:rPr>
          <w:rFonts w:asciiTheme="minorHAnsi" w:hAnsiTheme="minorHAnsi" w:cstheme="minorHAnsi"/>
          <w:i/>
          <w:iCs/>
          <w:sz w:val="23"/>
          <w:szCs w:val="23"/>
        </w:rPr>
        <w:t xml:space="preserve">A motion was made by </w:t>
      </w:r>
      <w:r w:rsidR="008D1524">
        <w:rPr>
          <w:rFonts w:asciiTheme="minorHAnsi" w:hAnsiTheme="minorHAnsi" w:cstheme="minorHAnsi"/>
          <w:i/>
          <w:iCs/>
          <w:sz w:val="23"/>
          <w:szCs w:val="23"/>
        </w:rPr>
        <w:t>Tom</w:t>
      </w:r>
      <w:r>
        <w:rPr>
          <w:rFonts w:asciiTheme="minorHAnsi" w:hAnsiTheme="minorHAnsi" w:cstheme="minorHAnsi"/>
          <w:i/>
          <w:iCs/>
          <w:sz w:val="23"/>
          <w:szCs w:val="23"/>
        </w:rPr>
        <w:t xml:space="preserve"> to </w:t>
      </w:r>
      <w:r w:rsidR="008D1524">
        <w:rPr>
          <w:rFonts w:asciiTheme="minorHAnsi" w:hAnsiTheme="minorHAnsi" w:cstheme="minorHAnsi"/>
          <w:i/>
          <w:iCs/>
          <w:sz w:val="23"/>
          <w:szCs w:val="23"/>
        </w:rPr>
        <w:t>pay</w:t>
      </w:r>
      <w:r>
        <w:rPr>
          <w:rFonts w:asciiTheme="minorHAnsi" w:hAnsiTheme="minorHAnsi" w:cstheme="minorHAnsi"/>
          <w:i/>
          <w:iCs/>
          <w:sz w:val="23"/>
          <w:szCs w:val="23"/>
        </w:rPr>
        <w:t xml:space="preserve"> the Cedar Corp final payment recommendation</w:t>
      </w:r>
      <w:r w:rsidR="008D1524">
        <w:rPr>
          <w:rFonts w:asciiTheme="minorHAnsi" w:hAnsiTheme="minorHAnsi" w:cstheme="minorHAnsi"/>
          <w:i/>
          <w:iCs/>
          <w:sz w:val="23"/>
          <w:szCs w:val="23"/>
        </w:rPr>
        <w:t xml:space="preserve"> of $</w:t>
      </w:r>
      <w:r w:rsidR="00083AFE">
        <w:rPr>
          <w:rFonts w:asciiTheme="minorHAnsi" w:hAnsiTheme="minorHAnsi" w:cstheme="minorHAnsi"/>
          <w:i/>
          <w:iCs/>
          <w:sz w:val="23"/>
          <w:szCs w:val="23"/>
        </w:rPr>
        <w:t xml:space="preserve">122,632.43 for </w:t>
      </w:r>
      <w:r w:rsidR="008D1524">
        <w:rPr>
          <w:rFonts w:asciiTheme="minorHAnsi" w:hAnsiTheme="minorHAnsi" w:cstheme="minorHAnsi"/>
          <w:i/>
          <w:iCs/>
          <w:sz w:val="23"/>
          <w:szCs w:val="23"/>
        </w:rPr>
        <w:t>the Ellison Lake Rd. project</w:t>
      </w:r>
      <w:r>
        <w:rPr>
          <w:rFonts w:asciiTheme="minorHAnsi" w:hAnsiTheme="minorHAnsi" w:cstheme="minorHAnsi"/>
          <w:i/>
          <w:iCs/>
          <w:sz w:val="23"/>
          <w:szCs w:val="23"/>
        </w:rPr>
        <w:t>, seconded by</w:t>
      </w:r>
      <w:r w:rsidR="003C1C4B">
        <w:rPr>
          <w:rFonts w:asciiTheme="minorHAnsi" w:hAnsiTheme="minorHAnsi" w:cstheme="minorHAnsi"/>
          <w:i/>
          <w:iCs/>
          <w:sz w:val="23"/>
          <w:szCs w:val="23"/>
        </w:rPr>
        <w:t xml:space="preserve"> Paul</w:t>
      </w:r>
      <w:r w:rsidR="00821116">
        <w:rPr>
          <w:rFonts w:asciiTheme="minorHAnsi" w:hAnsiTheme="minorHAnsi" w:cstheme="minorHAnsi"/>
          <w:i/>
          <w:iCs/>
          <w:sz w:val="23"/>
          <w:szCs w:val="23"/>
        </w:rPr>
        <w:t>, roll call vote all voting yes, motio</w:t>
      </w:r>
      <w:r w:rsidR="00AC0FA5">
        <w:rPr>
          <w:rFonts w:asciiTheme="minorHAnsi" w:hAnsiTheme="minorHAnsi" w:cstheme="minorHAnsi"/>
          <w:i/>
          <w:iCs/>
          <w:sz w:val="23"/>
          <w:szCs w:val="23"/>
        </w:rPr>
        <w:t>n</w:t>
      </w:r>
      <w:r w:rsidR="00821116">
        <w:rPr>
          <w:rFonts w:asciiTheme="minorHAnsi" w:hAnsiTheme="minorHAnsi" w:cstheme="minorHAnsi"/>
          <w:i/>
          <w:iCs/>
          <w:sz w:val="23"/>
          <w:szCs w:val="23"/>
        </w:rPr>
        <w:t xml:space="preserve"> passed</w:t>
      </w:r>
    </w:p>
    <w:p w14:paraId="6DE35A57" w14:textId="5C004DC1" w:rsidR="00BE1BB9" w:rsidRPr="00AE3F29" w:rsidRDefault="00BE1BB9" w:rsidP="00E41353">
      <w:pPr>
        <w:pStyle w:val="Default"/>
        <w:rPr>
          <w:rFonts w:asciiTheme="minorHAnsi" w:hAnsiTheme="minorHAnsi" w:cstheme="minorHAnsi"/>
          <w:b/>
          <w:bCs/>
          <w:sz w:val="23"/>
          <w:szCs w:val="23"/>
        </w:rPr>
      </w:pPr>
      <w:r w:rsidRPr="00AE3F29">
        <w:rPr>
          <w:rFonts w:asciiTheme="minorHAnsi" w:hAnsiTheme="minorHAnsi" w:cstheme="minorHAnsi"/>
          <w:b/>
          <w:bCs/>
          <w:sz w:val="23"/>
          <w:szCs w:val="23"/>
        </w:rPr>
        <w:t>Monthly voucher approval</w:t>
      </w:r>
      <w:r w:rsidR="00FD098A" w:rsidRPr="00AE3F29">
        <w:rPr>
          <w:rFonts w:asciiTheme="minorHAnsi" w:hAnsiTheme="minorHAnsi" w:cstheme="minorHAnsi"/>
          <w:b/>
          <w:bCs/>
          <w:sz w:val="23"/>
          <w:szCs w:val="23"/>
        </w:rPr>
        <w:t>:</w:t>
      </w:r>
    </w:p>
    <w:p w14:paraId="52246204" w14:textId="09E4B073" w:rsidR="001B331A" w:rsidRPr="00AE3F29" w:rsidRDefault="00BE1BB9" w:rsidP="00E41353">
      <w:pPr>
        <w:pStyle w:val="Default"/>
        <w:rPr>
          <w:rFonts w:asciiTheme="minorHAnsi" w:hAnsiTheme="minorHAnsi" w:cstheme="minorHAnsi"/>
          <w:i/>
          <w:iCs/>
          <w:sz w:val="23"/>
          <w:szCs w:val="23"/>
        </w:rPr>
      </w:pPr>
      <w:r w:rsidRPr="00AE3F29">
        <w:rPr>
          <w:rFonts w:asciiTheme="minorHAnsi" w:hAnsiTheme="minorHAnsi" w:cstheme="minorHAnsi"/>
          <w:i/>
          <w:iCs/>
          <w:sz w:val="23"/>
          <w:szCs w:val="23"/>
        </w:rPr>
        <w:tab/>
        <w:t xml:space="preserve">A motion was made by </w:t>
      </w:r>
      <w:r w:rsidR="00AC0FA5">
        <w:rPr>
          <w:rFonts w:asciiTheme="minorHAnsi" w:hAnsiTheme="minorHAnsi" w:cstheme="minorHAnsi"/>
          <w:i/>
          <w:iCs/>
          <w:sz w:val="23"/>
          <w:szCs w:val="23"/>
        </w:rPr>
        <w:t>Eric</w:t>
      </w:r>
      <w:r w:rsidRPr="00AE3F29">
        <w:rPr>
          <w:rFonts w:asciiTheme="minorHAnsi" w:hAnsiTheme="minorHAnsi" w:cstheme="minorHAnsi"/>
          <w:i/>
          <w:iCs/>
          <w:sz w:val="23"/>
          <w:szCs w:val="23"/>
        </w:rPr>
        <w:t xml:space="preserve"> to approve </w:t>
      </w:r>
      <w:r w:rsidR="001B331A">
        <w:rPr>
          <w:rFonts w:asciiTheme="minorHAnsi" w:hAnsiTheme="minorHAnsi" w:cstheme="minorHAnsi"/>
          <w:i/>
          <w:iCs/>
          <w:sz w:val="23"/>
          <w:szCs w:val="23"/>
        </w:rPr>
        <w:t>May</w:t>
      </w:r>
      <w:r w:rsidRPr="00AE3F29">
        <w:rPr>
          <w:rFonts w:asciiTheme="minorHAnsi" w:hAnsiTheme="minorHAnsi" w:cstheme="minorHAnsi"/>
          <w:i/>
          <w:iCs/>
          <w:sz w:val="23"/>
          <w:szCs w:val="23"/>
        </w:rPr>
        <w:t xml:space="preserve"> vouchers, seconded by</w:t>
      </w:r>
      <w:r w:rsidR="001959AD" w:rsidRPr="00AE3F29">
        <w:rPr>
          <w:rFonts w:asciiTheme="minorHAnsi" w:hAnsiTheme="minorHAnsi" w:cstheme="minorHAnsi"/>
          <w:i/>
          <w:iCs/>
          <w:sz w:val="23"/>
          <w:szCs w:val="23"/>
        </w:rPr>
        <w:t xml:space="preserve"> </w:t>
      </w:r>
      <w:r w:rsidR="00AC0FA5">
        <w:rPr>
          <w:rFonts w:asciiTheme="minorHAnsi" w:hAnsiTheme="minorHAnsi" w:cstheme="minorHAnsi"/>
          <w:i/>
          <w:iCs/>
          <w:sz w:val="23"/>
          <w:szCs w:val="23"/>
        </w:rPr>
        <w:t>Seana, motion passed</w:t>
      </w:r>
    </w:p>
    <w:p w14:paraId="5F3A92D7" w14:textId="3BEEE66C" w:rsidR="004D34D2" w:rsidRPr="00AE3F29" w:rsidRDefault="004D34D2" w:rsidP="004D34D2">
      <w:pPr>
        <w:pStyle w:val="Default"/>
        <w:rPr>
          <w:rFonts w:asciiTheme="minorHAnsi" w:hAnsiTheme="minorHAnsi" w:cstheme="minorHAnsi"/>
          <w:sz w:val="23"/>
          <w:szCs w:val="23"/>
        </w:rPr>
      </w:pPr>
      <w:r w:rsidRPr="00AE3F29">
        <w:rPr>
          <w:rFonts w:asciiTheme="minorHAnsi" w:hAnsiTheme="minorHAnsi" w:cstheme="minorHAnsi"/>
          <w:b/>
          <w:bCs/>
          <w:sz w:val="23"/>
          <w:szCs w:val="23"/>
        </w:rPr>
        <w:t>Treasurer</w:t>
      </w:r>
      <w:r w:rsidR="005041BC" w:rsidRPr="00AE3F29">
        <w:rPr>
          <w:rFonts w:asciiTheme="minorHAnsi" w:hAnsiTheme="minorHAnsi" w:cstheme="minorHAnsi"/>
          <w:b/>
          <w:bCs/>
          <w:sz w:val="23"/>
          <w:szCs w:val="23"/>
        </w:rPr>
        <w:t>’s</w:t>
      </w:r>
      <w:r w:rsidR="008F4FC3" w:rsidRPr="00AE3F29">
        <w:rPr>
          <w:rFonts w:asciiTheme="minorHAnsi" w:hAnsiTheme="minorHAnsi" w:cstheme="minorHAnsi"/>
          <w:b/>
          <w:bCs/>
          <w:sz w:val="23"/>
          <w:szCs w:val="23"/>
        </w:rPr>
        <w:t xml:space="preserve"> Report</w:t>
      </w:r>
      <w:r w:rsidR="00F15E16" w:rsidRPr="00AE3F29">
        <w:rPr>
          <w:rFonts w:asciiTheme="minorHAnsi" w:hAnsiTheme="minorHAnsi" w:cstheme="minorHAnsi"/>
          <w:sz w:val="23"/>
          <w:szCs w:val="23"/>
        </w:rPr>
        <w:t>:</w:t>
      </w:r>
      <w:r w:rsidR="00306A96" w:rsidRPr="00AE3F29">
        <w:rPr>
          <w:rFonts w:asciiTheme="minorHAnsi" w:hAnsiTheme="minorHAnsi" w:cstheme="minorHAnsi"/>
          <w:sz w:val="23"/>
          <w:szCs w:val="23"/>
        </w:rPr>
        <w:t xml:space="preserve"> by Kari Hufnagle -Clerk-Treasurer</w:t>
      </w:r>
      <w:r w:rsidR="00E41353" w:rsidRPr="00AE3F29">
        <w:rPr>
          <w:rFonts w:asciiTheme="minorHAnsi" w:hAnsiTheme="minorHAnsi" w:cstheme="minorHAnsi"/>
          <w:sz w:val="23"/>
          <w:szCs w:val="23"/>
        </w:rPr>
        <w:t xml:space="preserve"> </w:t>
      </w:r>
    </w:p>
    <w:p w14:paraId="5F5C95B5" w14:textId="42D68D13" w:rsidR="006650AD" w:rsidRPr="00AE3F29" w:rsidRDefault="006650AD" w:rsidP="006650AD">
      <w:pPr>
        <w:tabs>
          <w:tab w:val="left" w:pos="450"/>
        </w:tabs>
        <w:rPr>
          <w:color w:val="000000"/>
          <w:sz w:val="23"/>
          <w:szCs w:val="23"/>
        </w:rPr>
      </w:pPr>
      <w:r w:rsidRPr="00AE3F29">
        <w:rPr>
          <w:color w:val="000000"/>
          <w:sz w:val="23"/>
          <w:szCs w:val="23"/>
        </w:rPr>
        <w:t xml:space="preserve">As of </w:t>
      </w:r>
      <w:r w:rsidR="00306A96" w:rsidRPr="00AE3F29">
        <w:rPr>
          <w:color w:val="000000"/>
          <w:sz w:val="23"/>
          <w:szCs w:val="23"/>
        </w:rPr>
        <w:t>Ma</w:t>
      </w:r>
      <w:r w:rsidR="00491C3C">
        <w:rPr>
          <w:color w:val="000000"/>
          <w:sz w:val="23"/>
          <w:szCs w:val="23"/>
        </w:rPr>
        <w:t>y</w:t>
      </w:r>
      <w:r w:rsidRPr="00AE3F29">
        <w:rPr>
          <w:color w:val="000000"/>
          <w:sz w:val="23"/>
          <w:szCs w:val="23"/>
        </w:rPr>
        <w:t xml:space="preserve"> 31st, the balance in the general checking account was $</w:t>
      </w:r>
      <w:r w:rsidR="00430C52">
        <w:rPr>
          <w:color w:val="000000"/>
          <w:sz w:val="23"/>
          <w:szCs w:val="23"/>
        </w:rPr>
        <w:t>403</w:t>
      </w:r>
      <w:r w:rsidR="00472798">
        <w:rPr>
          <w:color w:val="000000"/>
          <w:sz w:val="23"/>
          <w:szCs w:val="23"/>
        </w:rPr>
        <w:t>,287.18</w:t>
      </w:r>
      <w:r w:rsidRPr="00AE3F29">
        <w:rPr>
          <w:color w:val="000000"/>
          <w:sz w:val="23"/>
          <w:szCs w:val="23"/>
        </w:rPr>
        <w:t>. The Money market savings balance is $</w:t>
      </w:r>
      <w:r w:rsidR="00306A96" w:rsidRPr="00AE3F29">
        <w:rPr>
          <w:color w:val="000000"/>
          <w:sz w:val="23"/>
          <w:szCs w:val="23"/>
        </w:rPr>
        <w:t>43</w:t>
      </w:r>
      <w:r w:rsidR="00BE1BB9" w:rsidRPr="00AE3F29">
        <w:rPr>
          <w:color w:val="000000"/>
          <w:sz w:val="23"/>
          <w:szCs w:val="23"/>
        </w:rPr>
        <w:t>5</w:t>
      </w:r>
      <w:r w:rsidR="00472798">
        <w:rPr>
          <w:color w:val="000000"/>
          <w:sz w:val="23"/>
          <w:szCs w:val="23"/>
        </w:rPr>
        <w:t>,650.06</w:t>
      </w:r>
      <w:r w:rsidRPr="00AE3F29">
        <w:rPr>
          <w:color w:val="000000"/>
          <w:sz w:val="23"/>
          <w:szCs w:val="23"/>
        </w:rPr>
        <w:t>. Taste of Barnes $</w:t>
      </w:r>
      <w:r w:rsidR="00BE1BB9" w:rsidRPr="00AE3F29">
        <w:rPr>
          <w:color w:val="000000"/>
          <w:sz w:val="23"/>
          <w:szCs w:val="23"/>
        </w:rPr>
        <w:t>6,</w:t>
      </w:r>
      <w:r w:rsidR="00015C99">
        <w:rPr>
          <w:color w:val="000000"/>
          <w:sz w:val="23"/>
          <w:szCs w:val="23"/>
        </w:rPr>
        <w:t>241.21</w:t>
      </w:r>
      <w:r w:rsidRPr="00AE3F29">
        <w:rPr>
          <w:color w:val="000000"/>
          <w:sz w:val="23"/>
          <w:szCs w:val="23"/>
        </w:rPr>
        <w:t>, PayPal $6</w:t>
      </w:r>
      <w:r w:rsidR="00015C99">
        <w:rPr>
          <w:color w:val="000000"/>
          <w:sz w:val="23"/>
          <w:szCs w:val="23"/>
        </w:rPr>
        <w:t xml:space="preserve">,689.56 </w:t>
      </w:r>
      <w:r w:rsidRPr="00AE3F29">
        <w:rPr>
          <w:color w:val="000000"/>
          <w:sz w:val="23"/>
          <w:szCs w:val="23"/>
        </w:rPr>
        <w:t>and the tax account $</w:t>
      </w:r>
      <w:r w:rsidR="00015C99">
        <w:rPr>
          <w:color w:val="000000"/>
          <w:sz w:val="23"/>
          <w:szCs w:val="23"/>
        </w:rPr>
        <w:t>267,748</w:t>
      </w:r>
      <w:r w:rsidR="00E13746">
        <w:rPr>
          <w:color w:val="000000"/>
          <w:sz w:val="23"/>
          <w:szCs w:val="23"/>
        </w:rPr>
        <w:t>.43</w:t>
      </w:r>
      <w:r w:rsidRPr="00AE3F29">
        <w:rPr>
          <w:color w:val="000000"/>
          <w:sz w:val="23"/>
          <w:szCs w:val="23"/>
        </w:rPr>
        <w:t>. Total in all accounts, $</w:t>
      </w:r>
      <w:r w:rsidR="00306A96" w:rsidRPr="00AE3F29">
        <w:rPr>
          <w:color w:val="000000"/>
          <w:sz w:val="23"/>
          <w:szCs w:val="23"/>
        </w:rPr>
        <w:t>1,</w:t>
      </w:r>
      <w:r w:rsidR="00E13746">
        <w:rPr>
          <w:color w:val="000000"/>
          <w:sz w:val="23"/>
          <w:szCs w:val="23"/>
        </w:rPr>
        <w:t>119,616.44</w:t>
      </w:r>
      <w:r w:rsidRPr="00AE3F29">
        <w:rPr>
          <w:color w:val="000000"/>
          <w:sz w:val="23"/>
          <w:szCs w:val="23"/>
        </w:rPr>
        <w:t>.</w:t>
      </w:r>
      <w:r w:rsidR="00061808" w:rsidRPr="00AE3F29">
        <w:rPr>
          <w:color w:val="000000"/>
          <w:sz w:val="23"/>
          <w:szCs w:val="23"/>
        </w:rPr>
        <w:t xml:space="preserve"> I</w:t>
      </w:r>
      <w:r w:rsidRPr="00AE3F29">
        <w:rPr>
          <w:color w:val="000000"/>
          <w:sz w:val="23"/>
          <w:szCs w:val="23"/>
        </w:rPr>
        <w:t xml:space="preserve">nterest earned in </w:t>
      </w:r>
      <w:r w:rsidR="00306A96" w:rsidRPr="00AE3F29">
        <w:rPr>
          <w:color w:val="000000"/>
          <w:sz w:val="23"/>
          <w:szCs w:val="23"/>
        </w:rPr>
        <w:t>Ma</w:t>
      </w:r>
      <w:r w:rsidR="00491C3C">
        <w:rPr>
          <w:color w:val="000000"/>
          <w:sz w:val="23"/>
          <w:szCs w:val="23"/>
        </w:rPr>
        <w:t>y</w:t>
      </w:r>
      <w:r w:rsidR="00306A96" w:rsidRPr="00AE3F29">
        <w:rPr>
          <w:color w:val="000000"/>
          <w:sz w:val="23"/>
          <w:szCs w:val="23"/>
        </w:rPr>
        <w:t xml:space="preserve"> was</w:t>
      </w:r>
      <w:r w:rsidRPr="00AE3F29">
        <w:rPr>
          <w:color w:val="000000"/>
          <w:sz w:val="23"/>
          <w:szCs w:val="23"/>
        </w:rPr>
        <w:t xml:space="preserve"> $</w:t>
      </w:r>
      <w:r w:rsidR="00E13746">
        <w:rPr>
          <w:color w:val="000000"/>
          <w:sz w:val="23"/>
          <w:szCs w:val="23"/>
        </w:rPr>
        <w:t>517.39</w:t>
      </w:r>
      <w:r w:rsidR="008A4084">
        <w:rPr>
          <w:color w:val="000000"/>
          <w:sz w:val="23"/>
          <w:szCs w:val="23"/>
        </w:rPr>
        <w:t xml:space="preserve"> </w:t>
      </w:r>
      <w:r w:rsidRPr="00AE3F29">
        <w:rPr>
          <w:color w:val="000000"/>
          <w:sz w:val="23"/>
          <w:szCs w:val="23"/>
        </w:rPr>
        <w:t>for a total YTD of $</w:t>
      </w:r>
      <w:r w:rsidR="008A4084">
        <w:rPr>
          <w:color w:val="000000"/>
          <w:sz w:val="23"/>
          <w:szCs w:val="23"/>
        </w:rPr>
        <w:t>2,460.55</w:t>
      </w:r>
      <w:r w:rsidRPr="00AE3F29">
        <w:rPr>
          <w:color w:val="000000"/>
          <w:sz w:val="23"/>
          <w:szCs w:val="23"/>
        </w:rPr>
        <w:t>.</w:t>
      </w:r>
    </w:p>
    <w:p w14:paraId="15B9432E" w14:textId="19A27E7D" w:rsidR="00567658" w:rsidRPr="00AE3F29" w:rsidRDefault="0042491D" w:rsidP="006650AD">
      <w:pPr>
        <w:tabs>
          <w:tab w:val="left" w:pos="450"/>
        </w:tabs>
        <w:rPr>
          <w:i/>
          <w:iCs/>
          <w:color w:val="000000"/>
          <w:sz w:val="23"/>
          <w:szCs w:val="23"/>
        </w:rPr>
      </w:pPr>
      <w:r w:rsidRPr="00AE3F29">
        <w:rPr>
          <w:color w:val="000000"/>
          <w:sz w:val="23"/>
          <w:szCs w:val="23"/>
        </w:rPr>
        <w:tab/>
      </w:r>
      <w:r w:rsidR="00567658" w:rsidRPr="00AE3F29">
        <w:rPr>
          <w:i/>
          <w:iCs/>
          <w:color w:val="000000"/>
          <w:sz w:val="23"/>
          <w:szCs w:val="23"/>
        </w:rPr>
        <w:t>A motion was made by</w:t>
      </w:r>
      <w:r w:rsidR="00381E51">
        <w:rPr>
          <w:i/>
          <w:iCs/>
          <w:color w:val="000000"/>
          <w:sz w:val="23"/>
          <w:szCs w:val="23"/>
        </w:rPr>
        <w:t xml:space="preserve"> </w:t>
      </w:r>
      <w:r w:rsidR="00F43C37">
        <w:rPr>
          <w:i/>
          <w:iCs/>
          <w:color w:val="000000"/>
          <w:sz w:val="23"/>
          <w:szCs w:val="23"/>
        </w:rPr>
        <w:t>Eric</w:t>
      </w:r>
      <w:r w:rsidR="00B615A6" w:rsidRPr="00AE3F29">
        <w:rPr>
          <w:i/>
          <w:iCs/>
          <w:color w:val="000000"/>
          <w:sz w:val="23"/>
          <w:szCs w:val="23"/>
        </w:rPr>
        <w:t xml:space="preserve"> to</w:t>
      </w:r>
      <w:r w:rsidR="00567658" w:rsidRPr="00AE3F29">
        <w:rPr>
          <w:i/>
          <w:iCs/>
          <w:color w:val="000000"/>
          <w:sz w:val="23"/>
          <w:szCs w:val="23"/>
        </w:rPr>
        <w:t xml:space="preserve"> approve the Treasures report, seconded by</w:t>
      </w:r>
      <w:r w:rsidR="00B615A6" w:rsidRPr="00AE3F29">
        <w:rPr>
          <w:i/>
          <w:iCs/>
          <w:color w:val="000000"/>
          <w:sz w:val="23"/>
          <w:szCs w:val="23"/>
        </w:rPr>
        <w:t xml:space="preserve"> </w:t>
      </w:r>
      <w:r w:rsidR="00F43C37">
        <w:rPr>
          <w:i/>
          <w:iCs/>
          <w:color w:val="000000"/>
          <w:sz w:val="23"/>
          <w:szCs w:val="23"/>
        </w:rPr>
        <w:t>Seana, motion passed</w:t>
      </w:r>
    </w:p>
    <w:p w14:paraId="493AEBAC" w14:textId="3EE94A5C" w:rsidR="0012791A" w:rsidRDefault="009D1811" w:rsidP="009D1811">
      <w:pPr>
        <w:tabs>
          <w:tab w:val="left" w:pos="450"/>
        </w:tabs>
        <w:rPr>
          <w:b/>
          <w:bCs/>
          <w:color w:val="000000"/>
          <w:sz w:val="23"/>
          <w:szCs w:val="23"/>
        </w:rPr>
      </w:pPr>
      <w:r w:rsidRPr="00AE3F29">
        <w:rPr>
          <w:b/>
          <w:bCs/>
          <w:color w:val="000000"/>
          <w:sz w:val="23"/>
          <w:szCs w:val="23"/>
        </w:rPr>
        <w:t>Ais committee update</w:t>
      </w:r>
    </w:p>
    <w:p w14:paraId="2C852032" w14:textId="319A177D" w:rsidR="006F13E0" w:rsidRDefault="00932B71" w:rsidP="009D1811">
      <w:pPr>
        <w:tabs>
          <w:tab w:val="left" w:pos="450"/>
        </w:tabs>
        <w:rPr>
          <w:b/>
          <w:bCs/>
          <w:color w:val="000000"/>
          <w:sz w:val="23"/>
          <w:szCs w:val="23"/>
        </w:rPr>
      </w:pPr>
      <w:r>
        <w:rPr>
          <w:b/>
          <w:bCs/>
          <w:color w:val="000000"/>
          <w:sz w:val="23"/>
          <w:szCs w:val="23"/>
        </w:rPr>
        <w:tab/>
        <w:t>Approval of Bill Sande as AIS Diver</w:t>
      </w:r>
    </w:p>
    <w:p w14:paraId="7F0A0DF1" w14:textId="1AC9D8CB" w:rsidR="00932B71" w:rsidRPr="00932B71" w:rsidRDefault="00932B71" w:rsidP="009D1811">
      <w:pPr>
        <w:tabs>
          <w:tab w:val="left" w:pos="450"/>
        </w:tabs>
        <w:rPr>
          <w:i/>
          <w:iCs/>
          <w:color w:val="000000"/>
          <w:sz w:val="23"/>
          <w:szCs w:val="23"/>
        </w:rPr>
      </w:pPr>
      <w:r>
        <w:rPr>
          <w:b/>
          <w:bCs/>
          <w:color w:val="000000"/>
          <w:sz w:val="23"/>
          <w:szCs w:val="23"/>
        </w:rPr>
        <w:lastRenderedPageBreak/>
        <w:tab/>
      </w:r>
      <w:r>
        <w:rPr>
          <w:i/>
          <w:iCs/>
          <w:color w:val="000000"/>
          <w:sz w:val="23"/>
          <w:szCs w:val="23"/>
        </w:rPr>
        <w:t xml:space="preserve">A motion was made by </w:t>
      </w:r>
      <w:r w:rsidR="00C118AC">
        <w:rPr>
          <w:i/>
          <w:iCs/>
          <w:color w:val="000000"/>
          <w:sz w:val="23"/>
          <w:szCs w:val="23"/>
        </w:rPr>
        <w:t>Tom</w:t>
      </w:r>
      <w:r>
        <w:rPr>
          <w:i/>
          <w:iCs/>
          <w:color w:val="000000"/>
          <w:sz w:val="23"/>
          <w:szCs w:val="23"/>
        </w:rPr>
        <w:t xml:space="preserve"> </w:t>
      </w:r>
      <w:r w:rsidR="00C118AC">
        <w:rPr>
          <w:i/>
          <w:iCs/>
          <w:color w:val="000000"/>
          <w:sz w:val="23"/>
          <w:szCs w:val="23"/>
        </w:rPr>
        <w:t>t</w:t>
      </w:r>
      <w:r>
        <w:rPr>
          <w:i/>
          <w:iCs/>
          <w:color w:val="000000"/>
          <w:sz w:val="23"/>
          <w:szCs w:val="23"/>
        </w:rPr>
        <w:t xml:space="preserve">o </w:t>
      </w:r>
      <w:r w:rsidR="00C118AC">
        <w:rPr>
          <w:i/>
          <w:iCs/>
          <w:color w:val="000000"/>
          <w:sz w:val="23"/>
          <w:szCs w:val="23"/>
        </w:rPr>
        <w:t xml:space="preserve">approve </w:t>
      </w:r>
      <w:r>
        <w:rPr>
          <w:i/>
          <w:iCs/>
          <w:color w:val="000000"/>
          <w:sz w:val="23"/>
          <w:szCs w:val="23"/>
        </w:rPr>
        <w:t xml:space="preserve">Bill Sande as an AIS Diver, </w:t>
      </w:r>
      <w:proofErr w:type="gramStart"/>
      <w:r w:rsidR="00394F34">
        <w:rPr>
          <w:i/>
          <w:iCs/>
          <w:color w:val="000000"/>
          <w:sz w:val="23"/>
          <w:szCs w:val="23"/>
        </w:rPr>
        <w:t>Seconded</w:t>
      </w:r>
      <w:proofErr w:type="gramEnd"/>
      <w:r>
        <w:rPr>
          <w:i/>
          <w:iCs/>
          <w:color w:val="000000"/>
          <w:sz w:val="23"/>
          <w:szCs w:val="23"/>
        </w:rPr>
        <w:t xml:space="preserve"> by </w:t>
      </w:r>
      <w:r w:rsidR="00C118AC">
        <w:rPr>
          <w:i/>
          <w:iCs/>
          <w:color w:val="000000"/>
          <w:sz w:val="23"/>
          <w:szCs w:val="23"/>
        </w:rPr>
        <w:t>Paul</w:t>
      </w:r>
      <w:r w:rsidR="00490F7E">
        <w:rPr>
          <w:i/>
          <w:iCs/>
          <w:color w:val="000000"/>
          <w:sz w:val="23"/>
          <w:szCs w:val="23"/>
        </w:rPr>
        <w:t>, motion passed</w:t>
      </w:r>
    </w:p>
    <w:p w14:paraId="40C5B5DD" w14:textId="429731B0" w:rsidR="00AE3F29" w:rsidRDefault="00394F34" w:rsidP="006650AD">
      <w:pPr>
        <w:tabs>
          <w:tab w:val="left" w:pos="450"/>
        </w:tabs>
        <w:rPr>
          <w:b/>
          <w:bCs/>
          <w:color w:val="000000"/>
          <w:sz w:val="23"/>
          <w:szCs w:val="23"/>
        </w:rPr>
      </w:pPr>
      <w:r>
        <w:rPr>
          <w:b/>
          <w:bCs/>
          <w:color w:val="000000"/>
          <w:sz w:val="23"/>
          <w:szCs w:val="23"/>
        </w:rPr>
        <w:tab/>
        <w:t xml:space="preserve">Approval </w:t>
      </w:r>
      <w:r w:rsidR="005C5607">
        <w:rPr>
          <w:b/>
          <w:bCs/>
          <w:color w:val="000000"/>
          <w:sz w:val="23"/>
          <w:szCs w:val="23"/>
        </w:rPr>
        <w:t>of appointing</w:t>
      </w:r>
      <w:r>
        <w:rPr>
          <w:b/>
          <w:bCs/>
          <w:color w:val="000000"/>
          <w:sz w:val="23"/>
          <w:szCs w:val="23"/>
        </w:rPr>
        <w:t xml:space="preserve"> Bill Sande to the AIS Committee</w:t>
      </w:r>
    </w:p>
    <w:p w14:paraId="619CFF2B" w14:textId="56026CAF" w:rsidR="00394F34" w:rsidRDefault="00394F34" w:rsidP="006650AD">
      <w:pPr>
        <w:tabs>
          <w:tab w:val="left" w:pos="450"/>
        </w:tabs>
        <w:rPr>
          <w:i/>
          <w:iCs/>
          <w:color w:val="000000"/>
          <w:sz w:val="23"/>
          <w:szCs w:val="23"/>
        </w:rPr>
      </w:pPr>
      <w:r>
        <w:rPr>
          <w:b/>
          <w:bCs/>
          <w:color w:val="000000"/>
          <w:sz w:val="23"/>
          <w:szCs w:val="23"/>
        </w:rPr>
        <w:tab/>
      </w:r>
      <w:r w:rsidR="00490F7E">
        <w:rPr>
          <w:i/>
          <w:iCs/>
          <w:color w:val="000000"/>
          <w:sz w:val="23"/>
          <w:szCs w:val="23"/>
        </w:rPr>
        <w:t>Town chairman Tom appointed Bill Sande to the AIS committee</w:t>
      </w:r>
    </w:p>
    <w:p w14:paraId="2CA82CE2" w14:textId="45E1E884" w:rsidR="00394F34" w:rsidRDefault="00FE181B" w:rsidP="006650AD">
      <w:pPr>
        <w:tabs>
          <w:tab w:val="left" w:pos="450"/>
        </w:tabs>
        <w:rPr>
          <w:b/>
          <w:bCs/>
          <w:color w:val="000000"/>
          <w:sz w:val="23"/>
          <w:szCs w:val="23"/>
        </w:rPr>
      </w:pPr>
      <w:r>
        <w:rPr>
          <w:b/>
          <w:bCs/>
          <w:color w:val="000000"/>
          <w:sz w:val="23"/>
          <w:szCs w:val="23"/>
        </w:rPr>
        <w:tab/>
      </w:r>
      <w:r w:rsidR="00F344BE">
        <w:rPr>
          <w:b/>
          <w:bCs/>
          <w:color w:val="000000"/>
          <w:sz w:val="23"/>
          <w:szCs w:val="23"/>
        </w:rPr>
        <w:t>Approval and signatures of contracts with Endangered Resource</w:t>
      </w:r>
      <w:r w:rsidR="005C5607">
        <w:rPr>
          <w:b/>
          <w:bCs/>
          <w:color w:val="000000"/>
          <w:sz w:val="23"/>
          <w:szCs w:val="23"/>
        </w:rPr>
        <w:t xml:space="preserve"> Services</w:t>
      </w:r>
    </w:p>
    <w:p w14:paraId="406B5627" w14:textId="0C45F43A" w:rsidR="005C5607" w:rsidRDefault="005C5607" w:rsidP="006650AD">
      <w:pPr>
        <w:tabs>
          <w:tab w:val="left" w:pos="450"/>
        </w:tabs>
        <w:rPr>
          <w:i/>
          <w:iCs/>
          <w:color w:val="000000"/>
          <w:sz w:val="23"/>
          <w:szCs w:val="23"/>
        </w:rPr>
      </w:pPr>
      <w:r>
        <w:rPr>
          <w:b/>
          <w:bCs/>
          <w:color w:val="000000"/>
          <w:sz w:val="23"/>
          <w:szCs w:val="23"/>
        </w:rPr>
        <w:tab/>
      </w:r>
      <w:r>
        <w:rPr>
          <w:i/>
          <w:iCs/>
          <w:color w:val="000000"/>
          <w:sz w:val="23"/>
          <w:szCs w:val="23"/>
        </w:rPr>
        <w:t xml:space="preserve">A motion was made by </w:t>
      </w:r>
      <w:r w:rsidR="00991C8F">
        <w:rPr>
          <w:i/>
          <w:iCs/>
          <w:color w:val="000000"/>
          <w:sz w:val="23"/>
          <w:szCs w:val="23"/>
        </w:rPr>
        <w:t>Tom</w:t>
      </w:r>
      <w:r>
        <w:rPr>
          <w:i/>
          <w:iCs/>
          <w:color w:val="000000"/>
          <w:sz w:val="23"/>
          <w:szCs w:val="23"/>
        </w:rPr>
        <w:t xml:space="preserve"> to</w:t>
      </w:r>
      <w:r w:rsidR="00E97C6E">
        <w:rPr>
          <w:i/>
          <w:iCs/>
          <w:color w:val="000000"/>
          <w:sz w:val="23"/>
          <w:szCs w:val="23"/>
        </w:rPr>
        <w:t xml:space="preserve"> the board asking for permission to </w:t>
      </w:r>
      <w:r w:rsidR="002950AB">
        <w:rPr>
          <w:i/>
          <w:iCs/>
          <w:color w:val="000000"/>
          <w:sz w:val="23"/>
          <w:szCs w:val="23"/>
        </w:rPr>
        <w:t>sign</w:t>
      </w:r>
      <w:r>
        <w:rPr>
          <w:i/>
          <w:iCs/>
          <w:color w:val="000000"/>
          <w:sz w:val="23"/>
          <w:szCs w:val="23"/>
        </w:rPr>
        <w:t xml:space="preserve"> the contracts with Endangered Resource Services, </w:t>
      </w:r>
      <w:r w:rsidR="002950AB">
        <w:rPr>
          <w:i/>
          <w:iCs/>
          <w:color w:val="000000"/>
          <w:sz w:val="23"/>
          <w:szCs w:val="23"/>
        </w:rPr>
        <w:t>roll call vote all voting yes,</w:t>
      </w:r>
      <w:r w:rsidR="00892DB5">
        <w:rPr>
          <w:i/>
          <w:iCs/>
          <w:color w:val="000000"/>
          <w:sz w:val="23"/>
          <w:szCs w:val="23"/>
        </w:rPr>
        <w:t xml:space="preserve"> motion passed</w:t>
      </w:r>
    </w:p>
    <w:p w14:paraId="0E9B2B03" w14:textId="3B174C10" w:rsidR="00FE181B" w:rsidRDefault="00C74C53" w:rsidP="006650AD">
      <w:pPr>
        <w:tabs>
          <w:tab w:val="left" w:pos="450"/>
        </w:tabs>
        <w:rPr>
          <w:rFonts w:asciiTheme="minorHAnsi" w:hAnsiTheme="minorHAnsi" w:cstheme="minorHAnsi"/>
          <w:b/>
          <w:bCs/>
          <w:sz w:val="23"/>
          <w:szCs w:val="23"/>
        </w:rPr>
      </w:pPr>
      <w:r>
        <w:rPr>
          <w:i/>
          <w:iCs/>
          <w:color w:val="000000"/>
          <w:sz w:val="23"/>
          <w:szCs w:val="23"/>
        </w:rPr>
        <w:tab/>
      </w:r>
      <w:r w:rsidRPr="00C74C53">
        <w:rPr>
          <w:rFonts w:asciiTheme="minorHAnsi" w:hAnsiTheme="minorHAnsi" w:cstheme="minorHAnsi"/>
          <w:b/>
          <w:bCs/>
          <w:sz w:val="23"/>
          <w:szCs w:val="23"/>
        </w:rPr>
        <w:t xml:space="preserve">Approval </w:t>
      </w:r>
      <w:proofErr w:type="gramStart"/>
      <w:r w:rsidRPr="00C74C53">
        <w:rPr>
          <w:rFonts w:asciiTheme="minorHAnsi" w:hAnsiTheme="minorHAnsi" w:cstheme="minorHAnsi"/>
          <w:b/>
          <w:bCs/>
          <w:sz w:val="23"/>
          <w:szCs w:val="23"/>
        </w:rPr>
        <w:t>to contract</w:t>
      </w:r>
      <w:proofErr w:type="gramEnd"/>
      <w:r w:rsidRPr="00C74C53">
        <w:rPr>
          <w:rFonts w:asciiTheme="minorHAnsi" w:hAnsiTheme="minorHAnsi" w:cstheme="minorHAnsi"/>
          <w:b/>
          <w:bCs/>
          <w:sz w:val="23"/>
          <w:szCs w:val="23"/>
        </w:rPr>
        <w:t xml:space="preserve"> with Northwest Regional Planning Commission to complete application process for the DNR Surface Water Grants and for consultant services in connection with the DNR Surface Water Grants</w:t>
      </w:r>
    </w:p>
    <w:p w14:paraId="3F506A9F" w14:textId="73FAB8B5" w:rsidR="00C74C53" w:rsidRPr="00C74C53" w:rsidRDefault="00C74C53" w:rsidP="006650AD">
      <w:pPr>
        <w:tabs>
          <w:tab w:val="left" w:pos="450"/>
        </w:tabs>
        <w:rPr>
          <w:i/>
          <w:iCs/>
          <w:color w:val="000000"/>
          <w:sz w:val="23"/>
          <w:szCs w:val="23"/>
        </w:rPr>
      </w:pPr>
      <w:r>
        <w:rPr>
          <w:rFonts w:asciiTheme="minorHAnsi" w:hAnsiTheme="minorHAnsi" w:cstheme="minorHAnsi"/>
          <w:b/>
          <w:bCs/>
          <w:sz w:val="23"/>
          <w:szCs w:val="23"/>
        </w:rPr>
        <w:tab/>
      </w:r>
      <w:r w:rsidRPr="00C74C53">
        <w:rPr>
          <w:rFonts w:asciiTheme="minorHAnsi" w:hAnsiTheme="minorHAnsi" w:cstheme="minorHAnsi"/>
          <w:i/>
          <w:iCs/>
          <w:sz w:val="23"/>
          <w:szCs w:val="23"/>
        </w:rPr>
        <w:t xml:space="preserve">A motion was made by </w:t>
      </w:r>
      <w:r w:rsidR="00892DB5">
        <w:rPr>
          <w:rFonts w:asciiTheme="minorHAnsi" w:hAnsiTheme="minorHAnsi" w:cstheme="minorHAnsi"/>
          <w:i/>
          <w:iCs/>
          <w:sz w:val="23"/>
          <w:szCs w:val="23"/>
        </w:rPr>
        <w:t>Tom</w:t>
      </w:r>
      <w:r>
        <w:rPr>
          <w:rFonts w:asciiTheme="minorHAnsi" w:hAnsiTheme="minorHAnsi" w:cstheme="minorHAnsi"/>
          <w:i/>
          <w:iCs/>
          <w:sz w:val="23"/>
          <w:szCs w:val="23"/>
        </w:rPr>
        <w:t xml:space="preserve"> to </w:t>
      </w:r>
      <w:r w:rsidR="00CF21C2">
        <w:rPr>
          <w:rFonts w:asciiTheme="minorHAnsi" w:hAnsiTheme="minorHAnsi" w:cstheme="minorHAnsi"/>
          <w:i/>
          <w:iCs/>
          <w:sz w:val="23"/>
          <w:szCs w:val="23"/>
        </w:rPr>
        <w:t xml:space="preserve">complete the application process with </w:t>
      </w:r>
      <w:r w:rsidR="00CE6B97">
        <w:rPr>
          <w:rFonts w:asciiTheme="minorHAnsi" w:hAnsiTheme="minorHAnsi" w:cstheme="minorHAnsi"/>
          <w:i/>
          <w:iCs/>
          <w:sz w:val="23"/>
          <w:szCs w:val="23"/>
        </w:rPr>
        <w:t xml:space="preserve">Northwest Regional Planning </w:t>
      </w:r>
      <w:r w:rsidR="008E6A77">
        <w:rPr>
          <w:rFonts w:asciiTheme="minorHAnsi" w:hAnsiTheme="minorHAnsi" w:cstheme="minorHAnsi"/>
          <w:i/>
          <w:iCs/>
          <w:sz w:val="23"/>
          <w:szCs w:val="23"/>
        </w:rPr>
        <w:t>Commission</w:t>
      </w:r>
      <w:r w:rsidR="00CE6B97">
        <w:rPr>
          <w:rFonts w:asciiTheme="minorHAnsi" w:hAnsiTheme="minorHAnsi" w:cstheme="minorHAnsi"/>
          <w:i/>
          <w:iCs/>
          <w:sz w:val="23"/>
          <w:szCs w:val="23"/>
        </w:rPr>
        <w:t xml:space="preserve">, seconded by </w:t>
      </w:r>
      <w:r w:rsidR="00CF21C2">
        <w:rPr>
          <w:rFonts w:asciiTheme="minorHAnsi" w:hAnsiTheme="minorHAnsi" w:cstheme="minorHAnsi"/>
          <w:i/>
          <w:iCs/>
          <w:sz w:val="23"/>
          <w:szCs w:val="23"/>
        </w:rPr>
        <w:t>Eric, motion passed</w:t>
      </w:r>
    </w:p>
    <w:p w14:paraId="26D2EB38" w14:textId="4A8E7E9E" w:rsidR="00BE1BB9" w:rsidRDefault="00BE1BB9" w:rsidP="006650AD">
      <w:pPr>
        <w:tabs>
          <w:tab w:val="left" w:pos="450"/>
        </w:tabs>
        <w:rPr>
          <w:b/>
          <w:bCs/>
          <w:color w:val="000000"/>
          <w:sz w:val="23"/>
          <w:szCs w:val="23"/>
        </w:rPr>
      </w:pPr>
      <w:r w:rsidRPr="00AE3F29">
        <w:rPr>
          <w:b/>
          <w:bCs/>
          <w:color w:val="000000"/>
          <w:sz w:val="23"/>
          <w:szCs w:val="23"/>
        </w:rPr>
        <w:t>Parks and rec</w:t>
      </w:r>
      <w:r w:rsidR="0093181E">
        <w:rPr>
          <w:b/>
          <w:bCs/>
          <w:color w:val="000000"/>
          <w:sz w:val="23"/>
          <w:szCs w:val="23"/>
        </w:rPr>
        <w:t>- Blair</w:t>
      </w:r>
    </w:p>
    <w:p w14:paraId="2473D601" w14:textId="1ACCFDF8" w:rsidR="0093181E" w:rsidRDefault="00EA0CB0" w:rsidP="006650AD">
      <w:pPr>
        <w:tabs>
          <w:tab w:val="left" w:pos="450"/>
        </w:tabs>
        <w:rPr>
          <w:color w:val="000000"/>
          <w:sz w:val="23"/>
          <w:szCs w:val="23"/>
        </w:rPr>
      </w:pPr>
      <w:r>
        <w:rPr>
          <w:color w:val="000000"/>
          <w:sz w:val="23"/>
          <w:szCs w:val="23"/>
        </w:rPr>
        <w:t xml:space="preserve">Report that </w:t>
      </w:r>
      <w:r w:rsidR="00FA4E8D">
        <w:rPr>
          <w:color w:val="000000"/>
          <w:sz w:val="23"/>
          <w:szCs w:val="23"/>
        </w:rPr>
        <w:t>signage</w:t>
      </w:r>
      <w:r w:rsidR="00F95EDE">
        <w:rPr>
          <w:color w:val="000000"/>
          <w:sz w:val="23"/>
          <w:szCs w:val="23"/>
        </w:rPr>
        <w:t xml:space="preserve"> is being discussed for </w:t>
      </w:r>
      <w:r w:rsidR="00FA4E8D">
        <w:rPr>
          <w:color w:val="000000"/>
          <w:sz w:val="23"/>
          <w:szCs w:val="23"/>
        </w:rPr>
        <w:t>the whole park</w:t>
      </w:r>
      <w:r w:rsidR="006777D3">
        <w:rPr>
          <w:color w:val="000000"/>
          <w:sz w:val="23"/>
          <w:szCs w:val="23"/>
        </w:rPr>
        <w:t>, ski trails and snowshoe trails. Working on the entrance of the town park and memorial garden</w:t>
      </w:r>
      <w:r w:rsidR="003C55B7">
        <w:rPr>
          <w:color w:val="000000"/>
          <w:sz w:val="23"/>
          <w:szCs w:val="23"/>
        </w:rPr>
        <w:t>.</w:t>
      </w:r>
    </w:p>
    <w:p w14:paraId="17DBBF52" w14:textId="77777777" w:rsidR="00D52C5E" w:rsidRDefault="00D52C5E" w:rsidP="00D52C5E">
      <w:pPr>
        <w:pStyle w:val="Default"/>
        <w:spacing w:after="22"/>
        <w:rPr>
          <w:rFonts w:asciiTheme="minorHAnsi" w:hAnsiTheme="minorHAnsi" w:cstheme="minorHAnsi"/>
          <w:b/>
          <w:bCs/>
          <w:sz w:val="23"/>
          <w:szCs w:val="23"/>
        </w:rPr>
      </w:pPr>
      <w:r>
        <w:rPr>
          <w:rFonts w:asciiTheme="minorHAnsi" w:hAnsiTheme="minorHAnsi" w:cstheme="minorHAnsi"/>
          <w:b/>
          <w:bCs/>
          <w:sz w:val="23"/>
          <w:szCs w:val="23"/>
        </w:rPr>
        <w:t>Roads and right of way</w:t>
      </w:r>
    </w:p>
    <w:p w14:paraId="64477984" w14:textId="77777777" w:rsidR="00D52C5E" w:rsidRDefault="00D52C5E" w:rsidP="00D52C5E">
      <w:pPr>
        <w:pStyle w:val="Default"/>
        <w:spacing w:after="22"/>
        <w:rPr>
          <w:rFonts w:asciiTheme="minorHAnsi" w:hAnsiTheme="minorHAnsi" w:cstheme="minorHAnsi"/>
          <w:sz w:val="23"/>
          <w:szCs w:val="23"/>
        </w:rPr>
      </w:pPr>
      <w:r>
        <w:rPr>
          <w:rFonts w:asciiTheme="minorHAnsi" w:hAnsiTheme="minorHAnsi" w:cstheme="minorHAnsi"/>
          <w:sz w:val="23"/>
          <w:szCs w:val="23"/>
        </w:rPr>
        <w:t>No update</w:t>
      </w:r>
    </w:p>
    <w:p w14:paraId="250D96CB" w14:textId="77777777" w:rsidR="00D52C5E" w:rsidRDefault="00D52C5E" w:rsidP="00D52C5E">
      <w:pPr>
        <w:pStyle w:val="Default"/>
        <w:spacing w:after="22"/>
        <w:rPr>
          <w:rFonts w:asciiTheme="minorHAnsi" w:hAnsiTheme="minorHAnsi" w:cstheme="minorHAnsi"/>
          <w:b/>
          <w:bCs/>
          <w:sz w:val="23"/>
          <w:szCs w:val="23"/>
        </w:rPr>
      </w:pPr>
      <w:r w:rsidRPr="00624D71">
        <w:rPr>
          <w:rFonts w:asciiTheme="minorHAnsi" w:hAnsiTheme="minorHAnsi" w:cstheme="minorHAnsi"/>
          <w:b/>
          <w:bCs/>
          <w:sz w:val="23"/>
          <w:szCs w:val="23"/>
        </w:rPr>
        <w:t>Building committee</w:t>
      </w:r>
      <w:r>
        <w:rPr>
          <w:rFonts w:asciiTheme="minorHAnsi" w:hAnsiTheme="minorHAnsi" w:cstheme="minorHAnsi"/>
          <w:b/>
          <w:bCs/>
          <w:sz w:val="23"/>
          <w:szCs w:val="23"/>
        </w:rPr>
        <w:t>- Paul</w:t>
      </w:r>
    </w:p>
    <w:p w14:paraId="155EBB6C" w14:textId="77777777" w:rsidR="00D52C5E" w:rsidRDefault="00D52C5E" w:rsidP="00D52C5E">
      <w:pPr>
        <w:pStyle w:val="Default"/>
        <w:spacing w:after="22"/>
        <w:rPr>
          <w:rFonts w:asciiTheme="minorHAnsi" w:hAnsiTheme="minorHAnsi" w:cstheme="minorHAnsi"/>
          <w:sz w:val="23"/>
          <w:szCs w:val="23"/>
        </w:rPr>
      </w:pPr>
      <w:r>
        <w:rPr>
          <w:rFonts w:asciiTheme="minorHAnsi" w:hAnsiTheme="minorHAnsi" w:cstheme="minorHAnsi"/>
          <w:sz w:val="23"/>
          <w:szCs w:val="23"/>
        </w:rPr>
        <w:t>Met and discussed storage options and the building was tested for asepsis, negative results.</w:t>
      </w:r>
    </w:p>
    <w:p w14:paraId="65201E91" w14:textId="386B9E9B" w:rsidR="004D34D2" w:rsidRPr="00AE3F29" w:rsidRDefault="004D34D2" w:rsidP="009D1811">
      <w:pPr>
        <w:tabs>
          <w:tab w:val="left" w:pos="450"/>
        </w:tabs>
        <w:rPr>
          <w:rFonts w:ascii="Helvetica" w:hAnsi="Helvetica" w:cs="Helvetica"/>
          <w:color w:val="232333"/>
          <w:sz w:val="23"/>
          <w:szCs w:val="23"/>
        </w:rPr>
      </w:pPr>
      <w:r w:rsidRPr="00AE3F29">
        <w:rPr>
          <w:rFonts w:asciiTheme="minorHAnsi" w:hAnsiTheme="minorHAnsi" w:cstheme="minorHAnsi"/>
          <w:b/>
          <w:bCs/>
          <w:sz w:val="23"/>
          <w:szCs w:val="23"/>
        </w:rPr>
        <w:t xml:space="preserve">TOB Department Head Reports: </w:t>
      </w:r>
    </w:p>
    <w:p w14:paraId="6B6EBEDC" w14:textId="28CF677E" w:rsidR="00295C7F" w:rsidRDefault="004D34D2" w:rsidP="009D1811">
      <w:pPr>
        <w:pStyle w:val="Default"/>
        <w:spacing w:after="22"/>
        <w:ind w:firstLine="270"/>
        <w:rPr>
          <w:rFonts w:asciiTheme="minorHAnsi" w:hAnsiTheme="minorHAnsi" w:cstheme="minorHAnsi"/>
          <w:sz w:val="23"/>
          <w:szCs w:val="23"/>
        </w:rPr>
      </w:pPr>
      <w:r w:rsidRPr="00AE3F29">
        <w:rPr>
          <w:rFonts w:asciiTheme="minorHAnsi" w:hAnsiTheme="minorHAnsi" w:cstheme="minorHAnsi"/>
          <w:b/>
          <w:sz w:val="23"/>
          <w:szCs w:val="23"/>
        </w:rPr>
        <w:t xml:space="preserve">Highway Department </w:t>
      </w:r>
      <w:r w:rsidRPr="00AE3F29">
        <w:rPr>
          <w:rFonts w:asciiTheme="minorHAnsi" w:hAnsiTheme="minorHAnsi" w:cstheme="minorHAnsi"/>
          <w:sz w:val="23"/>
          <w:szCs w:val="23"/>
        </w:rPr>
        <w:t>–</w:t>
      </w:r>
      <w:r w:rsidR="003048D6" w:rsidRPr="00AE3F29">
        <w:rPr>
          <w:rFonts w:asciiTheme="minorHAnsi" w:hAnsiTheme="minorHAnsi" w:cstheme="minorHAnsi"/>
          <w:sz w:val="23"/>
          <w:szCs w:val="23"/>
        </w:rPr>
        <w:t xml:space="preserve"> Mo</w:t>
      </w:r>
      <w:r w:rsidR="0003643C" w:rsidRPr="00AE3F29">
        <w:rPr>
          <w:rFonts w:asciiTheme="minorHAnsi" w:hAnsiTheme="minorHAnsi" w:cstheme="minorHAnsi"/>
          <w:sz w:val="23"/>
          <w:szCs w:val="23"/>
        </w:rPr>
        <w:t>nthly Roads Report</w:t>
      </w:r>
      <w:r w:rsidR="00AE2362" w:rsidRPr="00AE3F29">
        <w:rPr>
          <w:rFonts w:asciiTheme="minorHAnsi" w:hAnsiTheme="minorHAnsi" w:cstheme="minorHAnsi"/>
          <w:sz w:val="23"/>
          <w:szCs w:val="23"/>
        </w:rPr>
        <w:t>-Jeff Jordheim</w:t>
      </w:r>
    </w:p>
    <w:p w14:paraId="281A4C13" w14:textId="77777777" w:rsidR="005C3579" w:rsidRDefault="005C3579" w:rsidP="005C3579">
      <w:r>
        <w:t>Equipment: Nothing to report, except # 50</w:t>
      </w:r>
    </w:p>
    <w:p w14:paraId="5B224DB3" w14:textId="77777777" w:rsidR="005C3579" w:rsidRDefault="005C3579" w:rsidP="005C3579">
      <w:r>
        <w:t>Buildings: The building committee has met this past Wednesday to view the highway garage.   Generator has been ordered for the Town Hall and Clerks Office.</w:t>
      </w:r>
    </w:p>
    <w:p w14:paraId="32092EC0" w14:textId="0852A86B" w:rsidR="005C3579" w:rsidRDefault="005C3579" w:rsidP="005C3579">
      <w:r>
        <w:t xml:space="preserve">Roads: Ellison/Moore Intersection is complete other than some new signage that is on order. Barnes Road snow Xing has been repaired as well. Mowing started on the east side of town. Then move south and return up the west side of the town.  Grading will continue, residents be aware of the moving operation of the grader. Allow plenty of room. </w:t>
      </w:r>
      <w:r w:rsidR="003C55B7">
        <w:t>Mailboxes:</w:t>
      </w:r>
      <w:r>
        <w:t xml:space="preserve"> I am seeing residents installing them incorrectly. Either </w:t>
      </w:r>
      <w:proofErr w:type="spellStart"/>
      <w:r>
        <w:t>to</w:t>
      </w:r>
      <w:proofErr w:type="spellEnd"/>
      <w:r>
        <w:t xml:space="preserve"> close to the road or not at the proper height. As well as the post or framing being </w:t>
      </w:r>
      <w:proofErr w:type="spellStart"/>
      <w:r>
        <w:t>to</w:t>
      </w:r>
      <w:proofErr w:type="spellEnd"/>
      <w:r>
        <w:t xml:space="preserve"> big (heavy). It is the homeowner’s responsibility to have them installed correctly. The homeowner can be held liable if struck by </w:t>
      </w:r>
      <w:proofErr w:type="spellStart"/>
      <w:proofErr w:type="gramStart"/>
      <w:r>
        <w:t>a</w:t>
      </w:r>
      <w:proofErr w:type="spellEnd"/>
      <w:proofErr w:type="gramEnd"/>
      <w:r>
        <w:t xml:space="preserve"> auto and did break away or move properly when it is hit. </w:t>
      </w:r>
    </w:p>
    <w:p w14:paraId="069A6F77" w14:textId="77777777" w:rsidR="005C3579" w:rsidRDefault="005C3579" w:rsidP="005C3579">
      <w:r>
        <w:t>Parks: Playground equipment has been demoed and hauled away. There is three pieces of plastic that was not thrown. If any resident has a use. Contact Jeff at the garage.  The swim dock has been through the garage for minor repair and is ready to be placed at TLP.  Will need volunteers for the placement.</w:t>
      </w:r>
    </w:p>
    <w:p w14:paraId="02BD33C2" w14:textId="77777777" w:rsidR="005C3579" w:rsidRDefault="005C3579" w:rsidP="005C3579">
      <w:r>
        <w:t xml:space="preserve">Transfer Site: The passes have arrived and are available at the </w:t>
      </w:r>
      <w:proofErr w:type="spellStart"/>
      <w:proofErr w:type="gramStart"/>
      <w:r>
        <w:t>clerks</w:t>
      </w:r>
      <w:proofErr w:type="spellEnd"/>
      <w:proofErr w:type="gramEnd"/>
      <w:r>
        <w:t xml:space="preserve"> office as well at the transfer site.</w:t>
      </w:r>
    </w:p>
    <w:p w14:paraId="57FA43FF" w14:textId="571A5C30" w:rsidR="00CF3550" w:rsidRDefault="00CF3550" w:rsidP="004037A5">
      <w:pPr>
        <w:pStyle w:val="Default"/>
        <w:spacing w:after="22"/>
        <w:rPr>
          <w:rFonts w:asciiTheme="minorHAnsi" w:hAnsiTheme="minorHAnsi" w:cstheme="minorHAnsi"/>
          <w:b/>
          <w:bCs/>
          <w:sz w:val="23"/>
          <w:szCs w:val="23"/>
        </w:rPr>
      </w:pPr>
      <w:r w:rsidRPr="00D52C5E">
        <w:rPr>
          <w:rFonts w:asciiTheme="minorHAnsi" w:hAnsiTheme="minorHAnsi" w:cstheme="minorHAnsi"/>
          <w:b/>
          <w:bCs/>
          <w:sz w:val="23"/>
          <w:szCs w:val="23"/>
        </w:rPr>
        <w:t>L-Rip discussion</w:t>
      </w:r>
    </w:p>
    <w:p w14:paraId="3BEA162C" w14:textId="5909D582" w:rsidR="00D52C5E" w:rsidRPr="009F7A34" w:rsidRDefault="009F7A34" w:rsidP="004037A5">
      <w:pPr>
        <w:pStyle w:val="Default"/>
        <w:spacing w:after="22"/>
        <w:rPr>
          <w:rFonts w:asciiTheme="minorHAnsi" w:hAnsiTheme="minorHAnsi" w:cstheme="minorHAnsi"/>
          <w:sz w:val="23"/>
          <w:szCs w:val="23"/>
        </w:rPr>
      </w:pPr>
      <w:r w:rsidRPr="009F7A34">
        <w:rPr>
          <w:rFonts w:asciiTheme="minorHAnsi" w:hAnsiTheme="minorHAnsi" w:cstheme="minorHAnsi"/>
          <w:sz w:val="23"/>
          <w:szCs w:val="23"/>
        </w:rPr>
        <w:t>Discussion on</w:t>
      </w:r>
      <w:r>
        <w:rPr>
          <w:rFonts w:asciiTheme="minorHAnsi" w:hAnsiTheme="minorHAnsi" w:cstheme="minorHAnsi"/>
          <w:sz w:val="23"/>
          <w:szCs w:val="23"/>
        </w:rPr>
        <w:t xml:space="preserve"> L-Rip plan and proposing</w:t>
      </w:r>
      <w:r w:rsidR="008A3AE8">
        <w:rPr>
          <w:rFonts w:asciiTheme="minorHAnsi" w:hAnsiTheme="minorHAnsi" w:cstheme="minorHAnsi"/>
          <w:sz w:val="23"/>
          <w:szCs w:val="23"/>
        </w:rPr>
        <w:t xml:space="preserve"> Hwy 27 </w:t>
      </w:r>
      <w:r w:rsidR="001E4A46">
        <w:rPr>
          <w:rFonts w:asciiTheme="minorHAnsi" w:hAnsiTheme="minorHAnsi" w:cstheme="minorHAnsi"/>
          <w:sz w:val="23"/>
          <w:szCs w:val="23"/>
        </w:rPr>
        <w:t>and Lake</w:t>
      </w:r>
      <w:r w:rsidR="008A3AE8">
        <w:rPr>
          <w:rFonts w:asciiTheme="minorHAnsi" w:hAnsiTheme="minorHAnsi" w:cstheme="minorHAnsi"/>
          <w:sz w:val="23"/>
          <w:szCs w:val="23"/>
        </w:rPr>
        <w:t xml:space="preserve"> Rd. all the way to the bridge and including the bridge</w:t>
      </w:r>
      <w:r w:rsidR="001E4A46">
        <w:rPr>
          <w:rFonts w:asciiTheme="minorHAnsi" w:hAnsiTheme="minorHAnsi" w:cstheme="minorHAnsi"/>
          <w:sz w:val="23"/>
          <w:szCs w:val="23"/>
        </w:rPr>
        <w:t>.</w:t>
      </w:r>
      <w:r w:rsidR="008A3AE8">
        <w:rPr>
          <w:rFonts w:asciiTheme="minorHAnsi" w:hAnsiTheme="minorHAnsi" w:cstheme="minorHAnsi"/>
          <w:sz w:val="23"/>
          <w:szCs w:val="23"/>
        </w:rPr>
        <w:t xml:space="preserve"> </w:t>
      </w:r>
      <w:r w:rsidR="001E4A46">
        <w:rPr>
          <w:rFonts w:asciiTheme="minorHAnsi" w:hAnsiTheme="minorHAnsi" w:cstheme="minorHAnsi"/>
          <w:sz w:val="23"/>
          <w:szCs w:val="23"/>
        </w:rPr>
        <w:t xml:space="preserve"> South Shore Bridge is still up for discussion and may be presented as a second L-Rip project</w:t>
      </w:r>
    </w:p>
    <w:p w14:paraId="26B6D928" w14:textId="719F48B7" w:rsidR="005361D3" w:rsidRDefault="00692B5A" w:rsidP="004037A5">
      <w:pPr>
        <w:pStyle w:val="Default"/>
        <w:spacing w:after="22"/>
        <w:rPr>
          <w:rFonts w:asciiTheme="minorHAnsi" w:hAnsiTheme="minorHAnsi" w:cstheme="minorHAnsi"/>
          <w:b/>
          <w:bCs/>
          <w:sz w:val="23"/>
          <w:szCs w:val="23"/>
        </w:rPr>
      </w:pPr>
      <w:r w:rsidRPr="00692B5A">
        <w:rPr>
          <w:rFonts w:asciiTheme="minorHAnsi" w:hAnsiTheme="minorHAnsi" w:cstheme="minorHAnsi"/>
          <w:b/>
          <w:bCs/>
          <w:sz w:val="23"/>
          <w:szCs w:val="23"/>
        </w:rPr>
        <w:t xml:space="preserve">Discuss/Approve triple chip seal of Point of Pines rd., double chip seal west </w:t>
      </w:r>
      <w:proofErr w:type="gramStart"/>
      <w:r w:rsidRPr="00692B5A">
        <w:rPr>
          <w:rFonts w:asciiTheme="minorHAnsi" w:hAnsiTheme="minorHAnsi" w:cstheme="minorHAnsi"/>
          <w:b/>
          <w:bCs/>
          <w:sz w:val="23"/>
          <w:szCs w:val="23"/>
        </w:rPr>
        <w:t>end</w:t>
      </w:r>
      <w:proofErr w:type="gramEnd"/>
      <w:r w:rsidRPr="00692B5A">
        <w:rPr>
          <w:rFonts w:asciiTheme="minorHAnsi" w:hAnsiTheme="minorHAnsi" w:cstheme="minorHAnsi"/>
          <w:b/>
          <w:bCs/>
          <w:sz w:val="23"/>
          <w:szCs w:val="23"/>
        </w:rPr>
        <w:t xml:space="preserve"> of Ellison Lake rd</w:t>
      </w:r>
      <w:r>
        <w:rPr>
          <w:rFonts w:asciiTheme="minorHAnsi" w:hAnsiTheme="minorHAnsi" w:cstheme="minorHAnsi"/>
          <w:b/>
          <w:bCs/>
          <w:sz w:val="23"/>
          <w:szCs w:val="23"/>
        </w:rPr>
        <w:t>.</w:t>
      </w:r>
      <w:r w:rsidR="0079535F">
        <w:rPr>
          <w:rFonts w:asciiTheme="minorHAnsi" w:hAnsiTheme="minorHAnsi" w:cstheme="minorHAnsi"/>
          <w:b/>
          <w:bCs/>
          <w:sz w:val="23"/>
          <w:szCs w:val="23"/>
        </w:rPr>
        <w:t xml:space="preserve"> and Fahner rd.</w:t>
      </w:r>
    </w:p>
    <w:p w14:paraId="1CB8EA3F" w14:textId="4AE698B6" w:rsidR="00692B5A" w:rsidRDefault="00692B5A" w:rsidP="00692B5A">
      <w:pPr>
        <w:rPr>
          <w:rFonts w:asciiTheme="minorHAnsi" w:hAnsiTheme="minorHAnsi" w:cstheme="minorHAnsi"/>
          <w:i/>
          <w:iCs/>
          <w:sz w:val="23"/>
          <w:szCs w:val="23"/>
        </w:rPr>
      </w:pPr>
      <w:r>
        <w:rPr>
          <w:rFonts w:asciiTheme="minorHAnsi" w:hAnsiTheme="minorHAnsi" w:cstheme="minorHAnsi"/>
          <w:b/>
          <w:bCs/>
          <w:sz w:val="23"/>
          <w:szCs w:val="23"/>
        </w:rPr>
        <w:tab/>
      </w:r>
      <w:r w:rsidRPr="00AE3F29">
        <w:rPr>
          <w:rFonts w:asciiTheme="minorHAnsi" w:hAnsiTheme="minorHAnsi" w:cstheme="minorHAnsi"/>
          <w:i/>
          <w:iCs/>
          <w:sz w:val="23"/>
          <w:szCs w:val="23"/>
        </w:rPr>
        <w:t>A motion was made by</w:t>
      </w:r>
      <w:r w:rsidR="00FC3582">
        <w:rPr>
          <w:rFonts w:asciiTheme="minorHAnsi" w:hAnsiTheme="minorHAnsi" w:cstheme="minorHAnsi"/>
          <w:i/>
          <w:iCs/>
          <w:sz w:val="23"/>
          <w:szCs w:val="23"/>
        </w:rPr>
        <w:t xml:space="preserve"> Tom</w:t>
      </w:r>
      <w:r w:rsidRPr="00AE3F29">
        <w:rPr>
          <w:rFonts w:asciiTheme="minorHAnsi" w:hAnsiTheme="minorHAnsi" w:cstheme="minorHAnsi"/>
          <w:i/>
          <w:iCs/>
          <w:sz w:val="23"/>
          <w:szCs w:val="23"/>
        </w:rPr>
        <w:t xml:space="preserve"> to </w:t>
      </w:r>
      <w:r w:rsidR="00FC3582">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w:t>
      </w:r>
      <w:r>
        <w:rPr>
          <w:rFonts w:asciiTheme="minorHAnsi" w:hAnsiTheme="minorHAnsi" w:cstheme="minorHAnsi"/>
          <w:i/>
          <w:iCs/>
          <w:sz w:val="23"/>
          <w:szCs w:val="23"/>
        </w:rPr>
        <w:t>chip seal</w:t>
      </w:r>
      <w:r w:rsidR="003C048C">
        <w:rPr>
          <w:rFonts w:asciiTheme="minorHAnsi" w:hAnsiTheme="minorHAnsi" w:cstheme="minorHAnsi"/>
          <w:i/>
          <w:iCs/>
          <w:sz w:val="23"/>
          <w:szCs w:val="23"/>
        </w:rPr>
        <w:t xml:space="preserve"> of point of pines rd. and Ellison Lake rd.</w:t>
      </w:r>
      <w:r w:rsidR="0079535F">
        <w:rPr>
          <w:rFonts w:asciiTheme="minorHAnsi" w:hAnsiTheme="minorHAnsi" w:cstheme="minorHAnsi"/>
          <w:i/>
          <w:iCs/>
          <w:sz w:val="23"/>
          <w:szCs w:val="23"/>
        </w:rPr>
        <w:t xml:space="preserve"> and </w:t>
      </w:r>
      <w:r w:rsidR="00FC3582">
        <w:rPr>
          <w:rFonts w:asciiTheme="minorHAnsi" w:hAnsiTheme="minorHAnsi" w:cstheme="minorHAnsi"/>
          <w:i/>
          <w:iCs/>
          <w:sz w:val="23"/>
          <w:szCs w:val="23"/>
        </w:rPr>
        <w:t>F</w:t>
      </w:r>
      <w:r w:rsidR="0079535F">
        <w:rPr>
          <w:rFonts w:asciiTheme="minorHAnsi" w:hAnsiTheme="minorHAnsi" w:cstheme="minorHAnsi"/>
          <w:i/>
          <w:iCs/>
          <w:sz w:val="23"/>
          <w:szCs w:val="23"/>
        </w:rPr>
        <w:t>ahner Rd.</w:t>
      </w:r>
      <w:r w:rsidRPr="00AE3F29">
        <w:rPr>
          <w:rFonts w:asciiTheme="minorHAnsi" w:hAnsiTheme="minorHAnsi" w:cstheme="minorHAnsi"/>
          <w:i/>
          <w:iCs/>
          <w:sz w:val="23"/>
          <w:szCs w:val="23"/>
        </w:rPr>
        <w:t xml:space="preserve">, seconded by </w:t>
      </w:r>
      <w:r w:rsidR="006B593E">
        <w:rPr>
          <w:rFonts w:asciiTheme="minorHAnsi" w:hAnsiTheme="minorHAnsi" w:cstheme="minorHAnsi"/>
          <w:i/>
          <w:iCs/>
          <w:sz w:val="23"/>
          <w:szCs w:val="23"/>
        </w:rPr>
        <w:t>Jeff</w:t>
      </w:r>
      <w:r w:rsidRPr="00AE3F29">
        <w:rPr>
          <w:rFonts w:asciiTheme="minorHAnsi" w:hAnsiTheme="minorHAnsi" w:cstheme="minorHAnsi"/>
          <w:i/>
          <w:iCs/>
          <w:sz w:val="23"/>
          <w:szCs w:val="23"/>
        </w:rPr>
        <w:t>.</w:t>
      </w:r>
    </w:p>
    <w:p w14:paraId="3B1E0754" w14:textId="35E1A8E4" w:rsidR="00692B5A" w:rsidRDefault="0042378C" w:rsidP="004037A5">
      <w:pPr>
        <w:pStyle w:val="Default"/>
        <w:spacing w:after="22"/>
        <w:rPr>
          <w:rFonts w:asciiTheme="minorHAnsi" w:hAnsiTheme="minorHAnsi" w:cstheme="minorHAnsi"/>
          <w:b/>
          <w:bCs/>
          <w:sz w:val="23"/>
          <w:szCs w:val="23"/>
        </w:rPr>
      </w:pPr>
      <w:r w:rsidRPr="0042378C">
        <w:rPr>
          <w:rFonts w:asciiTheme="minorHAnsi" w:hAnsiTheme="minorHAnsi" w:cstheme="minorHAnsi"/>
          <w:b/>
          <w:bCs/>
          <w:sz w:val="23"/>
          <w:szCs w:val="23"/>
        </w:rPr>
        <w:t>Approval of removing ATV/UTV speed limit</w:t>
      </w:r>
    </w:p>
    <w:p w14:paraId="650E27DE" w14:textId="5266F46A" w:rsidR="006B593E" w:rsidRPr="006B593E" w:rsidRDefault="006B593E" w:rsidP="004037A5">
      <w:pPr>
        <w:pStyle w:val="Default"/>
        <w:spacing w:after="22"/>
        <w:rPr>
          <w:rFonts w:asciiTheme="minorHAnsi" w:hAnsiTheme="minorHAnsi" w:cstheme="minorHAnsi"/>
          <w:sz w:val="23"/>
          <w:szCs w:val="23"/>
        </w:rPr>
      </w:pPr>
      <w:r>
        <w:rPr>
          <w:rFonts w:asciiTheme="minorHAnsi" w:hAnsiTheme="minorHAnsi" w:cstheme="minorHAnsi"/>
          <w:sz w:val="23"/>
          <w:szCs w:val="23"/>
        </w:rPr>
        <w:t>Paul informed th</w:t>
      </w:r>
      <w:r w:rsidR="00A762D5">
        <w:rPr>
          <w:rFonts w:asciiTheme="minorHAnsi" w:hAnsiTheme="minorHAnsi" w:cstheme="minorHAnsi"/>
          <w:sz w:val="23"/>
          <w:szCs w:val="23"/>
        </w:rPr>
        <w:t xml:space="preserve">e board that the current ATV/UTV ordinance follows </w:t>
      </w:r>
      <w:r w:rsidR="00A11757">
        <w:rPr>
          <w:rFonts w:asciiTheme="minorHAnsi" w:hAnsiTheme="minorHAnsi" w:cstheme="minorHAnsi"/>
          <w:sz w:val="23"/>
          <w:szCs w:val="23"/>
        </w:rPr>
        <w:t xml:space="preserve">state laws and there is no need to remove the ATV/UTV speed limit. Tom recommended to the board to remove the Town of Barnes ATV/UTV </w:t>
      </w:r>
      <w:r w:rsidR="006F13D1">
        <w:rPr>
          <w:rFonts w:asciiTheme="minorHAnsi" w:hAnsiTheme="minorHAnsi" w:cstheme="minorHAnsi"/>
          <w:sz w:val="23"/>
          <w:szCs w:val="23"/>
        </w:rPr>
        <w:t>ordinance</w:t>
      </w:r>
      <w:r w:rsidR="00D3585B">
        <w:rPr>
          <w:rFonts w:asciiTheme="minorHAnsi" w:hAnsiTheme="minorHAnsi" w:cstheme="minorHAnsi"/>
          <w:sz w:val="23"/>
          <w:szCs w:val="23"/>
        </w:rPr>
        <w:t>.</w:t>
      </w:r>
    </w:p>
    <w:p w14:paraId="77EC3B87" w14:textId="5A9DD0FC" w:rsidR="0042378C" w:rsidRDefault="0042378C" w:rsidP="0042378C">
      <w:pPr>
        <w:rPr>
          <w:rFonts w:asciiTheme="minorHAnsi" w:hAnsiTheme="minorHAnsi" w:cstheme="minorHAnsi"/>
          <w:i/>
          <w:iCs/>
          <w:sz w:val="23"/>
          <w:szCs w:val="23"/>
        </w:rPr>
      </w:pPr>
      <w:r>
        <w:rPr>
          <w:rFonts w:asciiTheme="minorHAnsi" w:hAnsiTheme="minorHAnsi" w:cstheme="minorHAnsi"/>
          <w:b/>
          <w:bCs/>
          <w:sz w:val="23"/>
          <w:szCs w:val="23"/>
        </w:rPr>
        <w:tab/>
      </w:r>
      <w:r w:rsidRPr="00AE3F29">
        <w:rPr>
          <w:rFonts w:asciiTheme="minorHAnsi" w:hAnsiTheme="minorHAnsi" w:cstheme="minorHAnsi"/>
          <w:i/>
          <w:iCs/>
          <w:sz w:val="23"/>
          <w:szCs w:val="23"/>
        </w:rPr>
        <w:t xml:space="preserve">A motion was made by </w:t>
      </w:r>
      <w:r w:rsidR="006F13D1">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A91504">
        <w:rPr>
          <w:rFonts w:asciiTheme="minorHAnsi" w:hAnsiTheme="minorHAnsi" w:cstheme="minorHAnsi"/>
          <w:i/>
          <w:iCs/>
          <w:sz w:val="23"/>
          <w:szCs w:val="23"/>
        </w:rPr>
        <w:t xml:space="preserve">remove </w:t>
      </w:r>
      <w:r w:rsidR="006F13D1">
        <w:rPr>
          <w:rFonts w:asciiTheme="minorHAnsi" w:hAnsiTheme="minorHAnsi" w:cstheme="minorHAnsi"/>
          <w:i/>
          <w:iCs/>
          <w:sz w:val="23"/>
          <w:szCs w:val="23"/>
        </w:rPr>
        <w:t xml:space="preserve">the </w:t>
      </w:r>
      <w:r w:rsidR="00A91504">
        <w:rPr>
          <w:rFonts w:asciiTheme="minorHAnsi" w:hAnsiTheme="minorHAnsi" w:cstheme="minorHAnsi"/>
          <w:i/>
          <w:iCs/>
          <w:sz w:val="23"/>
          <w:szCs w:val="23"/>
        </w:rPr>
        <w:t>ATV/UTV</w:t>
      </w:r>
      <w:r w:rsidR="006F13D1">
        <w:rPr>
          <w:rFonts w:asciiTheme="minorHAnsi" w:hAnsiTheme="minorHAnsi" w:cstheme="minorHAnsi"/>
          <w:i/>
          <w:iCs/>
          <w:sz w:val="23"/>
          <w:szCs w:val="23"/>
        </w:rPr>
        <w:t xml:space="preserve"> ordinance</w:t>
      </w:r>
      <w:r w:rsidRPr="00AE3F29">
        <w:rPr>
          <w:rFonts w:asciiTheme="minorHAnsi" w:hAnsiTheme="minorHAnsi" w:cstheme="minorHAnsi"/>
          <w:i/>
          <w:iCs/>
          <w:sz w:val="23"/>
          <w:szCs w:val="23"/>
        </w:rPr>
        <w:t xml:space="preserve">, seconded by </w:t>
      </w:r>
      <w:r w:rsidR="00CF3550">
        <w:rPr>
          <w:rFonts w:asciiTheme="minorHAnsi" w:hAnsiTheme="minorHAnsi" w:cstheme="minorHAnsi"/>
          <w:i/>
          <w:iCs/>
          <w:sz w:val="23"/>
          <w:szCs w:val="23"/>
        </w:rPr>
        <w:t>Paul, roll call vote taken all voting yes, motion passed</w:t>
      </w:r>
    </w:p>
    <w:p w14:paraId="7AA07F0A" w14:textId="066DA23A" w:rsidR="0042378C" w:rsidRDefault="0091048F" w:rsidP="004037A5">
      <w:pPr>
        <w:pStyle w:val="Default"/>
        <w:spacing w:after="22"/>
        <w:rPr>
          <w:rFonts w:asciiTheme="minorHAnsi" w:hAnsiTheme="minorHAnsi" w:cstheme="minorHAnsi"/>
          <w:b/>
          <w:bCs/>
          <w:sz w:val="23"/>
          <w:szCs w:val="23"/>
        </w:rPr>
      </w:pPr>
      <w:r w:rsidRPr="0091048F">
        <w:rPr>
          <w:rFonts w:asciiTheme="minorHAnsi" w:hAnsiTheme="minorHAnsi" w:cstheme="minorHAnsi"/>
          <w:b/>
          <w:bCs/>
          <w:sz w:val="23"/>
          <w:szCs w:val="23"/>
        </w:rPr>
        <w:t>Discuss truck #50 2009 chevy ¾ ton pickup (repair or replace)</w:t>
      </w:r>
    </w:p>
    <w:p w14:paraId="67318FF9" w14:textId="7148F44B" w:rsidR="00B942A0" w:rsidRPr="00B942A0" w:rsidRDefault="00B942A0" w:rsidP="004037A5">
      <w:pPr>
        <w:pStyle w:val="Default"/>
        <w:spacing w:after="22"/>
        <w:rPr>
          <w:rFonts w:asciiTheme="minorHAnsi" w:hAnsiTheme="minorHAnsi" w:cstheme="minorHAnsi"/>
          <w:sz w:val="23"/>
          <w:szCs w:val="23"/>
        </w:rPr>
      </w:pPr>
      <w:r>
        <w:rPr>
          <w:rFonts w:asciiTheme="minorHAnsi" w:hAnsiTheme="minorHAnsi" w:cstheme="minorHAnsi"/>
          <w:sz w:val="23"/>
          <w:szCs w:val="23"/>
        </w:rPr>
        <w:t xml:space="preserve">Discussion by Board </w:t>
      </w:r>
      <w:r w:rsidR="001E59B4">
        <w:rPr>
          <w:rFonts w:asciiTheme="minorHAnsi" w:hAnsiTheme="minorHAnsi" w:cstheme="minorHAnsi"/>
          <w:sz w:val="23"/>
          <w:szCs w:val="23"/>
        </w:rPr>
        <w:t>concluded to fix and repair truck #50.</w:t>
      </w:r>
    </w:p>
    <w:p w14:paraId="4074E0AB" w14:textId="794C8A46" w:rsidR="00AC3C15" w:rsidRDefault="000C193F" w:rsidP="004037A5">
      <w:pPr>
        <w:pStyle w:val="Default"/>
        <w:spacing w:after="22"/>
        <w:rPr>
          <w:rFonts w:asciiTheme="minorHAnsi" w:hAnsiTheme="minorHAnsi" w:cstheme="minorHAnsi"/>
          <w:sz w:val="23"/>
          <w:szCs w:val="23"/>
        </w:rPr>
      </w:pPr>
      <w:r w:rsidRPr="00AE3F29">
        <w:rPr>
          <w:rFonts w:asciiTheme="minorHAnsi" w:hAnsiTheme="minorHAnsi" w:cstheme="minorHAnsi"/>
          <w:b/>
          <w:sz w:val="23"/>
          <w:szCs w:val="23"/>
        </w:rPr>
        <w:lastRenderedPageBreak/>
        <w:t xml:space="preserve">Fire </w:t>
      </w:r>
      <w:r w:rsidR="004D34D2" w:rsidRPr="00AE3F29">
        <w:rPr>
          <w:rFonts w:asciiTheme="minorHAnsi" w:hAnsiTheme="minorHAnsi" w:cstheme="minorHAnsi"/>
          <w:b/>
          <w:sz w:val="23"/>
          <w:szCs w:val="23"/>
        </w:rPr>
        <w:t>Department</w:t>
      </w:r>
      <w:r w:rsidR="004D34D2" w:rsidRPr="00AE3F29">
        <w:rPr>
          <w:rFonts w:asciiTheme="minorHAnsi" w:hAnsiTheme="minorHAnsi" w:cstheme="minorHAnsi"/>
          <w:sz w:val="23"/>
          <w:szCs w:val="23"/>
        </w:rPr>
        <w:t xml:space="preserve"> – </w:t>
      </w:r>
      <w:r w:rsidR="004D34D2" w:rsidRPr="00AE3F29">
        <w:rPr>
          <w:rFonts w:asciiTheme="minorHAnsi" w:hAnsiTheme="minorHAnsi" w:cstheme="minorHAnsi"/>
          <w:b/>
          <w:bCs/>
          <w:sz w:val="23"/>
          <w:szCs w:val="23"/>
        </w:rPr>
        <w:t>Monthly BES Report</w:t>
      </w:r>
      <w:r w:rsidR="004D34D2" w:rsidRPr="00AE3F29">
        <w:rPr>
          <w:rFonts w:asciiTheme="minorHAnsi" w:hAnsiTheme="minorHAnsi" w:cstheme="minorHAnsi"/>
          <w:sz w:val="23"/>
          <w:szCs w:val="23"/>
        </w:rPr>
        <w:t xml:space="preserve"> – </w:t>
      </w:r>
      <w:r w:rsidR="00843572" w:rsidRPr="00AE3F29">
        <w:rPr>
          <w:rFonts w:asciiTheme="minorHAnsi" w:hAnsiTheme="minorHAnsi" w:cstheme="minorHAnsi"/>
          <w:sz w:val="23"/>
          <w:szCs w:val="23"/>
        </w:rPr>
        <w:t>Brock Friermood</w:t>
      </w:r>
    </w:p>
    <w:p w14:paraId="28BCA9C8" w14:textId="10EC084E" w:rsidR="00DF642A" w:rsidRPr="009E5038" w:rsidRDefault="00DF642A" w:rsidP="00DF642A">
      <w:pPr>
        <w:rPr>
          <w:sz w:val="23"/>
          <w:szCs w:val="23"/>
        </w:rPr>
      </w:pPr>
      <w:r w:rsidRPr="009E5038">
        <w:rPr>
          <w:sz w:val="23"/>
          <w:szCs w:val="23"/>
        </w:rPr>
        <w:t>Calls:  1</w:t>
      </w:r>
      <w:r w:rsidR="005F572F">
        <w:rPr>
          <w:sz w:val="23"/>
          <w:szCs w:val="23"/>
        </w:rPr>
        <w:t>-</w:t>
      </w:r>
      <w:r w:rsidRPr="009E5038">
        <w:rPr>
          <w:sz w:val="23"/>
          <w:szCs w:val="23"/>
        </w:rPr>
        <w:t>1- smoke alarm</w:t>
      </w:r>
    </w:p>
    <w:p w14:paraId="68CA18EC" w14:textId="7CBE66C7" w:rsidR="00DF642A" w:rsidRPr="009E5038" w:rsidRDefault="00DF642A" w:rsidP="00DF642A">
      <w:pPr>
        <w:rPr>
          <w:sz w:val="23"/>
          <w:szCs w:val="23"/>
        </w:rPr>
      </w:pPr>
      <w:r w:rsidRPr="009E5038">
        <w:rPr>
          <w:sz w:val="23"/>
          <w:szCs w:val="23"/>
        </w:rPr>
        <w:t xml:space="preserve">Had 14 of the 22 SCBA bottles </w:t>
      </w:r>
      <w:proofErr w:type="gramStart"/>
      <w:r w:rsidRPr="009E5038">
        <w:rPr>
          <w:sz w:val="23"/>
          <w:szCs w:val="23"/>
        </w:rPr>
        <w:t>hydro-tested</w:t>
      </w:r>
      <w:proofErr w:type="gramEnd"/>
      <w:r w:rsidRPr="009E5038">
        <w:rPr>
          <w:sz w:val="23"/>
          <w:szCs w:val="23"/>
        </w:rPr>
        <w:t xml:space="preserve">. They all passed. This is the last test for them, they are due for replacement in 2030. Working on setting up other tests, such as the SCBA flow test and annual hose and ladder testing. Working on setting up fire classes, through Northwood Tech, to be hosted here in Barnes to </w:t>
      </w:r>
      <w:proofErr w:type="gramStart"/>
      <w:r w:rsidRPr="009E5038">
        <w:rPr>
          <w:sz w:val="23"/>
          <w:szCs w:val="23"/>
        </w:rPr>
        <w:t>help out</w:t>
      </w:r>
      <w:proofErr w:type="gramEnd"/>
      <w:r w:rsidRPr="009E5038">
        <w:rPr>
          <w:sz w:val="23"/>
          <w:szCs w:val="23"/>
        </w:rPr>
        <w:t xml:space="preserve"> newer members, along with other members to increase their training. Had a booth at the Taste of Barnes this past weekend. </w:t>
      </w:r>
    </w:p>
    <w:p w14:paraId="723D65F5" w14:textId="4A2F4567" w:rsidR="009D1811" w:rsidRPr="00AE3F29" w:rsidRDefault="009D1811" w:rsidP="004037A5">
      <w:pPr>
        <w:rPr>
          <w:rFonts w:asciiTheme="minorHAnsi" w:hAnsiTheme="minorHAnsi" w:cstheme="minorHAnsi"/>
          <w:b/>
          <w:bCs/>
          <w:sz w:val="23"/>
          <w:szCs w:val="23"/>
        </w:rPr>
      </w:pPr>
      <w:r w:rsidRPr="00AE3F29">
        <w:rPr>
          <w:rFonts w:asciiTheme="minorHAnsi" w:hAnsiTheme="minorHAnsi" w:cstheme="minorHAnsi"/>
          <w:b/>
          <w:bCs/>
          <w:sz w:val="23"/>
          <w:szCs w:val="23"/>
        </w:rPr>
        <w:t xml:space="preserve">Discuss/approve Marlo </w:t>
      </w:r>
      <w:proofErr w:type="spellStart"/>
      <w:r w:rsidRPr="00AE3F29">
        <w:rPr>
          <w:rFonts w:asciiTheme="minorHAnsi" w:hAnsiTheme="minorHAnsi" w:cstheme="minorHAnsi"/>
          <w:b/>
          <w:bCs/>
          <w:sz w:val="23"/>
          <w:szCs w:val="23"/>
        </w:rPr>
        <w:t>Su</w:t>
      </w:r>
      <w:r w:rsidR="00AE3F29" w:rsidRPr="00AE3F29">
        <w:rPr>
          <w:rFonts w:asciiTheme="minorHAnsi" w:hAnsiTheme="minorHAnsi" w:cstheme="minorHAnsi"/>
          <w:b/>
          <w:bCs/>
          <w:sz w:val="23"/>
          <w:szCs w:val="23"/>
        </w:rPr>
        <w:t>m</w:t>
      </w:r>
      <w:r w:rsidRPr="00AE3F29">
        <w:rPr>
          <w:rFonts w:asciiTheme="minorHAnsi" w:hAnsiTheme="minorHAnsi" w:cstheme="minorHAnsi"/>
          <w:b/>
          <w:bCs/>
          <w:sz w:val="23"/>
          <w:szCs w:val="23"/>
        </w:rPr>
        <w:t>nar</w:t>
      </w:r>
      <w:proofErr w:type="spellEnd"/>
      <w:r w:rsidRPr="00AE3F29">
        <w:rPr>
          <w:rFonts w:asciiTheme="minorHAnsi" w:hAnsiTheme="minorHAnsi" w:cstheme="minorHAnsi"/>
          <w:b/>
          <w:bCs/>
          <w:sz w:val="23"/>
          <w:szCs w:val="23"/>
        </w:rPr>
        <w:t xml:space="preserve"> for membership</w:t>
      </w:r>
      <w:r w:rsidR="0063636A" w:rsidRPr="00AE3F29">
        <w:rPr>
          <w:rFonts w:asciiTheme="minorHAnsi" w:hAnsiTheme="minorHAnsi" w:cstheme="minorHAnsi"/>
          <w:b/>
          <w:bCs/>
          <w:sz w:val="23"/>
          <w:szCs w:val="23"/>
        </w:rPr>
        <w:t>:</w:t>
      </w:r>
    </w:p>
    <w:p w14:paraId="1FDF0814" w14:textId="10796329" w:rsidR="009D1811" w:rsidRDefault="009D1811" w:rsidP="004037A5">
      <w:pPr>
        <w:rPr>
          <w:rFonts w:asciiTheme="minorHAnsi" w:hAnsiTheme="minorHAnsi" w:cstheme="minorHAnsi"/>
          <w:i/>
          <w:iCs/>
          <w:sz w:val="23"/>
          <w:szCs w:val="23"/>
        </w:rPr>
      </w:pPr>
      <w:r w:rsidRPr="00AE3F29">
        <w:rPr>
          <w:rFonts w:asciiTheme="minorHAnsi" w:hAnsiTheme="minorHAnsi" w:cstheme="minorHAnsi"/>
          <w:sz w:val="23"/>
          <w:szCs w:val="23"/>
        </w:rPr>
        <w:tab/>
      </w:r>
      <w:bookmarkStart w:id="1" w:name="_Hlk200699513"/>
      <w:r w:rsidRPr="00AE3F29">
        <w:rPr>
          <w:rFonts w:asciiTheme="minorHAnsi" w:hAnsiTheme="minorHAnsi" w:cstheme="minorHAnsi"/>
          <w:i/>
          <w:iCs/>
          <w:sz w:val="23"/>
          <w:szCs w:val="23"/>
        </w:rPr>
        <w:t xml:space="preserve">A motion was made </w:t>
      </w:r>
      <w:r w:rsidR="007749DF" w:rsidRPr="00AE3F29">
        <w:rPr>
          <w:rFonts w:asciiTheme="minorHAnsi" w:hAnsiTheme="minorHAnsi" w:cstheme="minorHAnsi"/>
          <w:i/>
          <w:iCs/>
          <w:sz w:val="23"/>
          <w:szCs w:val="23"/>
        </w:rPr>
        <w:t xml:space="preserve">by </w:t>
      </w:r>
      <w:r w:rsidR="00CF49C8">
        <w:rPr>
          <w:rFonts w:asciiTheme="minorHAnsi" w:hAnsiTheme="minorHAnsi" w:cstheme="minorHAnsi"/>
          <w:i/>
          <w:iCs/>
          <w:sz w:val="23"/>
          <w:szCs w:val="23"/>
        </w:rPr>
        <w:t>Tom</w:t>
      </w:r>
      <w:r w:rsidR="0063636A" w:rsidRPr="00AE3F29">
        <w:rPr>
          <w:rFonts w:asciiTheme="minorHAnsi" w:hAnsiTheme="minorHAnsi" w:cstheme="minorHAnsi"/>
          <w:i/>
          <w:iCs/>
          <w:sz w:val="23"/>
          <w:szCs w:val="23"/>
        </w:rPr>
        <w:t xml:space="preserve"> </w:t>
      </w:r>
      <w:r w:rsidRPr="00AE3F29">
        <w:rPr>
          <w:rFonts w:asciiTheme="minorHAnsi" w:hAnsiTheme="minorHAnsi" w:cstheme="minorHAnsi"/>
          <w:i/>
          <w:iCs/>
          <w:sz w:val="23"/>
          <w:szCs w:val="23"/>
        </w:rPr>
        <w:t>to</w:t>
      </w:r>
      <w:r w:rsidR="0063636A" w:rsidRPr="00AE3F29">
        <w:rPr>
          <w:rFonts w:asciiTheme="minorHAnsi" w:hAnsiTheme="minorHAnsi" w:cstheme="minorHAnsi"/>
          <w:i/>
          <w:iCs/>
          <w:sz w:val="23"/>
          <w:szCs w:val="23"/>
        </w:rPr>
        <w:t xml:space="preserve"> </w:t>
      </w:r>
      <w:r w:rsidR="00CF49C8">
        <w:rPr>
          <w:rFonts w:asciiTheme="minorHAnsi" w:hAnsiTheme="minorHAnsi" w:cstheme="minorHAnsi"/>
          <w:i/>
          <w:iCs/>
          <w:sz w:val="23"/>
          <w:szCs w:val="23"/>
        </w:rPr>
        <w:t>approve</w:t>
      </w:r>
      <w:r w:rsidR="0063636A" w:rsidRPr="00AE3F29">
        <w:rPr>
          <w:rFonts w:asciiTheme="minorHAnsi" w:hAnsiTheme="minorHAnsi" w:cstheme="minorHAnsi"/>
          <w:i/>
          <w:iCs/>
          <w:sz w:val="23"/>
          <w:szCs w:val="23"/>
        </w:rPr>
        <w:t xml:space="preserve"> the membership of </w:t>
      </w:r>
      <w:r w:rsidRPr="00AE3F29">
        <w:rPr>
          <w:rFonts w:asciiTheme="minorHAnsi" w:hAnsiTheme="minorHAnsi" w:cstheme="minorHAnsi"/>
          <w:i/>
          <w:iCs/>
          <w:sz w:val="23"/>
          <w:szCs w:val="23"/>
        </w:rPr>
        <w:t>Marlo Sumner, seconded by</w:t>
      </w:r>
      <w:r w:rsidR="00C679EC" w:rsidRPr="00AE3F29">
        <w:rPr>
          <w:rFonts w:asciiTheme="minorHAnsi" w:hAnsiTheme="minorHAnsi" w:cstheme="minorHAnsi"/>
          <w:i/>
          <w:iCs/>
          <w:sz w:val="23"/>
          <w:szCs w:val="23"/>
        </w:rPr>
        <w:t xml:space="preserve"> </w:t>
      </w:r>
      <w:r w:rsidR="00CF49C8">
        <w:rPr>
          <w:rFonts w:asciiTheme="minorHAnsi" w:hAnsiTheme="minorHAnsi" w:cstheme="minorHAnsi"/>
          <w:i/>
          <w:iCs/>
          <w:sz w:val="23"/>
          <w:szCs w:val="23"/>
        </w:rPr>
        <w:t>Jim</w:t>
      </w:r>
      <w:r w:rsidR="00DE4B36">
        <w:rPr>
          <w:rFonts w:asciiTheme="minorHAnsi" w:hAnsiTheme="minorHAnsi" w:cstheme="minorHAnsi"/>
          <w:i/>
          <w:iCs/>
          <w:sz w:val="23"/>
          <w:szCs w:val="23"/>
        </w:rPr>
        <w:t>, motion passed</w:t>
      </w:r>
    </w:p>
    <w:bookmarkEnd w:id="1"/>
    <w:p w14:paraId="230AA15A" w14:textId="4E9A3EA0" w:rsidR="0056489F" w:rsidRPr="00AE3F29" w:rsidRDefault="0056489F" w:rsidP="0056489F">
      <w:pPr>
        <w:rPr>
          <w:rFonts w:asciiTheme="minorHAnsi" w:hAnsiTheme="minorHAnsi" w:cstheme="minorHAnsi"/>
          <w:b/>
          <w:bCs/>
          <w:sz w:val="23"/>
          <w:szCs w:val="23"/>
        </w:rPr>
      </w:pPr>
      <w:r w:rsidRPr="00AE3F29">
        <w:rPr>
          <w:rFonts w:asciiTheme="minorHAnsi" w:hAnsiTheme="minorHAnsi" w:cstheme="minorHAnsi"/>
          <w:b/>
          <w:bCs/>
          <w:sz w:val="23"/>
          <w:szCs w:val="23"/>
        </w:rPr>
        <w:t xml:space="preserve">Discuss/approve </w:t>
      </w:r>
      <w:r w:rsidR="001663A5">
        <w:rPr>
          <w:rFonts w:asciiTheme="minorHAnsi" w:hAnsiTheme="minorHAnsi" w:cstheme="minorHAnsi"/>
          <w:b/>
          <w:bCs/>
          <w:sz w:val="23"/>
          <w:szCs w:val="23"/>
        </w:rPr>
        <w:t>Julia Fahrner</w:t>
      </w:r>
      <w:r w:rsidRPr="00AE3F29">
        <w:rPr>
          <w:rFonts w:asciiTheme="minorHAnsi" w:hAnsiTheme="minorHAnsi" w:cstheme="minorHAnsi"/>
          <w:b/>
          <w:bCs/>
          <w:sz w:val="23"/>
          <w:szCs w:val="23"/>
        </w:rPr>
        <w:t xml:space="preserve"> for membership:</w:t>
      </w:r>
    </w:p>
    <w:p w14:paraId="46CB15A7" w14:textId="3D44F193" w:rsidR="001663A5" w:rsidRDefault="001663A5" w:rsidP="001663A5">
      <w:pPr>
        <w:ind w:firstLine="720"/>
        <w:rPr>
          <w:rFonts w:asciiTheme="minorHAnsi" w:hAnsiTheme="minorHAnsi" w:cstheme="minorHAnsi"/>
          <w:i/>
          <w:iCs/>
          <w:sz w:val="23"/>
          <w:szCs w:val="23"/>
        </w:rPr>
      </w:pPr>
      <w:r w:rsidRPr="00AE3F29">
        <w:rPr>
          <w:rFonts w:asciiTheme="minorHAnsi" w:hAnsiTheme="minorHAnsi" w:cstheme="minorHAnsi"/>
          <w:i/>
          <w:iCs/>
          <w:sz w:val="23"/>
          <w:szCs w:val="23"/>
        </w:rPr>
        <w:t xml:space="preserve">A motion was made by </w:t>
      </w:r>
      <w:r w:rsidR="00DE4B36">
        <w:rPr>
          <w:rFonts w:asciiTheme="minorHAnsi" w:hAnsiTheme="minorHAnsi" w:cstheme="minorHAnsi"/>
          <w:i/>
          <w:iCs/>
          <w:sz w:val="23"/>
          <w:szCs w:val="23"/>
        </w:rPr>
        <w:t>Tom</w:t>
      </w:r>
      <w:r w:rsidRPr="00AE3F29">
        <w:rPr>
          <w:rFonts w:asciiTheme="minorHAnsi" w:hAnsiTheme="minorHAnsi" w:cstheme="minorHAnsi"/>
          <w:i/>
          <w:iCs/>
          <w:sz w:val="23"/>
          <w:szCs w:val="23"/>
        </w:rPr>
        <w:t xml:space="preserve"> to </w:t>
      </w:r>
      <w:r w:rsidR="00DE4B36">
        <w:rPr>
          <w:rFonts w:asciiTheme="minorHAnsi" w:hAnsiTheme="minorHAnsi" w:cstheme="minorHAnsi"/>
          <w:i/>
          <w:iCs/>
          <w:sz w:val="23"/>
          <w:szCs w:val="23"/>
        </w:rPr>
        <w:t>approve</w:t>
      </w:r>
      <w:r w:rsidRPr="00AE3F29">
        <w:rPr>
          <w:rFonts w:asciiTheme="minorHAnsi" w:hAnsiTheme="minorHAnsi" w:cstheme="minorHAnsi"/>
          <w:i/>
          <w:iCs/>
          <w:sz w:val="23"/>
          <w:szCs w:val="23"/>
        </w:rPr>
        <w:t xml:space="preserve"> the membership of </w:t>
      </w:r>
      <w:r>
        <w:rPr>
          <w:rFonts w:asciiTheme="minorHAnsi" w:hAnsiTheme="minorHAnsi" w:cstheme="minorHAnsi"/>
          <w:i/>
          <w:iCs/>
          <w:sz w:val="23"/>
          <w:szCs w:val="23"/>
        </w:rPr>
        <w:t>Julia Fah</w:t>
      </w:r>
      <w:r w:rsidR="004B1A96">
        <w:rPr>
          <w:rFonts w:asciiTheme="minorHAnsi" w:hAnsiTheme="minorHAnsi" w:cstheme="minorHAnsi"/>
          <w:i/>
          <w:iCs/>
          <w:sz w:val="23"/>
          <w:szCs w:val="23"/>
        </w:rPr>
        <w:t>rner</w:t>
      </w:r>
      <w:r w:rsidRPr="00AE3F29">
        <w:rPr>
          <w:rFonts w:asciiTheme="minorHAnsi" w:hAnsiTheme="minorHAnsi" w:cstheme="minorHAnsi"/>
          <w:i/>
          <w:iCs/>
          <w:sz w:val="23"/>
          <w:szCs w:val="23"/>
        </w:rPr>
        <w:t xml:space="preserve">, seconded by </w:t>
      </w:r>
      <w:r w:rsidR="00DE4B36">
        <w:rPr>
          <w:rFonts w:asciiTheme="minorHAnsi" w:hAnsiTheme="minorHAnsi" w:cstheme="minorHAnsi"/>
          <w:i/>
          <w:iCs/>
          <w:sz w:val="23"/>
          <w:szCs w:val="23"/>
        </w:rPr>
        <w:t>Seana, motion passed</w:t>
      </w:r>
    </w:p>
    <w:p w14:paraId="03A19D14" w14:textId="19BC1CB0" w:rsidR="004F049C" w:rsidRDefault="00DA23DE" w:rsidP="004037A5">
      <w:pPr>
        <w:rPr>
          <w:rFonts w:asciiTheme="minorHAnsi" w:hAnsiTheme="minorHAnsi" w:cstheme="minorHAnsi"/>
          <w:sz w:val="23"/>
          <w:szCs w:val="23"/>
        </w:rPr>
      </w:pPr>
      <w:r w:rsidRPr="00AE3F29">
        <w:rPr>
          <w:rFonts w:asciiTheme="minorHAnsi" w:hAnsiTheme="minorHAnsi" w:cstheme="minorHAnsi"/>
          <w:b/>
          <w:sz w:val="23"/>
          <w:szCs w:val="23"/>
        </w:rPr>
        <w:t>Ambulance Department</w:t>
      </w:r>
      <w:r w:rsidRPr="00AE3F29">
        <w:rPr>
          <w:rFonts w:asciiTheme="minorHAnsi" w:hAnsiTheme="minorHAnsi" w:cstheme="minorHAnsi"/>
          <w:sz w:val="23"/>
          <w:szCs w:val="23"/>
        </w:rPr>
        <w:t xml:space="preserve"> – </w:t>
      </w:r>
      <w:r w:rsidRPr="00AE3F29">
        <w:rPr>
          <w:rFonts w:asciiTheme="minorHAnsi" w:hAnsiTheme="minorHAnsi" w:cstheme="minorHAnsi"/>
          <w:b/>
          <w:bCs/>
          <w:sz w:val="23"/>
          <w:szCs w:val="23"/>
        </w:rPr>
        <w:t>Monthly BES Report</w:t>
      </w:r>
      <w:r w:rsidRPr="00AE3F29">
        <w:rPr>
          <w:rFonts w:asciiTheme="minorHAnsi" w:hAnsiTheme="minorHAnsi" w:cstheme="minorHAnsi"/>
          <w:sz w:val="23"/>
          <w:szCs w:val="23"/>
        </w:rPr>
        <w:t xml:space="preserve"> – Brett Friermood</w:t>
      </w:r>
      <w:r w:rsidR="00C27622" w:rsidRPr="00AE3F29">
        <w:rPr>
          <w:rFonts w:asciiTheme="minorHAnsi" w:hAnsiTheme="minorHAnsi" w:cstheme="minorHAnsi"/>
          <w:sz w:val="23"/>
          <w:szCs w:val="23"/>
        </w:rPr>
        <w:t xml:space="preserve"> </w:t>
      </w:r>
    </w:p>
    <w:p w14:paraId="6496137C" w14:textId="05981312" w:rsidR="00325A28" w:rsidRPr="00EC0A35" w:rsidRDefault="00EC0A35" w:rsidP="00325A28">
      <w:pPr>
        <w:rPr>
          <w:rFonts w:asciiTheme="minorHAnsi" w:hAnsiTheme="minorHAnsi" w:cstheme="minorHAnsi"/>
          <w:sz w:val="23"/>
          <w:szCs w:val="23"/>
        </w:rPr>
      </w:pPr>
      <w:r>
        <w:rPr>
          <w:rFonts w:asciiTheme="minorHAnsi" w:hAnsiTheme="minorHAnsi" w:cstheme="minorHAnsi"/>
          <w:sz w:val="23"/>
          <w:szCs w:val="23"/>
        </w:rPr>
        <w:t xml:space="preserve">Brett </w:t>
      </w:r>
      <w:r w:rsidR="00325A28" w:rsidRPr="00EC0A35">
        <w:rPr>
          <w:rFonts w:asciiTheme="minorHAnsi" w:hAnsiTheme="minorHAnsi" w:cstheme="minorHAnsi"/>
          <w:sz w:val="23"/>
          <w:szCs w:val="23"/>
        </w:rPr>
        <w:t xml:space="preserve">was on vacation last week, so I have a short </w:t>
      </w:r>
      <w:r w:rsidRPr="00EC0A35">
        <w:rPr>
          <w:rFonts w:asciiTheme="minorHAnsi" w:hAnsiTheme="minorHAnsi" w:cstheme="minorHAnsi"/>
          <w:sz w:val="23"/>
          <w:szCs w:val="23"/>
        </w:rPr>
        <w:t>report. There</w:t>
      </w:r>
      <w:r w:rsidR="00325A28" w:rsidRPr="00EC0A35">
        <w:rPr>
          <w:rFonts w:asciiTheme="minorHAnsi" w:hAnsiTheme="minorHAnsi" w:cstheme="minorHAnsi"/>
          <w:sz w:val="23"/>
          <w:szCs w:val="23"/>
        </w:rPr>
        <w:t xml:space="preserve"> have been 6 calls in the last month. No calls into </w:t>
      </w:r>
      <w:r w:rsidRPr="00EC0A35">
        <w:rPr>
          <w:rFonts w:asciiTheme="minorHAnsi" w:hAnsiTheme="minorHAnsi" w:cstheme="minorHAnsi"/>
          <w:sz w:val="23"/>
          <w:szCs w:val="23"/>
        </w:rPr>
        <w:t>Highland. The</w:t>
      </w:r>
      <w:r w:rsidR="00325A28" w:rsidRPr="00EC0A35">
        <w:rPr>
          <w:rFonts w:asciiTheme="minorHAnsi" w:hAnsiTheme="minorHAnsi" w:cstheme="minorHAnsi"/>
          <w:sz w:val="23"/>
          <w:szCs w:val="23"/>
        </w:rPr>
        <w:t xml:space="preserve"> full-time EMTs have been assisting with cleaning as </w:t>
      </w:r>
      <w:r w:rsidRPr="00EC0A35">
        <w:rPr>
          <w:rFonts w:asciiTheme="minorHAnsi" w:hAnsiTheme="minorHAnsi" w:cstheme="minorHAnsi"/>
          <w:sz w:val="23"/>
          <w:szCs w:val="23"/>
        </w:rPr>
        <w:t>needed. I</w:t>
      </w:r>
      <w:r w:rsidR="00325A28" w:rsidRPr="00EC0A35">
        <w:rPr>
          <w:rFonts w:asciiTheme="minorHAnsi" w:hAnsiTheme="minorHAnsi" w:cstheme="minorHAnsi"/>
          <w:sz w:val="23"/>
          <w:szCs w:val="23"/>
        </w:rPr>
        <w:t xml:space="preserve"> had a short conversation with Brian, the County EMS Coordinator, and will be meeting with him later this week.</w:t>
      </w:r>
    </w:p>
    <w:p w14:paraId="2A06EF2F" w14:textId="51A0A054" w:rsidR="00597B6E" w:rsidRDefault="00D36881" w:rsidP="001C14AF">
      <w:pPr>
        <w:pStyle w:val="Default"/>
        <w:rPr>
          <w:rFonts w:asciiTheme="minorHAnsi" w:hAnsiTheme="minorHAnsi" w:cstheme="minorHAnsi"/>
          <w:b/>
          <w:bCs/>
          <w:sz w:val="23"/>
          <w:szCs w:val="23"/>
        </w:rPr>
      </w:pPr>
      <w:r w:rsidRPr="00EC0A35">
        <w:rPr>
          <w:rFonts w:asciiTheme="minorHAnsi" w:hAnsiTheme="minorHAnsi" w:cstheme="minorHAnsi"/>
          <w:b/>
          <w:bCs/>
          <w:sz w:val="23"/>
          <w:szCs w:val="23"/>
        </w:rPr>
        <w:t>Review</w:t>
      </w:r>
      <w:r w:rsidR="00C96564" w:rsidRPr="00EC0A35">
        <w:rPr>
          <w:rFonts w:asciiTheme="minorHAnsi" w:hAnsiTheme="minorHAnsi" w:cstheme="minorHAnsi"/>
          <w:b/>
          <w:bCs/>
          <w:sz w:val="23"/>
          <w:szCs w:val="23"/>
        </w:rPr>
        <w:t xml:space="preserve"> </w:t>
      </w:r>
      <w:r w:rsidR="00030F02" w:rsidRPr="00EC0A35">
        <w:rPr>
          <w:rFonts w:asciiTheme="minorHAnsi" w:hAnsiTheme="minorHAnsi" w:cstheme="minorHAnsi"/>
          <w:b/>
          <w:bCs/>
          <w:sz w:val="23"/>
          <w:szCs w:val="23"/>
        </w:rPr>
        <w:t>Timeline</w:t>
      </w:r>
      <w:r w:rsidR="00B136DE" w:rsidRPr="00EC0A35">
        <w:rPr>
          <w:rFonts w:asciiTheme="minorHAnsi" w:hAnsiTheme="minorHAnsi" w:cstheme="minorHAnsi"/>
          <w:b/>
          <w:bCs/>
          <w:sz w:val="23"/>
          <w:szCs w:val="23"/>
        </w:rPr>
        <w:t>:</w:t>
      </w:r>
    </w:p>
    <w:p w14:paraId="2791DDEA" w14:textId="27E2AFD1" w:rsidR="00C67AED" w:rsidRDefault="003A048C" w:rsidP="001C14AF">
      <w:pPr>
        <w:pStyle w:val="Default"/>
        <w:rPr>
          <w:rFonts w:asciiTheme="minorHAnsi" w:hAnsiTheme="minorHAnsi" w:cstheme="minorHAnsi"/>
          <w:sz w:val="23"/>
          <w:szCs w:val="23"/>
        </w:rPr>
      </w:pPr>
      <w:r>
        <w:rPr>
          <w:rFonts w:asciiTheme="minorHAnsi" w:hAnsiTheme="minorHAnsi" w:cstheme="minorHAnsi"/>
          <w:sz w:val="23"/>
          <w:szCs w:val="23"/>
        </w:rPr>
        <w:t>Eric asked for the hockey rink to be added to the timeline</w:t>
      </w:r>
      <w:r w:rsidR="00DE2470">
        <w:rPr>
          <w:rFonts w:asciiTheme="minorHAnsi" w:hAnsiTheme="minorHAnsi" w:cstheme="minorHAnsi"/>
          <w:sz w:val="23"/>
          <w:szCs w:val="23"/>
        </w:rPr>
        <w:t>.</w:t>
      </w:r>
    </w:p>
    <w:p w14:paraId="42849C61" w14:textId="1C53B08C" w:rsidR="00DE2470" w:rsidRPr="003A048C" w:rsidRDefault="00DE2470" w:rsidP="001C14AF">
      <w:pPr>
        <w:pStyle w:val="Default"/>
        <w:rPr>
          <w:rFonts w:asciiTheme="minorHAnsi" w:hAnsiTheme="minorHAnsi" w:cstheme="minorHAnsi"/>
          <w:sz w:val="23"/>
          <w:szCs w:val="23"/>
        </w:rPr>
      </w:pPr>
      <w:r>
        <w:rPr>
          <w:rFonts w:asciiTheme="minorHAnsi" w:hAnsiTheme="minorHAnsi" w:cstheme="minorHAnsi"/>
          <w:sz w:val="23"/>
          <w:szCs w:val="23"/>
        </w:rPr>
        <w:t>Tom asked for review of ordinances to be added to the timeline, 2 for review at each board meeting.</w:t>
      </w:r>
    </w:p>
    <w:p w14:paraId="6712B1C4" w14:textId="6AEEEC26" w:rsidR="005456CF" w:rsidRPr="00AE3F29" w:rsidRDefault="006E3447" w:rsidP="00030A65">
      <w:pPr>
        <w:pStyle w:val="Default"/>
        <w:ind w:firstLine="720"/>
        <w:rPr>
          <w:rFonts w:asciiTheme="minorHAnsi" w:hAnsiTheme="minorHAnsi" w:cstheme="minorHAnsi"/>
          <w:i/>
          <w:iCs/>
          <w:sz w:val="23"/>
          <w:szCs w:val="23"/>
        </w:rPr>
      </w:pPr>
      <w:r w:rsidRPr="00AE3F29">
        <w:rPr>
          <w:rFonts w:asciiTheme="minorHAnsi" w:hAnsiTheme="minorHAnsi" w:cstheme="minorHAnsi"/>
          <w:i/>
          <w:iCs/>
          <w:sz w:val="23"/>
          <w:szCs w:val="23"/>
        </w:rPr>
        <w:t>A motion was made by</w:t>
      </w:r>
      <w:r w:rsidR="00B136DE" w:rsidRPr="00AE3F29">
        <w:rPr>
          <w:rFonts w:asciiTheme="minorHAnsi" w:hAnsiTheme="minorHAnsi" w:cstheme="minorHAnsi"/>
          <w:i/>
          <w:iCs/>
          <w:sz w:val="23"/>
          <w:szCs w:val="23"/>
        </w:rPr>
        <w:t xml:space="preserve"> </w:t>
      </w:r>
      <w:r w:rsidR="00FA685A">
        <w:rPr>
          <w:rFonts w:asciiTheme="minorHAnsi" w:hAnsiTheme="minorHAnsi" w:cstheme="minorHAnsi"/>
          <w:i/>
          <w:iCs/>
          <w:sz w:val="23"/>
          <w:szCs w:val="23"/>
        </w:rPr>
        <w:t>Eric</w:t>
      </w:r>
      <w:r w:rsidR="00113B5D" w:rsidRPr="00AE3F29">
        <w:rPr>
          <w:rFonts w:asciiTheme="minorHAnsi" w:hAnsiTheme="minorHAnsi" w:cstheme="minorHAnsi"/>
          <w:i/>
          <w:iCs/>
          <w:sz w:val="23"/>
          <w:szCs w:val="23"/>
        </w:rPr>
        <w:t xml:space="preserve"> to </w:t>
      </w:r>
      <w:r w:rsidR="00020611" w:rsidRPr="00AE3F29">
        <w:rPr>
          <w:rFonts w:asciiTheme="minorHAnsi" w:hAnsiTheme="minorHAnsi" w:cstheme="minorHAnsi"/>
          <w:i/>
          <w:iCs/>
          <w:sz w:val="23"/>
          <w:szCs w:val="23"/>
        </w:rPr>
        <w:t>a</w:t>
      </w:r>
      <w:r w:rsidR="00113B5D" w:rsidRPr="00AE3F29">
        <w:rPr>
          <w:rFonts w:asciiTheme="minorHAnsi" w:hAnsiTheme="minorHAnsi" w:cstheme="minorHAnsi"/>
          <w:i/>
          <w:iCs/>
          <w:sz w:val="23"/>
          <w:szCs w:val="23"/>
        </w:rPr>
        <w:t xml:space="preserve">djourn at </w:t>
      </w:r>
      <w:r w:rsidR="00FA685A">
        <w:rPr>
          <w:rFonts w:asciiTheme="minorHAnsi" w:hAnsiTheme="minorHAnsi" w:cstheme="minorHAnsi"/>
          <w:i/>
          <w:iCs/>
          <w:sz w:val="23"/>
          <w:szCs w:val="23"/>
        </w:rPr>
        <w:t>8:22</w:t>
      </w:r>
      <w:r w:rsidR="00020611" w:rsidRPr="00AE3F29">
        <w:rPr>
          <w:rFonts w:asciiTheme="minorHAnsi" w:hAnsiTheme="minorHAnsi" w:cstheme="minorHAnsi"/>
          <w:i/>
          <w:iCs/>
          <w:sz w:val="23"/>
          <w:szCs w:val="23"/>
        </w:rPr>
        <w:t>pm</w:t>
      </w:r>
      <w:r w:rsidR="00113B5D" w:rsidRPr="00AE3F29">
        <w:rPr>
          <w:rFonts w:asciiTheme="minorHAnsi" w:hAnsiTheme="minorHAnsi" w:cstheme="minorHAnsi"/>
          <w:i/>
          <w:iCs/>
          <w:sz w:val="23"/>
          <w:szCs w:val="23"/>
        </w:rPr>
        <w:t>, seconded by</w:t>
      </w:r>
      <w:r w:rsidR="00FA685A">
        <w:rPr>
          <w:rFonts w:asciiTheme="minorHAnsi" w:hAnsiTheme="minorHAnsi" w:cstheme="minorHAnsi"/>
          <w:i/>
          <w:iCs/>
          <w:sz w:val="23"/>
          <w:szCs w:val="23"/>
        </w:rPr>
        <w:t xml:space="preserve"> Seana, motion passed</w:t>
      </w:r>
      <w:r w:rsidR="004D34D2" w:rsidRPr="00AE3F29">
        <w:rPr>
          <w:rFonts w:asciiTheme="minorHAnsi" w:hAnsiTheme="minorHAnsi" w:cstheme="minorHAnsi"/>
          <w:i/>
          <w:iCs/>
          <w:sz w:val="23"/>
          <w:szCs w:val="23"/>
        </w:rPr>
        <w:t xml:space="preserve"> </w:t>
      </w:r>
    </w:p>
    <w:p w14:paraId="533AA849" w14:textId="77777777" w:rsidR="00FF7B26" w:rsidRPr="004225E7" w:rsidRDefault="00FF7B26" w:rsidP="008B3FAB">
      <w:pPr>
        <w:pStyle w:val="Default"/>
        <w:rPr>
          <w:rFonts w:ascii="Calibri" w:hAnsi="Calibri" w:cs="Calibri"/>
          <w:sz w:val="25"/>
          <w:szCs w:val="25"/>
        </w:rPr>
      </w:pPr>
    </w:p>
    <w:p w14:paraId="0C56CA92" w14:textId="77777777"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037A5">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2280" w14:textId="77777777" w:rsidR="00575AC4" w:rsidRDefault="00575AC4" w:rsidP="004D34D2">
      <w:r>
        <w:separator/>
      </w:r>
    </w:p>
  </w:endnote>
  <w:endnote w:type="continuationSeparator" w:id="0">
    <w:p w14:paraId="599E924D" w14:textId="77777777" w:rsidR="00575AC4" w:rsidRDefault="00575AC4"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C039" w14:textId="77777777" w:rsidR="00575AC4" w:rsidRDefault="00575AC4" w:rsidP="004D34D2">
      <w:r>
        <w:separator/>
      </w:r>
    </w:p>
  </w:footnote>
  <w:footnote w:type="continuationSeparator" w:id="0">
    <w:p w14:paraId="154C94D7" w14:textId="77777777" w:rsidR="00575AC4" w:rsidRDefault="00575AC4"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3851"/>
    <w:multiLevelType w:val="hybridMultilevel"/>
    <w:tmpl w:val="B47CA59E"/>
    <w:lvl w:ilvl="0" w:tplc="2562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0FD9"/>
    <w:multiLevelType w:val="multilevel"/>
    <w:tmpl w:val="760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4"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6839"/>
    <w:multiLevelType w:val="multilevel"/>
    <w:tmpl w:val="34D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42F73"/>
    <w:multiLevelType w:val="hybridMultilevel"/>
    <w:tmpl w:val="8A6E4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434FF0"/>
    <w:multiLevelType w:val="multilevel"/>
    <w:tmpl w:val="056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4"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47C73"/>
    <w:multiLevelType w:val="multilevel"/>
    <w:tmpl w:val="2DB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34767">
    <w:abstractNumId w:val="10"/>
  </w:num>
  <w:num w:numId="2" w16cid:durableId="1699308285">
    <w:abstractNumId w:val="9"/>
  </w:num>
  <w:num w:numId="3" w16cid:durableId="897669788">
    <w:abstractNumId w:val="16"/>
  </w:num>
  <w:num w:numId="4" w16cid:durableId="821626502">
    <w:abstractNumId w:val="4"/>
  </w:num>
  <w:num w:numId="5" w16cid:durableId="1311128595">
    <w:abstractNumId w:val="3"/>
  </w:num>
  <w:num w:numId="6" w16cid:durableId="1382287456">
    <w:abstractNumId w:val="13"/>
  </w:num>
  <w:num w:numId="7" w16cid:durableId="2050374443">
    <w:abstractNumId w:val="14"/>
  </w:num>
  <w:num w:numId="8" w16cid:durableId="1252733914">
    <w:abstractNumId w:val="11"/>
  </w:num>
  <w:num w:numId="9" w16cid:durableId="1438867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12"/>
  </w:num>
  <w:num w:numId="11" w16cid:durableId="2058971823">
    <w:abstractNumId w:val="5"/>
  </w:num>
  <w:num w:numId="12" w16cid:durableId="507792998">
    <w:abstractNumId w:val="0"/>
  </w:num>
  <w:num w:numId="13" w16cid:durableId="1327972423">
    <w:abstractNumId w:val="1"/>
  </w:num>
  <w:num w:numId="14" w16cid:durableId="703292260">
    <w:abstractNumId w:val="7"/>
  </w:num>
  <w:num w:numId="15" w16cid:durableId="1699160885">
    <w:abstractNumId w:val="6"/>
  </w:num>
  <w:num w:numId="16" w16cid:durableId="903954861">
    <w:abstractNumId w:val="2"/>
  </w:num>
  <w:num w:numId="17" w16cid:durableId="1317801070">
    <w:abstractNumId w:val="8"/>
  </w:num>
  <w:num w:numId="18" w16cid:durableId="2050378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05B3"/>
    <w:rsid w:val="00002147"/>
    <w:rsid w:val="000025DE"/>
    <w:rsid w:val="000055FD"/>
    <w:rsid w:val="00006873"/>
    <w:rsid w:val="00006995"/>
    <w:rsid w:val="00007F22"/>
    <w:rsid w:val="00012252"/>
    <w:rsid w:val="000127DE"/>
    <w:rsid w:val="00012D9C"/>
    <w:rsid w:val="0001488F"/>
    <w:rsid w:val="00014FF7"/>
    <w:rsid w:val="00015C99"/>
    <w:rsid w:val="0001783A"/>
    <w:rsid w:val="00020611"/>
    <w:rsid w:val="00021136"/>
    <w:rsid w:val="00021639"/>
    <w:rsid w:val="00024311"/>
    <w:rsid w:val="00024B3C"/>
    <w:rsid w:val="0002754E"/>
    <w:rsid w:val="00027909"/>
    <w:rsid w:val="00030A65"/>
    <w:rsid w:val="00030F02"/>
    <w:rsid w:val="00031941"/>
    <w:rsid w:val="00031C48"/>
    <w:rsid w:val="00032125"/>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54BDB"/>
    <w:rsid w:val="00061808"/>
    <w:rsid w:val="0006350F"/>
    <w:rsid w:val="000643F4"/>
    <w:rsid w:val="000651C2"/>
    <w:rsid w:val="00070BD8"/>
    <w:rsid w:val="00071059"/>
    <w:rsid w:val="00071825"/>
    <w:rsid w:val="00071B25"/>
    <w:rsid w:val="00072032"/>
    <w:rsid w:val="00074162"/>
    <w:rsid w:val="00074F73"/>
    <w:rsid w:val="00083148"/>
    <w:rsid w:val="0008346C"/>
    <w:rsid w:val="000835B4"/>
    <w:rsid w:val="00083AFE"/>
    <w:rsid w:val="0008589B"/>
    <w:rsid w:val="00090155"/>
    <w:rsid w:val="00090251"/>
    <w:rsid w:val="00094309"/>
    <w:rsid w:val="00095F7D"/>
    <w:rsid w:val="00096EAD"/>
    <w:rsid w:val="000974B6"/>
    <w:rsid w:val="00097986"/>
    <w:rsid w:val="000A1AE4"/>
    <w:rsid w:val="000A2C69"/>
    <w:rsid w:val="000A2EEB"/>
    <w:rsid w:val="000A4EA6"/>
    <w:rsid w:val="000A7B65"/>
    <w:rsid w:val="000B0DDA"/>
    <w:rsid w:val="000B13F8"/>
    <w:rsid w:val="000B21F4"/>
    <w:rsid w:val="000B3903"/>
    <w:rsid w:val="000B3F04"/>
    <w:rsid w:val="000B58BD"/>
    <w:rsid w:val="000B5E7A"/>
    <w:rsid w:val="000B754A"/>
    <w:rsid w:val="000C1927"/>
    <w:rsid w:val="000C193F"/>
    <w:rsid w:val="000C3A89"/>
    <w:rsid w:val="000C4378"/>
    <w:rsid w:val="000C7998"/>
    <w:rsid w:val="000D01D5"/>
    <w:rsid w:val="000D0C3B"/>
    <w:rsid w:val="000D1AB7"/>
    <w:rsid w:val="000D2737"/>
    <w:rsid w:val="000D2ACE"/>
    <w:rsid w:val="000D5591"/>
    <w:rsid w:val="000E3077"/>
    <w:rsid w:val="000E4163"/>
    <w:rsid w:val="000E5FCF"/>
    <w:rsid w:val="000E6F7F"/>
    <w:rsid w:val="000E7736"/>
    <w:rsid w:val="000F123F"/>
    <w:rsid w:val="000F1582"/>
    <w:rsid w:val="000F17EE"/>
    <w:rsid w:val="000F1933"/>
    <w:rsid w:val="000F6A6F"/>
    <w:rsid w:val="000F7E25"/>
    <w:rsid w:val="00102DD0"/>
    <w:rsid w:val="001035E6"/>
    <w:rsid w:val="0010435F"/>
    <w:rsid w:val="001068B2"/>
    <w:rsid w:val="0010709A"/>
    <w:rsid w:val="00110122"/>
    <w:rsid w:val="00113121"/>
    <w:rsid w:val="00113290"/>
    <w:rsid w:val="00113B5D"/>
    <w:rsid w:val="00113E4B"/>
    <w:rsid w:val="001149D0"/>
    <w:rsid w:val="00117EA6"/>
    <w:rsid w:val="00120F1F"/>
    <w:rsid w:val="0012493D"/>
    <w:rsid w:val="00126B8E"/>
    <w:rsid w:val="0012791A"/>
    <w:rsid w:val="0013013E"/>
    <w:rsid w:val="001306C7"/>
    <w:rsid w:val="00131097"/>
    <w:rsid w:val="00131456"/>
    <w:rsid w:val="00131C60"/>
    <w:rsid w:val="00132514"/>
    <w:rsid w:val="00132CBD"/>
    <w:rsid w:val="00133AF6"/>
    <w:rsid w:val="00134A86"/>
    <w:rsid w:val="00134DD3"/>
    <w:rsid w:val="00135277"/>
    <w:rsid w:val="00140CFE"/>
    <w:rsid w:val="001436F9"/>
    <w:rsid w:val="00144A49"/>
    <w:rsid w:val="00144CE7"/>
    <w:rsid w:val="00144FF0"/>
    <w:rsid w:val="00146BA6"/>
    <w:rsid w:val="00150064"/>
    <w:rsid w:val="00151232"/>
    <w:rsid w:val="00152625"/>
    <w:rsid w:val="001530B5"/>
    <w:rsid w:val="0015495F"/>
    <w:rsid w:val="00160881"/>
    <w:rsid w:val="00162E6A"/>
    <w:rsid w:val="00163B2F"/>
    <w:rsid w:val="00165153"/>
    <w:rsid w:val="001663A5"/>
    <w:rsid w:val="001665AF"/>
    <w:rsid w:val="00166FCF"/>
    <w:rsid w:val="00171118"/>
    <w:rsid w:val="00172135"/>
    <w:rsid w:val="001724A8"/>
    <w:rsid w:val="001726F0"/>
    <w:rsid w:val="00172FFB"/>
    <w:rsid w:val="001772CE"/>
    <w:rsid w:val="0017770A"/>
    <w:rsid w:val="00180C1F"/>
    <w:rsid w:val="00181BB7"/>
    <w:rsid w:val="00184390"/>
    <w:rsid w:val="00186E9B"/>
    <w:rsid w:val="0018739A"/>
    <w:rsid w:val="001873CF"/>
    <w:rsid w:val="001879F7"/>
    <w:rsid w:val="00187C23"/>
    <w:rsid w:val="0019039D"/>
    <w:rsid w:val="00191C6B"/>
    <w:rsid w:val="0019223F"/>
    <w:rsid w:val="001923F7"/>
    <w:rsid w:val="00193852"/>
    <w:rsid w:val="00194D03"/>
    <w:rsid w:val="001959AD"/>
    <w:rsid w:val="00196C0F"/>
    <w:rsid w:val="001975D7"/>
    <w:rsid w:val="001A04C0"/>
    <w:rsid w:val="001A2D7F"/>
    <w:rsid w:val="001A34E6"/>
    <w:rsid w:val="001A368A"/>
    <w:rsid w:val="001A39E9"/>
    <w:rsid w:val="001A7D7A"/>
    <w:rsid w:val="001B1648"/>
    <w:rsid w:val="001B1790"/>
    <w:rsid w:val="001B1861"/>
    <w:rsid w:val="001B2004"/>
    <w:rsid w:val="001B2C5A"/>
    <w:rsid w:val="001B331A"/>
    <w:rsid w:val="001B394C"/>
    <w:rsid w:val="001B3D98"/>
    <w:rsid w:val="001B46EB"/>
    <w:rsid w:val="001B5373"/>
    <w:rsid w:val="001B613E"/>
    <w:rsid w:val="001B71AE"/>
    <w:rsid w:val="001C09D4"/>
    <w:rsid w:val="001C09F1"/>
    <w:rsid w:val="001C14AF"/>
    <w:rsid w:val="001C23E1"/>
    <w:rsid w:val="001C2966"/>
    <w:rsid w:val="001C4589"/>
    <w:rsid w:val="001C469D"/>
    <w:rsid w:val="001C520F"/>
    <w:rsid w:val="001C775F"/>
    <w:rsid w:val="001D1DCF"/>
    <w:rsid w:val="001D71C3"/>
    <w:rsid w:val="001E2229"/>
    <w:rsid w:val="001E2E7A"/>
    <w:rsid w:val="001E4A46"/>
    <w:rsid w:val="001E5816"/>
    <w:rsid w:val="001E59B4"/>
    <w:rsid w:val="001E5CD4"/>
    <w:rsid w:val="001E61DC"/>
    <w:rsid w:val="001E6607"/>
    <w:rsid w:val="001E6AF1"/>
    <w:rsid w:val="001F0060"/>
    <w:rsid w:val="001F0E2B"/>
    <w:rsid w:val="001F250A"/>
    <w:rsid w:val="001F3186"/>
    <w:rsid w:val="001F5059"/>
    <w:rsid w:val="001F534C"/>
    <w:rsid w:val="00200375"/>
    <w:rsid w:val="00201A07"/>
    <w:rsid w:val="00203BFD"/>
    <w:rsid w:val="00204DDD"/>
    <w:rsid w:val="00205DB1"/>
    <w:rsid w:val="00206447"/>
    <w:rsid w:val="00206848"/>
    <w:rsid w:val="00210EC3"/>
    <w:rsid w:val="002110D6"/>
    <w:rsid w:val="0021176B"/>
    <w:rsid w:val="00211BAF"/>
    <w:rsid w:val="0021507A"/>
    <w:rsid w:val="0021614B"/>
    <w:rsid w:val="00216262"/>
    <w:rsid w:val="00217106"/>
    <w:rsid w:val="00217402"/>
    <w:rsid w:val="002207F6"/>
    <w:rsid w:val="002227D0"/>
    <w:rsid w:val="00223077"/>
    <w:rsid w:val="00223A6E"/>
    <w:rsid w:val="00224725"/>
    <w:rsid w:val="00225864"/>
    <w:rsid w:val="0022700E"/>
    <w:rsid w:val="002300C9"/>
    <w:rsid w:val="002306E1"/>
    <w:rsid w:val="00231857"/>
    <w:rsid w:val="0023233E"/>
    <w:rsid w:val="0023282E"/>
    <w:rsid w:val="00234DA4"/>
    <w:rsid w:val="00237118"/>
    <w:rsid w:val="002374F2"/>
    <w:rsid w:val="002420FD"/>
    <w:rsid w:val="00242E1F"/>
    <w:rsid w:val="00246E13"/>
    <w:rsid w:val="0024787B"/>
    <w:rsid w:val="00247934"/>
    <w:rsid w:val="0025062B"/>
    <w:rsid w:val="00250B5D"/>
    <w:rsid w:val="0025220C"/>
    <w:rsid w:val="00253ADB"/>
    <w:rsid w:val="0025454C"/>
    <w:rsid w:val="0025590B"/>
    <w:rsid w:val="00257592"/>
    <w:rsid w:val="00264054"/>
    <w:rsid w:val="00272A18"/>
    <w:rsid w:val="002736A9"/>
    <w:rsid w:val="00273B0C"/>
    <w:rsid w:val="00275D1F"/>
    <w:rsid w:val="002806B3"/>
    <w:rsid w:val="00280EC6"/>
    <w:rsid w:val="00281153"/>
    <w:rsid w:val="00281296"/>
    <w:rsid w:val="002829F4"/>
    <w:rsid w:val="00282AD5"/>
    <w:rsid w:val="00282C63"/>
    <w:rsid w:val="00284D12"/>
    <w:rsid w:val="0028526E"/>
    <w:rsid w:val="00285FBC"/>
    <w:rsid w:val="0028756A"/>
    <w:rsid w:val="00287F5F"/>
    <w:rsid w:val="002907D6"/>
    <w:rsid w:val="00290CB7"/>
    <w:rsid w:val="002927F3"/>
    <w:rsid w:val="002950AB"/>
    <w:rsid w:val="00295C72"/>
    <w:rsid w:val="00295C7F"/>
    <w:rsid w:val="00297438"/>
    <w:rsid w:val="002979F5"/>
    <w:rsid w:val="002A199F"/>
    <w:rsid w:val="002A5AC6"/>
    <w:rsid w:val="002B3A02"/>
    <w:rsid w:val="002B4411"/>
    <w:rsid w:val="002B53CD"/>
    <w:rsid w:val="002B690D"/>
    <w:rsid w:val="002B7E49"/>
    <w:rsid w:val="002C0787"/>
    <w:rsid w:val="002C21D4"/>
    <w:rsid w:val="002C4D93"/>
    <w:rsid w:val="002C6F92"/>
    <w:rsid w:val="002C7FEF"/>
    <w:rsid w:val="002C7FF2"/>
    <w:rsid w:val="002D381E"/>
    <w:rsid w:val="002D4C96"/>
    <w:rsid w:val="002D50AE"/>
    <w:rsid w:val="002D61C5"/>
    <w:rsid w:val="002D6379"/>
    <w:rsid w:val="002D7718"/>
    <w:rsid w:val="002D781A"/>
    <w:rsid w:val="002E19EB"/>
    <w:rsid w:val="002E20C2"/>
    <w:rsid w:val="002E2772"/>
    <w:rsid w:val="002E2EB9"/>
    <w:rsid w:val="002E3131"/>
    <w:rsid w:val="002E3EE7"/>
    <w:rsid w:val="002E3F7C"/>
    <w:rsid w:val="002E62B6"/>
    <w:rsid w:val="002F4DB5"/>
    <w:rsid w:val="002F6D19"/>
    <w:rsid w:val="002F7AAA"/>
    <w:rsid w:val="0030066F"/>
    <w:rsid w:val="00301548"/>
    <w:rsid w:val="0030456D"/>
    <w:rsid w:val="003048D6"/>
    <w:rsid w:val="00305490"/>
    <w:rsid w:val="00305DCF"/>
    <w:rsid w:val="00305F54"/>
    <w:rsid w:val="00306310"/>
    <w:rsid w:val="00306A96"/>
    <w:rsid w:val="00306C7D"/>
    <w:rsid w:val="00307591"/>
    <w:rsid w:val="003106A0"/>
    <w:rsid w:val="00310AE8"/>
    <w:rsid w:val="003119E2"/>
    <w:rsid w:val="00311CCE"/>
    <w:rsid w:val="00311D91"/>
    <w:rsid w:val="00311EB2"/>
    <w:rsid w:val="00312E9A"/>
    <w:rsid w:val="00313DC5"/>
    <w:rsid w:val="00314251"/>
    <w:rsid w:val="00314B55"/>
    <w:rsid w:val="00315616"/>
    <w:rsid w:val="00320064"/>
    <w:rsid w:val="003201DD"/>
    <w:rsid w:val="00320966"/>
    <w:rsid w:val="00324186"/>
    <w:rsid w:val="00324A9C"/>
    <w:rsid w:val="00325635"/>
    <w:rsid w:val="00325A28"/>
    <w:rsid w:val="00325C01"/>
    <w:rsid w:val="0033013A"/>
    <w:rsid w:val="003306BE"/>
    <w:rsid w:val="00331340"/>
    <w:rsid w:val="0033134D"/>
    <w:rsid w:val="00332387"/>
    <w:rsid w:val="00332B17"/>
    <w:rsid w:val="003334BA"/>
    <w:rsid w:val="0033568A"/>
    <w:rsid w:val="003361C2"/>
    <w:rsid w:val="003374E4"/>
    <w:rsid w:val="00340F40"/>
    <w:rsid w:val="00341CB6"/>
    <w:rsid w:val="00341F89"/>
    <w:rsid w:val="00343917"/>
    <w:rsid w:val="003445A9"/>
    <w:rsid w:val="00345BE6"/>
    <w:rsid w:val="00346708"/>
    <w:rsid w:val="00347F53"/>
    <w:rsid w:val="00350D2B"/>
    <w:rsid w:val="00355758"/>
    <w:rsid w:val="00355AA1"/>
    <w:rsid w:val="0035663C"/>
    <w:rsid w:val="0036024E"/>
    <w:rsid w:val="003608C7"/>
    <w:rsid w:val="0036119B"/>
    <w:rsid w:val="0036205F"/>
    <w:rsid w:val="00363385"/>
    <w:rsid w:val="0036371F"/>
    <w:rsid w:val="00365A79"/>
    <w:rsid w:val="00365B52"/>
    <w:rsid w:val="00366270"/>
    <w:rsid w:val="0036769A"/>
    <w:rsid w:val="003700E2"/>
    <w:rsid w:val="00372B58"/>
    <w:rsid w:val="00372CCE"/>
    <w:rsid w:val="0037325F"/>
    <w:rsid w:val="00373DD1"/>
    <w:rsid w:val="00374C71"/>
    <w:rsid w:val="00375C4A"/>
    <w:rsid w:val="00381023"/>
    <w:rsid w:val="003811F6"/>
    <w:rsid w:val="00381CA2"/>
    <w:rsid w:val="00381E51"/>
    <w:rsid w:val="0038255F"/>
    <w:rsid w:val="00387B75"/>
    <w:rsid w:val="00390156"/>
    <w:rsid w:val="0039103F"/>
    <w:rsid w:val="00393913"/>
    <w:rsid w:val="00393FB1"/>
    <w:rsid w:val="00394F34"/>
    <w:rsid w:val="00395017"/>
    <w:rsid w:val="00395B68"/>
    <w:rsid w:val="00396C36"/>
    <w:rsid w:val="00397EAD"/>
    <w:rsid w:val="003A048C"/>
    <w:rsid w:val="003A0544"/>
    <w:rsid w:val="003A0DFB"/>
    <w:rsid w:val="003A0FFC"/>
    <w:rsid w:val="003A10C2"/>
    <w:rsid w:val="003A1B20"/>
    <w:rsid w:val="003A2AD6"/>
    <w:rsid w:val="003A4EB3"/>
    <w:rsid w:val="003A5B3F"/>
    <w:rsid w:val="003A5C72"/>
    <w:rsid w:val="003A5CFA"/>
    <w:rsid w:val="003A5F4C"/>
    <w:rsid w:val="003A6826"/>
    <w:rsid w:val="003A6E0D"/>
    <w:rsid w:val="003B0D19"/>
    <w:rsid w:val="003B31F1"/>
    <w:rsid w:val="003B34C3"/>
    <w:rsid w:val="003B4DA9"/>
    <w:rsid w:val="003B5900"/>
    <w:rsid w:val="003B7744"/>
    <w:rsid w:val="003C048C"/>
    <w:rsid w:val="003C1C4B"/>
    <w:rsid w:val="003C20BE"/>
    <w:rsid w:val="003C2440"/>
    <w:rsid w:val="003C273E"/>
    <w:rsid w:val="003C405D"/>
    <w:rsid w:val="003C46A8"/>
    <w:rsid w:val="003C4AA4"/>
    <w:rsid w:val="003C55B7"/>
    <w:rsid w:val="003C586C"/>
    <w:rsid w:val="003C5B25"/>
    <w:rsid w:val="003C7E3B"/>
    <w:rsid w:val="003D0F87"/>
    <w:rsid w:val="003D14FF"/>
    <w:rsid w:val="003D2454"/>
    <w:rsid w:val="003D37EA"/>
    <w:rsid w:val="003D4161"/>
    <w:rsid w:val="003D42BA"/>
    <w:rsid w:val="003D474A"/>
    <w:rsid w:val="003D5A8C"/>
    <w:rsid w:val="003E00B0"/>
    <w:rsid w:val="003E0169"/>
    <w:rsid w:val="003E2352"/>
    <w:rsid w:val="003E25BF"/>
    <w:rsid w:val="003E2950"/>
    <w:rsid w:val="003E4F41"/>
    <w:rsid w:val="003E5690"/>
    <w:rsid w:val="003E61F9"/>
    <w:rsid w:val="003E6603"/>
    <w:rsid w:val="003E704E"/>
    <w:rsid w:val="003E75A9"/>
    <w:rsid w:val="003E75AC"/>
    <w:rsid w:val="003E7FB2"/>
    <w:rsid w:val="003F0C3C"/>
    <w:rsid w:val="003F0C77"/>
    <w:rsid w:val="003F0D24"/>
    <w:rsid w:val="003F2493"/>
    <w:rsid w:val="003F30ED"/>
    <w:rsid w:val="003F7919"/>
    <w:rsid w:val="003F7F12"/>
    <w:rsid w:val="00400461"/>
    <w:rsid w:val="004009D3"/>
    <w:rsid w:val="004017BB"/>
    <w:rsid w:val="00402063"/>
    <w:rsid w:val="00402A4E"/>
    <w:rsid w:val="004037A5"/>
    <w:rsid w:val="0040647C"/>
    <w:rsid w:val="00407CAC"/>
    <w:rsid w:val="00411A55"/>
    <w:rsid w:val="004123E5"/>
    <w:rsid w:val="00415C2F"/>
    <w:rsid w:val="00417074"/>
    <w:rsid w:val="00417B8A"/>
    <w:rsid w:val="00417BBA"/>
    <w:rsid w:val="004217A3"/>
    <w:rsid w:val="004222EC"/>
    <w:rsid w:val="004225E7"/>
    <w:rsid w:val="0042378C"/>
    <w:rsid w:val="0042491D"/>
    <w:rsid w:val="00424AB1"/>
    <w:rsid w:val="00425EB4"/>
    <w:rsid w:val="00426526"/>
    <w:rsid w:val="00426A45"/>
    <w:rsid w:val="00427349"/>
    <w:rsid w:val="00427F12"/>
    <w:rsid w:val="00430C52"/>
    <w:rsid w:val="004316CC"/>
    <w:rsid w:val="00431BFE"/>
    <w:rsid w:val="00431F3C"/>
    <w:rsid w:val="00433981"/>
    <w:rsid w:val="00434DE8"/>
    <w:rsid w:val="004363B6"/>
    <w:rsid w:val="00436513"/>
    <w:rsid w:val="00436823"/>
    <w:rsid w:val="00436B1E"/>
    <w:rsid w:val="00436BA9"/>
    <w:rsid w:val="00437A2E"/>
    <w:rsid w:val="00441BE8"/>
    <w:rsid w:val="00441F62"/>
    <w:rsid w:val="004433BC"/>
    <w:rsid w:val="00444680"/>
    <w:rsid w:val="004446CD"/>
    <w:rsid w:val="00446BAE"/>
    <w:rsid w:val="0044732C"/>
    <w:rsid w:val="00452A15"/>
    <w:rsid w:val="00454150"/>
    <w:rsid w:val="004556D6"/>
    <w:rsid w:val="004611A5"/>
    <w:rsid w:val="00462380"/>
    <w:rsid w:val="00462CDD"/>
    <w:rsid w:val="0046461D"/>
    <w:rsid w:val="0046483B"/>
    <w:rsid w:val="00466006"/>
    <w:rsid w:val="004677E4"/>
    <w:rsid w:val="0047044E"/>
    <w:rsid w:val="0047190B"/>
    <w:rsid w:val="00472798"/>
    <w:rsid w:val="00474792"/>
    <w:rsid w:val="004757CE"/>
    <w:rsid w:val="004763FE"/>
    <w:rsid w:val="004768BF"/>
    <w:rsid w:val="00477C55"/>
    <w:rsid w:val="00481919"/>
    <w:rsid w:val="00482937"/>
    <w:rsid w:val="00482CC3"/>
    <w:rsid w:val="00484C6E"/>
    <w:rsid w:val="00490F7E"/>
    <w:rsid w:val="00491B86"/>
    <w:rsid w:val="00491C3C"/>
    <w:rsid w:val="0049201D"/>
    <w:rsid w:val="00493A07"/>
    <w:rsid w:val="00494C8F"/>
    <w:rsid w:val="004955EE"/>
    <w:rsid w:val="004A076F"/>
    <w:rsid w:val="004A1F1A"/>
    <w:rsid w:val="004A207D"/>
    <w:rsid w:val="004A4257"/>
    <w:rsid w:val="004A4B76"/>
    <w:rsid w:val="004A7272"/>
    <w:rsid w:val="004A7BCC"/>
    <w:rsid w:val="004B1A96"/>
    <w:rsid w:val="004B25B5"/>
    <w:rsid w:val="004B3F27"/>
    <w:rsid w:val="004B5F57"/>
    <w:rsid w:val="004B6B02"/>
    <w:rsid w:val="004B75EA"/>
    <w:rsid w:val="004B7E2F"/>
    <w:rsid w:val="004C01A2"/>
    <w:rsid w:val="004C1679"/>
    <w:rsid w:val="004C1E90"/>
    <w:rsid w:val="004C4BC8"/>
    <w:rsid w:val="004C5B85"/>
    <w:rsid w:val="004C5DE7"/>
    <w:rsid w:val="004D0DBB"/>
    <w:rsid w:val="004D103F"/>
    <w:rsid w:val="004D2209"/>
    <w:rsid w:val="004D34D2"/>
    <w:rsid w:val="004D398C"/>
    <w:rsid w:val="004D4BF8"/>
    <w:rsid w:val="004D593A"/>
    <w:rsid w:val="004D65E2"/>
    <w:rsid w:val="004D723B"/>
    <w:rsid w:val="004E0419"/>
    <w:rsid w:val="004E2806"/>
    <w:rsid w:val="004E385D"/>
    <w:rsid w:val="004E5A02"/>
    <w:rsid w:val="004F049C"/>
    <w:rsid w:val="004F0BF2"/>
    <w:rsid w:val="004F1078"/>
    <w:rsid w:val="004F2960"/>
    <w:rsid w:val="004F32DC"/>
    <w:rsid w:val="004F53ED"/>
    <w:rsid w:val="004F540B"/>
    <w:rsid w:val="004F5E7A"/>
    <w:rsid w:val="004F602E"/>
    <w:rsid w:val="00500C6A"/>
    <w:rsid w:val="00501357"/>
    <w:rsid w:val="00501C4A"/>
    <w:rsid w:val="005022AE"/>
    <w:rsid w:val="00503B2E"/>
    <w:rsid w:val="005041BC"/>
    <w:rsid w:val="005044EB"/>
    <w:rsid w:val="00504C9B"/>
    <w:rsid w:val="00504E13"/>
    <w:rsid w:val="00505B85"/>
    <w:rsid w:val="00506FBC"/>
    <w:rsid w:val="0050775C"/>
    <w:rsid w:val="005108D4"/>
    <w:rsid w:val="005129B2"/>
    <w:rsid w:val="00512AE7"/>
    <w:rsid w:val="005130CB"/>
    <w:rsid w:val="00514265"/>
    <w:rsid w:val="00515EF2"/>
    <w:rsid w:val="00517BF4"/>
    <w:rsid w:val="00521B93"/>
    <w:rsid w:val="00522899"/>
    <w:rsid w:val="005244AB"/>
    <w:rsid w:val="00524CD7"/>
    <w:rsid w:val="00526164"/>
    <w:rsid w:val="005268CD"/>
    <w:rsid w:val="00527FA2"/>
    <w:rsid w:val="00530DD1"/>
    <w:rsid w:val="005319D6"/>
    <w:rsid w:val="00533B9A"/>
    <w:rsid w:val="00535EFD"/>
    <w:rsid w:val="005361D3"/>
    <w:rsid w:val="00536A19"/>
    <w:rsid w:val="0054087E"/>
    <w:rsid w:val="00540C8B"/>
    <w:rsid w:val="00543ACA"/>
    <w:rsid w:val="005456BC"/>
    <w:rsid w:val="005456CF"/>
    <w:rsid w:val="00545915"/>
    <w:rsid w:val="00546703"/>
    <w:rsid w:val="00546979"/>
    <w:rsid w:val="005515E3"/>
    <w:rsid w:val="00552B7B"/>
    <w:rsid w:val="005535CC"/>
    <w:rsid w:val="00555231"/>
    <w:rsid w:val="00556098"/>
    <w:rsid w:val="005567B2"/>
    <w:rsid w:val="00556A0C"/>
    <w:rsid w:val="0056180E"/>
    <w:rsid w:val="00561AC8"/>
    <w:rsid w:val="00562CD8"/>
    <w:rsid w:val="0056489F"/>
    <w:rsid w:val="00565247"/>
    <w:rsid w:val="0056579E"/>
    <w:rsid w:val="00565F3E"/>
    <w:rsid w:val="00566336"/>
    <w:rsid w:val="005670F5"/>
    <w:rsid w:val="00567658"/>
    <w:rsid w:val="00567DC6"/>
    <w:rsid w:val="005710C8"/>
    <w:rsid w:val="005724D5"/>
    <w:rsid w:val="00572E23"/>
    <w:rsid w:val="00575523"/>
    <w:rsid w:val="00575AC4"/>
    <w:rsid w:val="005767B5"/>
    <w:rsid w:val="00576EAB"/>
    <w:rsid w:val="005771A5"/>
    <w:rsid w:val="005801D7"/>
    <w:rsid w:val="005804A7"/>
    <w:rsid w:val="00580772"/>
    <w:rsid w:val="00580A3F"/>
    <w:rsid w:val="005812FF"/>
    <w:rsid w:val="005814B4"/>
    <w:rsid w:val="00581635"/>
    <w:rsid w:val="00582AD7"/>
    <w:rsid w:val="00582FA3"/>
    <w:rsid w:val="00583064"/>
    <w:rsid w:val="005838DD"/>
    <w:rsid w:val="005840A6"/>
    <w:rsid w:val="00584C6A"/>
    <w:rsid w:val="00593EFB"/>
    <w:rsid w:val="00597B6E"/>
    <w:rsid w:val="005A13C5"/>
    <w:rsid w:val="005A227B"/>
    <w:rsid w:val="005A3BE5"/>
    <w:rsid w:val="005A50E3"/>
    <w:rsid w:val="005A5532"/>
    <w:rsid w:val="005B1622"/>
    <w:rsid w:val="005B2992"/>
    <w:rsid w:val="005B4950"/>
    <w:rsid w:val="005C087D"/>
    <w:rsid w:val="005C1E2E"/>
    <w:rsid w:val="005C2769"/>
    <w:rsid w:val="005C310D"/>
    <w:rsid w:val="005C3579"/>
    <w:rsid w:val="005C4C91"/>
    <w:rsid w:val="005C5607"/>
    <w:rsid w:val="005D35A8"/>
    <w:rsid w:val="005D3E33"/>
    <w:rsid w:val="005D4EEF"/>
    <w:rsid w:val="005D5A51"/>
    <w:rsid w:val="005D6E8B"/>
    <w:rsid w:val="005E05A4"/>
    <w:rsid w:val="005E19BB"/>
    <w:rsid w:val="005E4F22"/>
    <w:rsid w:val="005E58A4"/>
    <w:rsid w:val="005E6B09"/>
    <w:rsid w:val="005E7572"/>
    <w:rsid w:val="005E759F"/>
    <w:rsid w:val="005F0328"/>
    <w:rsid w:val="005F0DC5"/>
    <w:rsid w:val="005F0DEC"/>
    <w:rsid w:val="005F1ABC"/>
    <w:rsid w:val="005F4238"/>
    <w:rsid w:val="005F572F"/>
    <w:rsid w:val="005F582E"/>
    <w:rsid w:val="005F67C9"/>
    <w:rsid w:val="005F6840"/>
    <w:rsid w:val="005F6FBA"/>
    <w:rsid w:val="005F70AA"/>
    <w:rsid w:val="005F747A"/>
    <w:rsid w:val="00600DD6"/>
    <w:rsid w:val="0060189E"/>
    <w:rsid w:val="006024BA"/>
    <w:rsid w:val="00603FCC"/>
    <w:rsid w:val="00604141"/>
    <w:rsid w:val="00605B68"/>
    <w:rsid w:val="00606018"/>
    <w:rsid w:val="00607D42"/>
    <w:rsid w:val="006108A5"/>
    <w:rsid w:val="00610DA5"/>
    <w:rsid w:val="00614CE5"/>
    <w:rsid w:val="006154B1"/>
    <w:rsid w:val="00615A5E"/>
    <w:rsid w:val="00617180"/>
    <w:rsid w:val="0062042A"/>
    <w:rsid w:val="00620D62"/>
    <w:rsid w:val="006217AC"/>
    <w:rsid w:val="006229A8"/>
    <w:rsid w:val="00622A6D"/>
    <w:rsid w:val="00622B12"/>
    <w:rsid w:val="0062342E"/>
    <w:rsid w:val="006237B0"/>
    <w:rsid w:val="00624D71"/>
    <w:rsid w:val="00625813"/>
    <w:rsid w:val="00625959"/>
    <w:rsid w:val="0062658E"/>
    <w:rsid w:val="0063250B"/>
    <w:rsid w:val="00633141"/>
    <w:rsid w:val="006336AD"/>
    <w:rsid w:val="006346BD"/>
    <w:rsid w:val="00635310"/>
    <w:rsid w:val="00635793"/>
    <w:rsid w:val="0063636A"/>
    <w:rsid w:val="00636FBD"/>
    <w:rsid w:val="00637054"/>
    <w:rsid w:val="00641200"/>
    <w:rsid w:val="00641532"/>
    <w:rsid w:val="0064336D"/>
    <w:rsid w:val="006437BC"/>
    <w:rsid w:val="00643FD3"/>
    <w:rsid w:val="00644CD4"/>
    <w:rsid w:val="00645C9A"/>
    <w:rsid w:val="00650396"/>
    <w:rsid w:val="00651AC6"/>
    <w:rsid w:val="00653160"/>
    <w:rsid w:val="006537E7"/>
    <w:rsid w:val="006541E2"/>
    <w:rsid w:val="00655320"/>
    <w:rsid w:val="00655DF8"/>
    <w:rsid w:val="006566C8"/>
    <w:rsid w:val="00656814"/>
    <w:rsid w:val="00656835"/>
    <w:rsid w:val="0065714A"/>
    <w:rsid w:val="0066000F"/>
    <w:rsid w:val="006600E5"/>
    <w:rsid w:val="00660650"/>
    <w:rsid w:val="006609BC"/>
    <w:rsid w:val="00661A81"/>
    <w:rsid w:val="00663033"/>
    <w:rsid w:val="0066356A"/>
    <w:rsid w:val="00664EAC"/>
    <w:rsid w:val="006650AD"/>
    <w:rsid w:val="0066517B"/>
    <w:rsid w:val="0066540D"/>
    <w:rsid w:val="0066557E"/>
    <w:rsid w:val="00667657"/>
    <w:rsid w:val="00667EE2"/>
    <w:rsid w:val="006713D0"/>
    <w:rsid w:val="0067232F"/>
    <w:rsid w:val="0067427C"/>
    <w:rsid w:val="00674FE9"/>
    <w:rsid w:val="006756AE"/>
    <w:rsid w:val="006762F3"/>
    <w:rsid w:val="006777D3"/>
    <w:rsid w:val="00677CC4"/>
    <w:rsid w:val="00680F15"/>
    <w:rsid w:val="00681E24"/>
    <w:rsid w:val="0068216C"/>
    <w:rsid w:val="00682EF0"/>
    <w:rsid w:val="00683EDF"/>
    <w:rsid w:val="00686F17"/>
    <w:rsid w:val="00692B5A"/>
    <w:rsid w:val="00696F18"/>
    <w:rsid w:val="006A11D8"/>
    <w:rsid w:val="006A2A79"/>
    <w:rsid w:val="006A322D"/>
    <w:rsid w:val="006A3E05"/>
    <w:rsid w:val="006A62FC"/>
    <w:rsid w:val="006A6753"/>
    <w:rsid w:val="006A67A9"/>
    <w:rsid w:val="006B2D3A"/>
    <w:rsid w:val="006B306A"/>
    <w:rsid w:val="006B3FB5"/>
    <w:rsid w:val="006B593E"/>
    <w:rsid w:val="006B5C9C"/>
    <w:rsid w:val="006B7EF4"/>
    <w:rsid w:val="006C0E46"/>
    <w:rsid w:val="006C13C7"/>
    <w:rsid w:val="006C15FC"/>
    <w:rsid w:val="006C2B97"/>
    <w:rsid w:val="006C2FCA"/>
    <w:rsid w:val="006C45B7"/>
    <w:rsid w:val="006C479C"/>
    <w:rsid w:val="006C4FC0"/>
    <w:rsid w:val="006C5906"/>
    <w:rsid w:val="006D1875"/>
    <w:rsid w:val="006D1EB8"/>
    <w:rsid w:val="006D22DC"/>
    <w:rsid w:val="006D63D3"/>
    <w:rsid w:val="006D6631"/>
    <w:rsid w:val="006D6898"/>
    <w:rsid w:val="006D7080"/>
    <w:rsid w:val="006D75AA"/>
    <w:rsid w:val="006E0067"/>
    <w:rsid w:val="006E3447"/>
    <w:rsid w:val="006E4EEA"/>
    <w:rsid w:val="006E79F7"/>
    <w:rsid w:val="006F0CEA"/>
    <w:rsid w:val="006F13D1"/>
    <w:rsid w:val="006F13E0"/>
    <w:rsid w:val="006F2B14"/>
    <w:rsid w:val="006F3AB4"/>
    <w:rsid w:val="006F4E65"/>
    <w:rsid w:val="006F5BB0"/>
    <w:rsid w:val="006F70C5"/>
    <w:rsid w:val="0070055E"/>
    <w:rsid w:val="00700F63"/>
    <w:rsid w:val="00701D15"/>
    <w:rsid w:val="00701F41"/>
    <w:rsid w:val="00702183"/>
    <w:rsid w:val="00702345"/>
    <w:rsid w:val="00703619"/>
    <w:rsid w:val="00704CC2"/>
    <w:rsid w:val="007050FC"/>
    <w:rsid w:val="007101EF"/>
    <w:rsid w:val="007126FB"/>
    <w:rsid w:val="0071415D"/>
    <w:rsid w:val="00715083"/>
    <w:rsid w:val="00717F8E"/>
    <w:rsid w:val="007216DB"/>
    <w:rsid w:val="007217B9"/>
    <w:rsid w:val="00722866"/>
    <w:rsid w:val="007231DB"/>
    <w:rsid w:val="007237D4"/>
    <w:rsid w:val="00723F74"/>
    <w:rsid w:val="00724743"/>
    <w:rsid w:val="0072484E"/>
    <w:rsid w:val="00724CA0"/>
    <w:rsid w:val="007277CA"/>
    <w:rsid w:val="00731B84"/>
    <w:rsid w:val="00732169"/>
    <w:rsid w:val="007337D8"/>
    <w:rsid w:val="00733EEA"/>
    <w:rsid w:val="00736065"/>
    <w:rsid w:val="007362CD"/>
    <w:rsid w:val="00737294"/>
    <w:rsid w:val="007404A1"/>
    <w:rsid w:val="00741382"/>
    <w:rsid w:val="0074156A"/>
    <w:rsid w:val="00741DA4"/>
    <w:rsid w:val="00742E6C"/>
    <w:rsid w:val="00743F1F"/>
    <w:rsid w:val="0074513E"/>
    <w:rsid w:val="00746B94"/>
    <w:rsid w:val="00747100"/>
    <w:rsid w:val="00750593"/>
    <w:rsid w:val="00750C9D"/>
    <w:rsid w:val="00751913"/>
    <w:rsid w:val="0075336D"/>
    <w:rsid w:val="00756034"/>
    <w:rsid w:val="007608C9"/>
    <w:rsid w:val="00760D2B"/>
    <w:rsid w:val="00762378"/>
    <w:rsid w:val="00763CC0"/>
    <w:rsid w:val="00765A6C"/>
    <w:rsid w:val="00767958"/>
    <w:rsid w:val="00770A0E"/>
    <w:rsid w:val="00771EA0"/>
    <w:rsid w:val="00772165"/>
    <w:rsid w:val="007729D7"/>
    <w:rsid w:val="007736CB"/>
    <w:rsid w:val="007749DF"/>
    <w:rsid w:val="0078124A"/>
    <w:rsid w:val="00781CC3"/>
    <w:rsid w:val="00785572"/>
    <w:rsid w:val="00785576"/>
    <w:rsid w:val="0078569C"/>
    <w:rsid w:val="007904E1"/>
    <w:rsid w:val="00790B4E"/>
    <w:rsid w:val="00791FAC"/>
    <w:rsid w:val="00791FBF"/>
    <w:rsid w:val="00793C2E"/>
    <w:rsid w:val="00794625"/>
    <w:rsid w:val="0079535F"/>
    <w:rsid w:val="0079651E"/>
    <w:rsid w:val="00796782"/>
    <w:rsid w:val="007967F9"/>
    <w:rsid w:val="00797219"/>
    <w:rsid w:val="007A048F"/>
    <w:rsid w:val="007A30C8"/>
    <w:rsid w:val="007A3959"/>
    <w:rsid w:val="007A3A9A"/>
    <w:rsid w:val="007A4089"/>
    <w:rsid w:val="007A4AFC"/>
    <w:rsid w:val="007A54D2"/>
    <w:rsid w:val="007A5B2E"/>
    <w:rsid w:val="007A6AAD"/>
    <w:rsid w:val="007A7EA6"/>
    <w:rsid w:val="007B1424"/>
    <w:rsid w:val="007B3E1B"/>
    <w:rsid w:val="007C1761"/>
    <w:rsid w:val="007C2005"/>
    <w:rsid w:val="007C26AA"/>
    <w:rsid w:val="007C3DB3"/>
    <w:rsid w:val="007C3FF4"/>
    <w:rsid w:val="007C50D3"/>
    <w:rsid w:val="007C6F3F"/>
    <w:rsid w:val="007D5795"/>
    <w:rsid w:val="007D6E27"/>
    <w:rsid w:val="007E207F"/>
    <w:rsid w:val="007E450E"/>
    <w:rsid w:val="007E4AAD"/>
    <w:rsid w:val="007E522C"/>
    <w:rsid w:val="007E5DC9"/>
    <w:rsid w:val="007E5EE2"/>
    <w:rsid w:val="007E7257"/>
    <w:rsid w:val="007E7752"/>
    <w:rsid w:val="007E7815"/>
    <w:rsid w:val="007F27BA"/>
    <w:rsid w:val="007F29BA"/>
    <w:rsid w:val="007F2CE0"/>
    <w:rsid w:val="007F3CA4"/>
    <w:rsid w:val="00801A87"/>
    <w:rsid w:val="00801CAA"/>
    <w:rsid w:val="0080201B"/>
    <w:rsid w:val="008022C8"/>
    <w:rsid w:val="00802767"/>
    <w:rsid w:val="00802858"/>
    <w:rsid w:val="00802C2B"/>
    <w:rsid w:val="00803D31"/>
    <w:rsid w:val="00803EEF"/>
    <w:rsid w:val="008063D1"/>
    <w:rsid w:val="00806CE1"/>
    <w:rsid w:val="00807A0C"/>
    <w:rsid w:val="00812549"/>
    <w:rsid w:val="00813E73"/>
    <w:rsid w:val="0081556C"/>
    <w:rsid w:val="0082052A"/>
    <w:rsid w:val="0082094F"/>
    <w:rsid w:val="00821116"/>
    <w:rsid w:val="00821643"/>
    <w:rsid w:val="008223B8"/>
    <w:rsid w:val="008242EA"/>
    <w:rsid w:val="008256DA"/>
    <w:rsid w:val="00825F5C"/>
    <w:rsid w:val="008270BF"/>
    <w:rsid w:val="008273C9"/>
    <w:rsid w:val="008276CF"/>
    <w:rsid w:val="00827B60"/>
    <w:rsid w:val="00832C00"/>
    <w:rsid w:val="00833AC0"/>
    <w:rsid w:val="00836896"/>
    <w:rsid w:val="008373F5"/>
    <w:rsid w:val="00840912"/>
    <w:rsid w:val="00840C39"/>
    <w:rsid w:val="0084118E"/>
    <w:rsid w:val="008413DB"/>
    <w:rsid w:val="00842B2C"/>
    <w:rsid w:val="00843572"/>
    <w:rsid w:val="0084490C"/>
    <w:rsid w:val="00845578"/>
    <w:rsid w:val="008459CF"/>
    <w:rsid w:val="00846711"/>
    <w:rsid w:val="00847122"/>
    <w:rsid w:val="00852DAC"/>
    <w:rsid w:val="00853A34"/>
    <w:rsid w:val="00854247"/>
    <w:rsid w:val="00854B70"/>
    <w:rsid w:val="0085674B"/>
    <w:rsid w:val="008574E7"/>
    <w:rsid w:val="00860FA8"/>
    <w:rsid w:val="0086118E"/>
    <w:rsid w:val="008619CB"/>
    <w:rsid w:val="00864286"/>
    <w:rsid w:val="008643A5"/>
    <w:rsid w:val="00866041"/>
    <w:rsid w:val="00866091"/>
    <w:rsid w:val="0086732E"/>
    <w:rsid w:val="00870F0B"/>
    <w:rsid w:val="008722FF"/>
    <w:rsid w:val="00873BF8"/>
    <w:rsid w:val="00876918"/>
    <w:rsid w:val="008771B2"/>
    <w:rsid w:val="008774DE"/>
    <w:rsid w:val="00877C42"/>
    <w:rsid w:val="00880E64"/>
    <w:rsid w:val="00882F2E"/>
    <w:rsid w:val="00882F7A"/>
    <w:rsid w:val="00885C39"/>
    <w:rsid w:val="00887097"/>
    <w:rsid w:val="008904FC"/>
    <w:rsid w:val="00890CC4"/>
    <w:rsid w:val="008919AB"/>
    <w:rsid w:val="00892331"/>
    <w:rsid w:val="00892A3E"/>
    <w:rsid w:val="00892DB5"/>
    <w:rsid w:val="00893398"/>
    <w:rsid w:val="008941DD"/>
    <w:rsid w:val="008946F8"/>
    <w:rsid w:val="0089602A"/>
    <w:rsid w:val="008A0CBB"/>
    <w:rsid w:val="008A10EC"/>
    <w:rsid w:val="008A1F49"/>
    <w:rsid w:val="008A3AE8"/>
    <w:rsid w:val="008A3B25"/>
    <w:rsid w:val="008A3DA3"/>
    <w:rsid w:val="008A4084"/>
    <w:rsid w:val="008A59B4"/>
    <w:rsid w:val="008A6374"/>
    <w:rsid w:val="008A715A"/>
    <w:rsid w:val="008A7F2A"/>
    <w:rsid w:val="008B079E"/>
    <w:rsid w:val="008B0B7C"/>
    <w:rsid w:val="008B0C68"/>
    <w:rsid w:val="008B216B"/>
    <w:rsid w:val="008B3F7D"/>
    <w:rsid w:val="008B3FAB"/>
    <w:rsid w:val="008B5819"/>
    <w:rsid w:val="008B618C"/>
    <w:rsid w:val="008B6D75"/>
    <w:rsid w:val="008B6E47"/>
    <w:rsid w:val="008B716C"/>
    <w:rsid w:val="008B7697"/>
    <w:rsid w:val="008C00EB"/>
    <w:rsid w:val="008C06CD"/>
    <w:rsid w:val="008C17F8"/>
    <w:rsid w:val="008C2B2A"/>
    <w:rsid w:val="008C31B0"/>
    <w:rsid w:val="008C31EE"/>
    <w:rsid w:val="008C3488"/>
    <w:rsid w:val="008C7174"/>
    <w:rsid w:val="008C76ED"/>
    <w:rsid w:val="008D0EB3"/>
    <w:rsid w:val="008D1524"/>
    <w:rsid w:val="008D1EC9"/>
    <w:rsid w:val="008D218B"/>
    <w:rsid w:val="008D2FD3"/>
    <w:rsid w:val="008D467D"/>
    <w:rsid w:val="008D7554"/>
    <w:rsid w:val="008E104F"/>
    <w:rsid w:val="008E1267"/>
    <w:rsid w:val="008E34D8"/>
    <w:rsid w:val="008E36BE"/>
    <w:rsid w:val="008E4AF7"/>
    <w:rsid w:val="008E6A77"/>
    <w:rsid w:val="008E6E34"/>
    <w:rsid w:val="008F07DF"/>
    <w:rsid w:val="008F0ED8"/>
    <w:rsid w:val="008F1CCE"/>
    <w:rsid w:val="008F2637"/>
    <w:rsid w:val="008F4FC3"/>
    <w:rsid w:val="008F5FA7"/>
    <w:rsid w:val="008F6EA9"/>
    <w:rsid w:val="009018A4"/>
    <w:rsid w:val="00901D8B"/>
    <w:rsid w:val="00902529"/>
    <w:rsid w:val="0090388F"/>
    <w:rsid w:val="009044E2"/>
    <w:rsid w:val="00904F71"/>
    <w:rsid w:val="0090536C"/>
    <w:rsid w:val="0090550E"/>
    <w:rsid w:val="009058C7"/>
    <w:rsid w:val="00906B87"/>
    <w:rsid w:val="00907A5A"/>
    <w:rsid w:val="00907C3A"/>
    <w:rsid w:val="0091048F"/>
    <w:rsid w:val="009112B6"/>
    <w:rsid w:val="00911374"/>
    <w:rsid w:val="00913CA8"/>
    <w:rsid w:val="0091457B"/>
    <w:rsid w:val="00916989"/>
    <w:rsid w:val="00917CD0"/>
    <w:rsid w:val="00917FDD"/>
    <w:rsid w:val="0092058D"/>
    <w:rsid w:val="00921991"/>
    <w:rsid w:val="00922FD6"/>
    <w:rsid w:val="0092471B"/>
    <w:rsid w:val="009256B4"/>
    <w:rsid w:val="009257EA"/>
    <w:rsid w:val="00926C86"/>
    <w:rsid w:val="00930A37"/>
    <w:rsid w:val="00930EB3"/>
    <w:rsid w:val="0093181E"/>
    <w:rsid w:val="00931A70"/>
    <w:rsid w:val="00931D36"/>
    <w:rsid w:val="00932AF6"/>
    <w:rsid w:val="00932B71"/>
    <w:rsid w:val="00932DC8"/>
    <w:rsid w:val="00933E7B"/>
    <w:rsid w:val="00933EB5"/>
    <w:rsid w:val="0093671E"/>
    <w:rsid w:val="0094004C"/>
    <w:rsid w:val="0094026D"/>
    <w:rsid w:val="00942A4E"/>
    <w:rsid w:val="00943663"/>
    <w:rsid w:val="0094534C"/>
    <w:rsid w:val="00945CE8"/>
    <w:rsid w:val="009464B5"/>
    <w:rsid w:val="00946D3A"/>
    <w:rsid w:val="00946DE3"/>
    <w:rsid w:val="00950F39"/>
    <w:rsid w:val="00951CC9"/>
    <w:rsid w:val="00953873"/>
    <w:rsid w:val="00953AFB"/>
    <w:rsid w:val="009543C1"/>
    <w:rsid w:val="0095578C"/>
    <w:rsid w:val="00960B0B"/>
    <w:rsid w:val="00960C99"/>
    <w:rsid w:val="00961213"/>
    <w:rsid w:val="00961770"/>
    <w:rsid w:val="0096270C"/>
    <w:rsid w:val="00963580"/>
    <w:rsid w:val="00964205"/>
    <w:rsid w:val="00964A6D"/>
    <w:rsid w:val="00965CFD"/>
    <w:rsid w:val="00965D0B"/>
    <w:rsid w:val="009670D2"/>
    <w:rsid w:val="009700C9"/>
    <w:rsid w:val="00970A05"/>
    <w:rsid w:val="00971FF4"/>
    <w:rsid w:val="009734E5"/>
    <w:rsid w:val="00974584"/>
    <w:rsid w:val="009750E2"/>
    <w:rsid w:val="009760D6"/>
    <w:rsid w:val="00980049"/>
    <w:rsid w:val="00980D4A"/>
    <w:rsid w:val="0098159C"/>
    <w:rsid w:val="00984ADE"/>
    <w:rsid w:val="009858FE"/>
    <w:rsid w:val="009872DD"/>
    <w:rsid w:val="00987455"/>
    <w:rsid w:val="00990117"/>
    <w:rsid w:val="0099099A"/>
    <w:rsid w:val="00991C8F"/>
    <w:rsid w:val="00992FC0"/>
    <w:rsid w:val="00994BF8"/>
    <w:rsid w:val="00996496"/>
    <w:rsid w:val="009A0DA3"/>
    <w:rsid w:val="009A1ABD"/>
    <w:rsid w:val="009A23EC"/>
    <w:rsid w:val="009A2B2D"/>
    <w:rsid w:val="009A5615"/>
    <w:rsid w:val="009A78CF"/>
    <w:rsid w:val="009B0ECC"/>
    <w:rsid w:val="009B1979"/>
    <w:rsid w:val="009B2C1C"/>
    <w:rsid w:val="009B347F"/>
    <w:rsid w:val="009B40BB"/>
    <w:rsid w:val="009B46EE"/>
    <w:rsid w:val="009B4816"/>
    <w:rsid w:val="009B4C80"/>
    <w:rsid w:val="009B5159"/>
    <w:rsid w:val="009C013F"/>
    <w:rsid w:val="009C212F"/>
    <w:rsid w:val="009C2EA2"/>
    <w:rsid w:val="009C3E65"/>
    <w:rsid w:val="009C4F04"/>
    <w:rsid w:val="009C799F"/>
    <w:rsid w:val="009C7ED7"/>
    <w:rsid w:val="009D1811"/>
    <w:rsid w:val="009D2FE2"/>
    <w:rsid w:val="009D3E5A"/>
    <w:rsid w:val="009D40BD"/>
    <w:rsid w:val="009D52B0"/>
    <w:rsid w:val="009D6C18"/>
    <w:rsid w:val="009D7928"/>
    <w:rsid w:val="009D7AEA"/>
    <w:rsid w:val="009E03CA"/>
    <w:rsid w:val="009E0649"/>
    <w:rsid w:val="009E0D0D"/>
    <w:rsid w:val="009E23C4"/>
    <w:rsid w:val="009E3C00"/>
    <w:rsid w:val="009E48D4"/>
    <w:rsid w:val="009E64E0"/>
    <w:rsid w:val="009E6F69"/>
    <w:rsid w:val="009E71AF"/>
    <w:rsid w:val="009E7D9F"/>
    <w:rsid w:val="009F17B4"/>
    <w:rsid w:val="009F2725"/>
    <w:rsid w:val="009F4E13"/>
    <w:rsid w:val="009F55E7"/>
    <w:rsid w:val="009F6D7D"/>
    <w:rsid w:val="009F6EB6"/>
    <w:rsid w:val="009F7A34"/>
    <w:rsid w:val="00A00193"/>
    <w:rsid w:val="00A0057A"/>
    <w:rsid w:val="00A0357B"/>
    <w:rsid w:val="00A03FC8"/>
    <w:rsid w:val="00A0518B"/>
    <w:rsid w:val="00A06EF2"/>
    <w:rsid w:val="00A1019B"/>
    <w:rsid w:val="00A11757"/>
    <w:rsid w:val="00A13626"/>
    <w:rsid w:val="00A13D41"/>
    <w:rsid w:val="00A14542"/>
    <w:rsid w:val="00A1531B"/>
    <w:rsid w:val="00A16248"/>
    <w:rsid w:val="00A172FA"/>
    <w:rsid w:val="00A20062"/>
    <w:rsid w:val="00A20E32"/>
    <w:rsid w:val="00A2246F"/>
    <w:rsid w:val="00A22545"/>
    <w:rsid w:val="00A22FA4"/>
    <w:rsid w:val="00A22FF4"/>
    <w:rsid w:val="00A247C1"/>
    <w:rsid w:val="00A24953"/>
    <w:rsid w:val="00A25D7E"/>
    <w:rsid w:val="00A26518"/>
    <w:rsid w:val="00A30977"/>
    <w:rsid w:val="00A31665"/>
    <w:rsid w:val="00A339B0"/>
    <w:rsid w:val="00A34443"/>
    <w:rsid w:val="00A357EC"/>
    <w:rsid w:val="00A35ED4"/>
    <w:rsid w:val="00A403BD"/>
    <w:rsid w:val="00A412EB"/>
    <w:rsid w:val="00A4135E"/>
    <w:rsid w:val="00A41CFB"/>
    <w:rsid w:val="00A41D79"/>
    <w:rsid w:val="00A41FED"/>
    <w:rsid w:val="00A42DF5"/>
    <w:rsid w:val="00A43788"/>
    <w:rsid w:val="00A45510"/>
    <w:rsid w:val="00A45EDD"/>
    <w:rsid w:val="00A4634A"/>
    <w:rsid w:val="00A46B04"/>
    <w:rsid w:val="00A46F7A"/>
    <w:rsid w:val="00A46FC0"/>
    <w:rsid w:val="00A53DF8"/>
    <w:rsid w:val="00A54709"/>
    <w:rsid w:val="00A54D6C"/>
    <w:rsid w:val="00A63168"/>
    <w:rsid w:val="00A63DD3"/>
    <w:rsid w:val="00A656F7"/>
    <w:rsid w:val="00A65963"/>
    <w:rsid w:val="00A6688F"/>
    <w:rsid w:val="00A706D6"/>
    <w:rsid w:val="00A70762"/>
    <w:rsid w:val="00A70F23"/>
    <w:rsid w:val="00A7101C"/>
    <w:rsid w:val="00A716F4"/>
    <w:rsid w:val="00A72450"/>
    <w:rsid w:val="00A72CCC"/>
    <w:rsid w:val="00A74C0A"/>
    <w:rsid w:val="00A762D5"/>
    <w:rsid w:val="00A77832"/>
    <w:rsid w:val="00A8178C"/>
    <w:rsid w:val="00A82D2E"/>
    <w:rsid w:val="00A90632"/>
    <w:rsid w:val="00A913A7"/>
    <w:rsid w:val="00A91504"/>
    <w:rsid w:val="00A91EDE"/>
    <w:rsid w:val="00A944E6"/>
    <w:rsid w:val="00A959E7"/>
    <w:rsid w:val="00A95C8F"/>
    <w:rsid w:val="00A9641A"/>
    <w:rsid w:val="00A975D8"/>
    <w:rsid w:val="00A97713"/>
    <w:rsid w:val="00AA17C7"/>
    <w:rsid w:val="00AA2718"/>
    <w:rsid w:val="00AA7B2E"/>
    <w:rsid w:val="00AA7BD0"/>
    <w:rsid w:val="00AB71E9"/>
    <w:rsid w:val="00AC0ECD"/>
    <w:rsid w:val="00AC0FA5"/>
    <w:rsid w:val="00AC12AF"/>
    <w:rsid w:val="00AC2263"/>
    <w:rsid w:val="00AC3322"/>
    <w:rsid w:val="00AC3C15"/>
    <w:rsid w:val="00AC46A7"/>
    <w:rsid w:val="00AC59A5"/>
    <w:rsid w:val="00AC786B"/>
    <w:rsid w:val="00AD0D9F"/>
    <w:rsid w:val="00AD118E"/>
    <w:rsid w:val="00AD3A2A"/>
    <w:rsid w:val="00AD4517"/>
    <w:rsid w:val="00AD4A61"/>
    <w:rsid w:val="00AD6BE3"/>
    <w:rsid w:val="00AD6D1F"/>
    <w:rsid w:val="00AD7AD6"/>
    <w:rsid w:val="00AE2362"/>
    <w:rsid w:val="00AE3F29"/>
    <w:rsid w:val="00AE43AB"/>
    <w:rsid w:val="00AE4450"/>
    <w:rsid w:val="00AE55D5"/>
    <w:rsid w:val="00AE6CF9"/>
    <w:rsid w:val="00AF39B1"/>
    <w:rsid w:val="00AF43F0"/>
    <w:rsid w:val="00AF59CF"/>
    <w:rsid w:val="00AF5BBA"/>
    <w:rsid w:val="00AF5F0F"/>
    <w:rsid w:val="00B00680"/>
    <w:rsid w:val="00B009B4"/>
    <w:rsid w:val="00B021C2"/>
    <w:rsid w:val="00B056B9"/>
    <w:rsid w:val="00B057E3"/>
    <w:rsid w:val="00B05AC2"/>
    <w:rsid w:val="00B06DFE"/>
    <w:rsid w:val="00B07125"/>
    <w:rsid w:val="00B07280"/>
    <w:rsid w:val="00B073FA"/>
    <w:rsid w:val="00B078C6"/>
    <w:rsid w:val="00B10775"/>
    <w:rsid w:val="00B112D2"/>
    <w:rsid w:val="00B116E8"/>
    <w:rsid w:val="00B12736"/>
    <w:rsid w:val="00B136DE"/>
    <w:rsid w:val="00B14E8F"/>
    <w:rsid w:val="00B1599F"/>
    <w:rsid w:val="00B15D97"/>
    <w:rsid w:val="00B16299"/>
    <w:rsid w:val="00B16D8C"/>
    <w:rsid w:val="00B20972"/>
    <w:rsid w:val="00B221D0"/>
    <w:rsid w:val="00B22561"/>
    <w:rsid w:val="00B246DE"/>
    <w:rsid w:val="00B24DFD"/>
    <w:rsid w:val="00B30645"/>
    <w:rsid w:val="00B30BC4"/>
    <w:rsid w:val="00B32D7D"/>
    <w:rsid w:val="00B337C6"/>
    <w:rsid w:val="00B3594E"/>
    <w:rsid w:val="00B372DE"/>
    <w:rsid w:val="00B37BDB"/>
    <w:rsid w:val="00B37CD6"/>
    <w:rsid w:val="00B40950"/>
    <w:rsid w:val="00B4166B"/>
    <w:rsid w:val="00B41854"/>
    <w:rsid w:val="00B44F02"/>
    <w:rsid w:val="00B457A2"/>
    <w:rsid w:val="00B475A2"/>
    <w:rsid w:val="00B50E1F"/>
    <w:rsid w:val="00B51276"/>
    <w:rsid w:val="00B53379"/>
    <w:rsid w:val="00B5370D"/>
    <w:rsid w:val="00B55CF3"/>
    <w:rsid w:val="00B56011"/>
    <w:rsid w:val="00B56DCB"/>
    <w:rsid w:val="00B601FC"/>
    <w:rsid w:val="00B615A6"/>
    <w:rsid w:val="00B616C2"/>
    <w:rsid w:val="00B61EC2"/>
    <w:rsid w:val="00B62999"/>
    <w:rsid w:val="00B62FBF"/>
    <w:rsid w:val="00B645F3"/>
    <w:rsid w:val="00B6694A"/>
    <w:rsid w:val="00B67CFE"/>
    <w:rsid w:val="00B67F0F"/>
    <w:rsid w:val="00B70250"/>
    <w:rsid w:val="00B71C86"/>
    <w:rsid w:val="00B71F0A"/>
    <w:rsid w:val="00B71F78"/>
    <w:rsid w:val="00B753A3"/>
    <w:rsid w:val="00B76D00"/>
    <w:rsid w:val="00B8033D"/>
    <w:rsid w:val="00B809F0"/>
    <w:rsid w:val="00B8189B"/>
    <w:rsid w:val="00B82C56"/>
    <w:rsid w:val="00B82F8C"/>
    <w:rsid w:val="00B847F6"/>
    <w:rsid w:val="00B85473"/>
    <w:rsid w:val="00B864F9"/>
    <w:rsid w:val="00B86D37"/>
    <w:rsid w:val="00B90212"/>
    <w:rsid w:val="00B92647"/>
    <w:rsid w:val="00B931C1"/>
    <w:rsid w:val="00B93419"/>
    <w:rsid w:val="00B94272"/>
    <w:rsid w:val="00B942A0"/>
    <w:rsid w:val="00B94A9E"/>
    <w:rsid w:val="00B9522D"/>
    <w:rsid w:val="00B9531B"/>
    <w:rsid w:val="00BA09C6"/>
    <w:rsid w:val="00BA2729"/>
    <w:rsid w:val="00BA475D"/>
    <w:rsid w:val="00BA591A"/>
    <w:rsid w:val="00BA73A1"/>
    <w:rsid w:val="00BA797E"/>
    <w:rsid w:val="00BB018E"/>
    <w:rsid w:val="00BB0D7C"/>
    <w:rsid w:val="00BB10E0"/>
    <w:rsid w:val="00BB22AA"/>
    <w:rsid w:val="00BB2C81"/>
    <w:rsid w:val="00BB3A4D"/>
    <w:rsid w:val="00BB3AF9"/>
    <w:rsid w:val="00BB4031"/>
    <w:rsid w:val="00BB4B45"/>
    <w:rsid w:val="00BB508D"/>
    <w:rsid w:val="00BB5A91"/>
    <w:rsid w:val="00BB60DF"/>
    <w:rsid w:val="00BB7033"/>
    <w:rsid w:val="00BC1D96"/>
    <w:rsid w:val="00BC209E"/>
    <w:rsid w:val="00BC228D"/>
    <w:rsid w:val="00BC2917"/>
    <w:rsid w:val="00BC30D4"/>
    <w:rsid w:val="00BC42AD"/>
    <w:rsid w:val="00BC4863"/>
    <w:rsid w:val="00BC4C8F"/>
    <w:rsid w:val="00BC504E"/>
    <w:rsid w:val="00BC662B"/>
    <w:rsid w:val="00BC7328"/>
    <w:rsid w:val="00BC7D4B"/>
    <w:rsid w:val="00BD0793"/>
    <w:rsid w:val="00BD16BB"/>
    <w:rsid w:val="00BD2C98"/>
    <w:rsid w:val="00BD3B27"/>
    <w:rsid w:val="00BD48D0"/>
    <w:rsid w:val="00BD49C9"/>
    <w:rsid w:val="00BD584B"/>
    <w:rsid w:val="00BD64D6"/>
    <w:rsid w:val="00BE1BB9"/>
    <w:rsid w:val="00BE30C0"/>
    <w:rsid w:val="00BE30FB"/>
    <w:rsid w:val="00BE42AE"/>
    <w:rsid w:val="00BE4DD2"/>
    <w:rsid w:val="00BE4F93"/>
    <w:rsid w:val="00BE503D"/>
    <w:rsid w:val="00BE6E2D"/>
    <w:rsid w:val="00BE6E41"/>
    <w:rsid w:val="00BF1F90"/>
    <w:rsid w:val="00BF1FF4"/>
    <w:rsid w:val="00BF23EB"/>
    <w:rsid w:val="00BF3355"/>
    <w:rsid w:val="00BF34F9"/>
    <w:rsid w:val="00BF36B9"/>
    <w:rsid w:val="00BF3BA0"/>
    <w:rsid w:val="00BF4434"/>
    <w:rsid w:val="00BF4BFB"/>
    <w:rsid w:val="00BF5BA7"/>
    <w:rsid w:val="00BF6179"/>
    <w:rsid w:val="00BF6661"/>
    <w:rsid w:val="00BF7A40"/>
    <w:rsid w:val="00C00123"/>
    <w:rsid w:val="00C04307"/>
    <w:rsid w:val="00C04858"/>
    <w:rsid w:val="00C05383"/>
    <w:rsid w:val="00C06267"/>
    <w:rsid w:val="00C06D5E"/>
    <w:rsid w:val="00C077AE"/>
    <w:rsid w:val="00C10320"/>
    <w:rsid w:val="00C110F8"/>
    <w:rsid w:val="00C1171F"/>
    <w:rsid w:val="00C118AC"/>
    <w:rsid w:val="00C11A0A"/>
    <w:rsid w:val="00C13B5E"/>
    <w:rsid w:val="00C16380"/>
    <w:rsid w:val="00C213E2"/>
    <w:rsid w:val="00C21890"/>
    <w:rsid w:val="00C21F65"/>
    <w:rsid w:val="00C24724"/>
    <w:rsid w:val="00C24B0F"/>
    <w:rsid w:val="00C255A0"/>
    <w:rsid w:val="00C2596C"/>
    <w:rsid w:val="00C25986"/>
    <w:rsid w:val="00C25A80"/>
    <w:rsid w:val="00C27622"/>
    <w:rsid w:val="00C3130A"/>
    <w:rsid w:val="00C31378"/>
    <w:rsid w:val="00C321E7"/>
    <w:rsid w:val="00C326BE"/>
    <w:rsid w:val="00C32F0F"/>
    <w:rsid w:val="00C33F83"/>
    <w:rsid w:val="00C345DC"/>
    <w:rsid w:val="00C34D4D"/>
    <w:rsid w:val="00C359DE"/>
    <w:rsid w:val="00C410C5"/>
    <w:rsid w:val="00C43A4F"/>
    <w:rsid w:val="00C470ED"/>
    <w:rsid w:val="00C515A4"/>
    <w:rsid w:val="00C53C6E"/>
    <w:rsid w:val="00C54899"/>
    <w:rsid w:val="00C56C66"/>
    <w:rsid w:val="00C57654"/>
    <w:rsid w:val="00C57C90"/>
    <w:rsid w:val="00C627F6"/>
    <w:rsid w:val="00C65B1B"/>
    <w:rsid w:val="00C66D4A"/>
    <w:rsid w:val="00C679EC"/>
    <w:rsid w:val="00C67AED"/>
    <w:rsid w:val="00C7018B"/>
    <w:rsid w:val="00C729B2"/>
    <w:rsid w:val="00C7308F"/>
    <w:rsid w:val="00C74C53"/>
    <w:rsid w:val="00C754F5"/>
    <w:rsid w:val="00C77AE7"/>
    <w:rsid w:val="00C81A27"/>
    <w:rsid w:val="00C827F2"/>
    <w:rsid w:val="00C82E0E"/>
    <w:rsid w:val="00C8718B"/>
    <w:rsid w:val="00C90F2F"/>
    <w:rsid w:val="00C92182"/>
    <w:rsid w:val="00C922E9"/>
    <w:rsid w:val="00C942E4"/>
    <w:rsid w:val="00C96019"/>
    <w:rsid w:val="00C96564"/>
    <w:rsid w:val="00C969CF"/>
    <w:rsid w:val="00C96E9D"/>
    <w:rsid w:val="00C97AA7"/>
    <w:rsid w:val="00CA03A5"/>
    <w:rsid w:val="00CA0B71"/>
    <w:rsid w:val="00CA2EE4"/>
    <w:rsid w:val="00CA600A"/>
    <w:rsid w:val="00CA63BA"/>
    <w:rsid w:val="00CA662A"/>
    <w:rsid w:val="00CA6C0D"/>
    <w:rsid w:val="00CA7A28"/>
    <w:rsid w:val="00CB122A"/>
    <w:rsid w:val="00CB19FD"/>
    <w:rsid w:val="00CB1CF2"/>
    <w:rsid w:val="00CB2F25"/>
    <w:rsid w:val="00CB5448"/>
    <w:rsid w:val="00CB7916"/>
    <w:rsid w:val="00CC04DC"/>
    <w:rsid w:val="00CC06CD"/>
    <w:rsid w:val="00CC1362"/>
    <w:rsid w:val="00CC207A"/>
    <w:rsid w:val="00CC2A03"/>
    <w:rsid w:val="00CC4448"/>
    <w:rsid w:val="00CD0D21"/>
    <w:rsid w:val="00CD15D9"/>
    <w:rsid w:val="00CD30AF"/>
    <w:rsid w:val="00CD3EBF"/>
    <w:rsid w:val="00CD4440"/>
    <w:rsid w:val="00CD4B06"/>
    <w:rsid w:val="00CD55D4"/>
    <w:rsid w:val="00CE04EA"/>
    <w:rsid w:val="00CE0B6F"/>
    <w:rsid w:val="00CE2123"/>
    <w:rsid w:val="00CE3D99"/>
    <w:rsid w:val="00CE4A43"/>
    <w:rsid w:val="00CE4DA0"/>
    <w:rsid w:val="00CE6B97"/>
    <w:rsid w:val="00CF1574"/>
    <w:rsid w:val="00CF2050"/>
    <w:rsid w:val="00CF21C2"/>
    <w:rsid w:val="00CF29AE"/>
    <w:rsid w:val="00CF3550"/>
    <w:rsid w:val="00CF3C82"/>
    <w:rsid w:val="00CF4909"/>
    <w:rsid w:val="00CF49C8"/>
    <w:rsid w:val="00CF7BF6"/>
    <w:rsid w:val="00CF7F0C"/>
    <w:rsid w:val="00D02E89"/>
    <w:rsid w:val="00D033BD"/>
    <w:rsid w:val="00D069C1"/>
    <w:rsid w:val="00D073FC"/>
    <w:rsid w:val="00D120CE"/>
    <w:rsid w:val="00D1261D"/>
    <w:rsid w:val="00D13196"/>
    <w:rsid w:val="00D149B7"/>
    <w:rsid w:val="00D2038F"/>
    <w:rsid w:val="00D23571"/>
    <w:rsid w:val="00D2455E"/>
    <w:rsid w:val="00D245CA"/>
    <w:rsid w:val="00D25D5A"/>
    <w:rsid w:val="00D25F9A"/>
    <w:rsid w:val="00D26580"/>
    <w:rsid w:val="00D269E0"/>
    <w:rsid w:val="00D27073"/>
    <w:rsid w:val="00D30538"/>
    <w:rsid w:val="00D31D07"/>
    <w:rsid w:val="00D3339C"/>
    <w:rsid w:val="00D33875"/>
    <w:rsid w:val="00D33FB3"/>
    <w:rsid w:val="00D3469B"/>
    <w:rsid w:val="00D34F5D"/>
    <w:rsid w:val="00D3585B"/>
    <w:rsid w:val="00D36881"/>
    <w:rsid w:val="00D3792B"/>
    <w:rsid w:val="00D40F68"/>
    <w:rsid w:val="00D41118"/>
    <w:rsid w:val="00D43D39"/>
    <w:rsid w:val="00D4608E"/>
    <w:rsid w:val="00D46BC7"/>
    <w:rsid w:val="00D504AA"/>
    <w:rsid w:val="00D5088D"/>
    <w:rsid w:val="00D51089"/>
    <w:rsid w:val="00D52C5E"/>
    <w:rsid w:val="00D54F50"/>
    <w:rsid w:val="00D563A8"/>
    <w:rsid w:val="00D56ADC"/>
    <w:rsid w:val="00D57AA2"/>
    <w:rsid w:val="00D61A82"/>
    <w:rsid w:val="00D61D84"/>
    <w:rsid w:val="00D62A7F"/>
    <w:rsid w:val="00D62EAD"/>
    <w:rsid w:val="00D6373E"/>
    <w:rsid w:val="00D638F3"/>
    <w:rsid w:val="00D63AD1"/>
    <w:rsid w:val="00D640C4"/>
    <w:rsid w:val="00D65D2A"/>
    <w:rsid w:val="00D66463"/>
    <w:rsid w:val="00D70617"/>
    <w:rsid w:val="00D71624"/>
    <w:rsid w:val="00D74174"/>
    <w:rsid w:val="00D74ACF"/>
    <w:rsid w:val="00D75A4B"/>
    <w:rsid w:val="00D75C2F"/>
    <w:rsid w:val="00D76117"/>
    <w:rsid w:val="00D76813"/>
    <w:rsid w:val="00D808BE"/>
    <w:rsid w:val="00D809AB"/>
    <w:rsid w:val="00D81B44"/>
    <w:rsid w:val="00D82DF8"/>
    <w:rsid w:val="00D831B5"/>
    <w:rsid w:val="00D840EC"/>
    <w:rsid w:val="00D86272"/>
    <w:rsid w:val="00D901CF"/>
    <w:rsid w:val="00D90F75"/>
    <w:rsid w:val="00D9128C"/>
    <w:rsid w:val="00D91A62"/>
    <w:rsid w:val="00D91C1A"/>
    <w:rsid w:val="00D928B7"/>
    <w:rsid w:val="00D936DD"/>
    <w:rsid w:val="00D93EA7"/>
    <w:rsid w:val="00D95100"/>
    <w:rsid w:val="00D9753A"/>
    <w:rsid w:val="00DA23DE"/>
    <w:rsid w:val="00DA5DDE"/>
    <w:rsid w:val="00DA6592"/>
    <w:rsid w:val="00DA6860"/>
    <w:rsid w:val="00DB03C0"/>
    <w:rsid w:val="00DB1D56"/>
    <w:rsid w:val="00DB20B9"/>
    <w:rsid w:val="00DB3F53"/>
    <w:rsid w:val="00DB42E3"/>
    <w:rsid w:val="00DB56BF"/>
    <w:rsid w:val="00DB5796"/>
    <w:rsid w:val="00DB692A"/>
    <w:rsid w:val="00DC068E"/>
    <w:rsid w:val="00DC0F25"/>
    <w:rsid w:val="00DC1051"/>
    <w:rsid w:val="00DC46CE"/>
    <w:rsid w:val="00DC4EE5"/>
    <w:rsid w:val="00DC507B"/>
    <w:rsid w:val="00DC52DE"/>
    <w:rsid w:val="00DC732A"/>
    <w:rsid w:val="00DC7F4D"/>
    <w:rsid w:val="00DD0AB9"/>
    <w:rsid w:val="00DD0CBA"/>
    <w:rsid w:val="00DD12D5"/>
    <w:rsid w:val="00DD1D19"/>
    <w:rsid w:val="00DD30E8"/>
    <w:rsid w:val="00DD3D48"/>
    <w:rsid w:val="00DD3E94"/>
    <w:rsid w:val="00DD5B37"/>
    <w:rsid w:val="00DD64D6"/>
    <w:rsid w:val="00DD6756"/>
    <w:rsid w:val="00DD6B40"/>
    <w:rsid w:val="00DD7A6C"/>
    <w:rsid w:val="00DE04C2"/>
    <w:rsid w:val="00DE2470"/>
    <w:rsid w:val="00DE3930"/>
    <w:rsid w:val="00DE3F30"/>
    <w:rsid w:val="00DE4B36"/>
    <w:rsid w:val="00DE6141"/>
    <w:rsid w:val="00DE7757"/>
    <w:rsid w:val="00DF1260"/>
    <w:rsid w:val="00DF28D3"/>
    <w:rsid w:val="00DF342A"/>
    <w:rsid w:val="00DF38D3"/>
    <w:rsid w:val="00DF433A"/>
    <w:rsid w:val="00DF5A33"/>
    <w:rsid w:val="00DF63EB"/>
    <w:rsid w:val="00DF642A"/>
    <w:rsid w:val="00DF7A9A"/>
    <w:rsid w:val="00DF7CEF"/>
    <w:rsid w:val="00E02403"/>
    <w:rsid w:val="00E0293C"/>
    <w:rsid w:val="00E02B2F"/>
    <w:rsid w:val="00E05365"/>
    <w:rsid w:val="00E0601B"/>
    <w:rsid w:val="00E07ECE"/>
    <w:rsid w:val="00E11BA5"/>
    <w:rsid w:val="00E12BF0"/>
    <w:rsid w:val="00E12D4B"/>
    <w:rsid w:val="00E13746"/>
    <w:rsid w:val="00E14952"/>
    <w:rsid w:val="00E14F6F"/>
    <w:rsid w:val="00E151C8"/>
    <w:rsid w:val="00E21E42"/>
    <w:rsid w:val="00E2253B"/>
    <w:rsid w:val="00E226DC"/>
    <w:rsid w:val="00E242A6"/>
    <w:rsid w:val="00E242FF"/>
    <w:rsid w:val="00E250E9"/>
    <w:rsid w:val="00E30A80"/>
    <w:rsid w:val="00E332B3"/>
    <w:rsid w:val="00E33382"/>
    <w:rsid w:val="00E33688"/>
    <w:rsid w:val="00E34A7A"/>
    <w:rsid w:val="00E355CE"/>
    <w:rsid w:val="00E36180"/>
    <w:rsid w:val="00E41353"/>
    <w:rsid w:val="00E41540"/>
    <w:rsid w:val="00E452AC"/>
    <w:rsid w:val="00E4567B"/>
    <w:rsid w:val="00E46CF8"/>
    <w:rsid w:val="00E47256"/>
    <w:rsid w:val="00E473DD"/>
    <w:rsid w:val="00E51CC3"/>
    <w:rsid w:val="00E53400"/>
    <w:rsid w:val="00E539FD"/>
    <w:rsid w:val="00E54690"/>
    <w:rsid w:val="00E549FC"/>
    <w:rsid w:val="00E557B2"/>
    <w:rsid w:val="00E55C2E"/>
    <w:rsid w:val="00E56B14"/>
    <w:rsid w:val="00E56CCB"/>
    <w:rsid w:val="00E571F2"/>
    <w:rsid w:val="00E6042C"/>
    <w:rsid w:val="00E604FF"/>
    <w:rsid w:val="00E608E9"/>
    <w:rsid w:val="00E61AC9"/>
    <w:rsid w:val="00E629EE"/>
    <w:rsid w:val="00E63699"/>
    <w:rsid w:val="00E64990"/>
    <w:rsid w:val="00E664ED"/>
    <w:rsid w:val="00E6781E"/>
    <w:rsid w:val="00E700E1"/>
    <w:rsid w:val="00E70B23"/>
    <w:rsid w:val="00E70CE6"/>
    <w:rsid w:val="00E71009"/>
    <w:rsid w:val="00E715AD"/>
    <w:rsid w:val="00E73B0C"/>
    <w:rsid w:val="00E769BE"/>
    <w:rsid w:val="00E771FE"/>
    <w:rsid w:val="00E77CB4"/>
    <w:rsid w:val="00E81281"/>
    <w:rsid w:val="00E813D8"/>
    <w:rsid w:val="00E8317C"/>
    <w:rsid w:val="00E877C9"/>
    <w:rsid w:val="00E91FBF"/>
    <w:rsid w:val="00E93195"/>
    <w:rsid w:val="00E9394C"/>
    <w:rsid w:val="00E943AB"/>
    <w:rsid w:val="00E9529C"/>
    <w:rsid w:val="00E96C09"/>
    <w:rsid w:val="00E9764F"/>
    <w:rsid w:val="00E977E1"/>
    <w:rsid w:val="00E97C6E"/>
    <w:rsid w:val="00EA0CB0"/>
    <w:rsid w:val="00EA1082"/>
    <w:rsid w:val="00EA1F3D"/>
    <w:rsid w:val="00EA250E"/>
    <w:rsid w:val="00EA26B5"/>
    <w:rsid w:val="00EA36F3"/>
    <w:rsid w:val="00EA4BB5"/>
    <w:rsid w:val="00EA502E"/>
    <w:rsid w:val="00EA5DD2"/>
    <w:rsid w:val="00EA72BA"/>
    <w:rsid w:val="00EA7A24"/>
    <w:rsid w:val="00EA7AA7"/>
    <w:rsid w:val="00EA7F00"/>
    <w:rsid w:val="00EB0F1A"/>
    <w:rsid w:val="00EB1D2F"/>
    <w:rsid w:val="00EB204B"/>
    <w:rsid w:val="00EB23DE"/>
    <w:rsid w:val="00EB2D44"/>
    <w:rsid w:val="00EB380F"/>
    <w:rsid w:val="00EB4154"/>
    <w:rsid w:val="00EB4FF3"/>
    <w:rsid w:val="00EB740D"/>
    <w:rsid w:val="00EC09D8"/>
    <w:rsid w:val="00EC0A35"/>
    <w:rsid w:val="00EC107B"/>
    <w:rsid w:val="00EC4669"/>
    <w:rsid w:val="00EC481A"/>
    <w:rsid w:val="00EC7067"/>
    <w:rsid w:val="00EC755E"/>
    <w:rsid w:val="00ED11E1"/>
    <w:rsid w:val="00ED1295"/>
    <w:rsid w:val="00ED32BD"/>
    <w:rsid w:val="00ED660E"/>
    <w:rsid w:val="00ED66A9"/>
    <w:rsid w:val="00ED7F74"/>
    <w:rsid w:val="00EE0119"/>
    <w:rsid w:val="00EE071B"/>
    <w:rsid w:val="00EE0E60"/>
    <w:rsid w:val="00EE1A57"/>
    <w:rsid w:val="00EE1D77"/>
    <w:rsid w:val="00EE4FCB"/>
    <w:rsid w:val="00EE6002"/>
    <w:rsid w:val="00EE74B8"/>
    <w:rsid w:val="00EF04C7"/>
    <w:rsid w:val="00EF10BB"/>
    <w:rsid w:val="00EF1BA3"/>
    <w:rsid w:val="00EF23DE"/>
    <w:rsid w:val="00EF47E0"/>
    <w:rsid w:val="00EF4B53"/>
    <w:rsid w:val="00EF4E70"/>
    <w:rsid w:val="00EF5132"/>
    <w:rsid w:val="00F006FD"/>
    <w:rsid w:val="00F02D07"/>
    <w:rsid w:val="00F03173"/>
    <w:rsid w:val="00F03563"/>
    <w:rsid w:val="00F04BCE"/>
    <w:rsid w:val="00F04F9B"/>
    <w:rsid w:val="00F050DE"/>
    <w:rsid w:val="00F055B6"/>
    <w:rsid w:val="00F07394"/>
    <w:rsid w:val="00F106F4"/>
    <w:rsid w:val="00F13135"/>
    <w:rsid w:val="00F136A6"/>
    <w:rsid w:val="00F14C7D"/>
    <w:rsid w:val="00F15E16"/>
    <w:rsid w:val="00F2020A"/>
    <w:rsid w:val="00F2166F"/>
    <w:rsid w:val="00F227AC"/>
    <w:rsid w:val="00F22DD0"/>
    <w:rsid w:val="00F23748"/>
    <w:rsid w:val="00F23AF3"/>
    <w:rsid w:val="00F24DDE"/>
    <w:rsid w:val="00F24F05"/>
    <w:rsid w:val="00F2553F"/>
    <w:rsid w:val="00F255E0"/>
    <w:rsid w:val="00F262BD"/>
    <w:rsid w:val="00F327C4"/>
    <w:rsid w:val="00F3346E"/>
    <w:rsid w:val="00F344BE"/>
    <w:rsid w:val="00F34654"/>
    <w:rsid w:val="00F34949"/>
    <w:rsid w:val="00F34984"/>
    <w:rsid w:val="00F3602C"/>
    <w:rsid w:val="00F36C6B"/>
    <w:rsid w:val="00F4087F"/>
    <w:rsid w:val="00F43C37"/>
    <w:rsid w:val="00F44AC6"/>
    <w:rsid w:val="00F45BB8"/>
    <w:rsid w:val="00F46423"/>
    <w:rsid w:val="00F46A12"/>
    <w:rsid w:val="00F50B9D"/>
    <w:rsid w:val="00F5187B"/>
    <w:rsid w:val="00F52075"/>
    <w:rsid w:val="00F537A8"/>
    <w:rsid w:val="00F54FB1"/>
    <w:rsid w:val="00F55416"/>
    <w:rsid w:val="00F56A42"/>
    <w:rsid w:val="00F61240"/>
    <w:rsid w:val="00F61897"/>
    <w:rsid w:val="00F66422"/>
    <w:rsid w:val="00F665D7"/>
    <w:rsid w:val="00F66FE1"/>
    <w:rsid w:val="00F673E7"/>
    <w:rsid w:val="00F7089A"/>
    <w:rsid w:val="00F70AA9"/>
    <w:rsid w:val="00F71098"/>
    <w:rsid w:val="00F7145B"/>
    <w:rsid w:val="00F71D48"/>
    <w:rsid w:val="00F721CD"/>
    <w:rsid w:val="00F73307"/>
    <w:rsid w:val="00F7450E"/>
    <w:rsid w:val="00F74555"/>
    <w:rsid w:val="00F75D2B"/>
    <w:rsid w:val="00F80B7F"/>
    <w:rsid w:val="00F811AC"/>
    <w:rsid w:val="00F81DB1"/>
    <w:rsid w:val="00F8320C"/>
    <w:rsid w:val="00F8494F"/>
    <w:rsid w:val="00F84FFA"/>
    <w:rsid w:val="00F85126"/>
    <w:rsid w:val="00F85547"/>
    <w:rsid w:val="00F87618"/>
    <w:rsid w:val="00F91456"/>
    <w:rsid w:val="00F916F3"/>
    <w:rsid w:val="00F9229C"/>
    <w:rsid w:val="00F92CA0"/>
    <w:rsid w:val="00F95EDE"/>
    <w:rsid w:val="00F969E7"/>
    <w:rsid w:val="00F96C0E"/>
    <w:rsid w:val="00F96F2F"/>
    <w:rsid w:val="00F97634"/>
    <w:rsid w:val="00F977CA"/>
    <w:rsid w:val="00F97994"/>
    <w:rsid w:val="00FA1CC6"/>
    <w:rsid w:val="00FA3C27"/>
    <w:rsid w:val="00FA4E8D"/>
    <w:rsid w:val="00FA55F3"/>
    <w:rsid w:val="00FA599F"/>
    <w:rsid w:val="00FA685A"/>
    <w:rsid w:val="00FA6C64"/>
    <w:rsid w:val="00FB0630"/>
    <w:rsid w:val="00FB2A83"/>
    <w:rsid w:val="00FB5338"/>
    <w:rsid w:val="00FC03BB"/>
    <w:rsid w:val="00FC0AE2"/>
    <w:rsid w:val="00FC3580"/>
    <w:rsid w:val="00FC3582"/>
    <w:rsid w:val="00FC3CA4"/>
    <w:rsid w:val="00FC4EEC"/>
    <w:rsid w:val="00FC618C"/>
    <w:rsid w:val="00FD013C"/>
    <w:rsid w:val="00FD092E"/>
    <w:rsid w:val="00FD098A"/>
    <w:rsid w:val="00FD0F3A"/>
    <w:rsid w:val="00FD1EC4"/>
    <w:rsid w:val="00FD403B"/>
    <w:rsid w:val="00FD51B8"/>
    <w:rsid w:val="00FD59F6"/>
    <w:rsid w:val="00FD6AD3"/>
    <w:rsid w:val="00FD6C98"/>
    <w:rsid w:val="00FD7303"/>
    <w:rsid w:val="00FD74D4"/>
    <w:rsid w:val="00FE181B"/>
    <w:rsid w:val="00FE7260"/>
    <w:rsid w:val="00FF0243"/>
    <w:rsid w:val="00FF2A64"/>
    <w:rsid w:val="00FF2F44"/>
    <w:rsid w:val="00FF351D"/>
    <w:rsid w:val="00FF510B"/>
    <w:rsid w:val="00FF53CA"/>
    <w:rsid w:val="00FF5E9F"/>
    <w:rsid w:val="00FF6009"/>
    <w:rsid w:val="00FF6ADC"/>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 w:type="paragraph" w:customStyle="1" w:styleId="transcript-list-item">
    <w:name w:val="transcript-list-item"/>
    <w:basedOn w:val="Normal"/>
    <w:rsid w:val="006D75AA"/>
    <w:pPr>
      <w:spacing w:before="100" w:beforeAutospacing="1" w:after="100" w:afterAutospacing="1"/>
    </w:pPr>
    <w:rPr>
      <w:rFonts w:ascii="Times New Roman" w:eastAsia="Times New Roman" w:hAnsi="Times New Roman" w:cs="Times New Roman"/>
      <w:sz w:val="24"/>
      <w:szCs w:val="24"/>
    </w:rPr>
  </w:style>
  <w:style w:type="character" w:customStyle="1" w:styleId="highlights">
    <w:name w:val="highlights"/>
    <w:basedOn w:val="DefaultParagraphFont"/>
    <w:rsid w:val="006D75AA"/>
  </w:style>
  <w:style w:type="character" w:customStyle="1" w:styleId="uv3um">
    <w:name w:val="uv3um"/>
    <w:basedOn w:val="DefaultParagraphFont"/>
    <w:rsid w:val="00E12D4B"/>
  </w:style>
  <w:style w:type="paragraph" w:customStyle="1" w:styleId="k3ksmc">
    <w:name w:val="k3ksmc"/>
    <w:basedOn w:val="Normal"/>
    <w:rsid w:val="00E12D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1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223418534">
      <w:bodyDiv w:val="1"/>
      <w:marLeft w:val="0"/>
      <w:marRight w:val="0"/>
      <w:marTop w:val="0"/>
      <w:marBottom w:val="0"/>
      <w:divBdr>
        <w:top w:val="none" w:sz="0" w:space="0" w:color="auto"/>
        <w:left w:val="none" w:sz="0" w:space="0" w:color="auto"/>
        <w:bottom w:val="none" w:sz="0" w:space="0" w:color="auto"/>
        <w:right w:val="none" w:sz="0" w:space="0" w:color="auto"/>
      </w:divBdr>
      <w:divsChild>
        <w:div w:id="1743405923">
          <w:marLeft w:val="0"/>
          <w:marRight w:val="0"/>
          <w:marTop w:val="0"/>
          <w:marBottom w:val="0"/>
          <w:divBdr>
            <w:top w:val="none" w:sz="0" w:space="0" w:color="auto"/>
            <w:left w:val="none" w:sz="0" w:space="0" w:color="auto"/>
            <w:bottom w:val="none" w:sz="0" w:space="0" w:color="auto"/>
            <w:right w:val="none" w:sz="0" w:space="0" w:color="auto"/>
          </w:divBdr>
          <w:divsChild>
            <w:div w:id="1213662941">
              <w:marLeft w:val="0"/>
              <w:marRight w:val="0"/>
              <w:marTop w:val="0"/>
              <w:marBottom w:val="0"/>
              <w:divBdr>
                <w:top w:val="none" w:sz="0" w:space="0" w:color="auto"/>
                <w:left w:val="none" w:sz="0" w:space="0" w:color="auto"/>
                <w:bottom w:val="none" w:sz="0" w:space="0" w:color="auto"/>
                <w:right w:val="none" w:sz="0" w:space="0" w:color="auto"/>
              </w:divBdr>
              <w:divsChild>
                <w:div w:id="813064294">
                  <w:marLeft w:val="0"/>
                  <w:marRight w:val="0"/>
                  <w:marTop w:val="0"/>
                  <w:marBottom w:val="0"/>
                  <w:divBdr>
                    <w:top w:val="none" w:sz="0" w:space="0" w:color="auto"/>
                    <w:left w:val="none" w:sz="0" w:space="0" w:color="auto"/>
                    <w:bottom w:val="none" w:sz="0" w:space="0" w:color="auto"/>
                    <w:right w:val="none" w:sz="0" w:space="0" w:color="auto"/>
                  </w:divBdr>
                  <w:divsChild>
                    <w:div w:id="13843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5642">
          <w:marLeft w:val="0"/>
          <w:marRight w:val="0"/>
          <w:marTop w:val="0"/>
          <w:marBottom w:val="0"/>
          <w:divBdr>
            <w:top w:val="none" w:sz="0" w:space="0" w:color="auto"/>
            <w:left w:val="none" w:sz="0" w:space="0" w:color="auto"/>
            <w:bottom w:val="none" w:sz="0" w:space="0" w:color="auto"/>
            <w:right w:val="none" w:sz="0" w:space="0" w:color="auto"/>
          </w:divBdr>
          <w:divsChild>
            <w:div w:id="1597903989">
              <w:marLeft w:val="0"/>
              <w:marRight w:val="0"/>
              <w:marTop w:val="0"/>
              <w:marBottom w:val="0"/>
              <w:divBdr>
                <w:top w:val="none" w:sz="0" w:space="0" w:color="auto"/>
                <w:left w:val="none" w:sz="0" w:space="0" w:color="auto"/>
                <w:bottom w:val="none" w:sz="0" w:space="0" w:color="auto"/>
                <w:right w:val="none" w:sz="0" w:space="0" w:color="auto"/>
              </w:divBdr>
              <w:divsChild>
                <w:div w:id="336544838">
                  <w:marLeft w:val="0"/>
                  <w:marRight w:val="0"/>
                  <w:marTop w:val="0"/>
                  <w:marBottom w:val="0"/>
                  <w:divBdr>
                    <w:top w:val="none" w:sz="0" w:space="0" w:color="auto"/>
                    <w:left w:val="none" w:sz="0" w:space="0" w:color="auto"/>
                    <w:bottom w:val="none" w:sz="0" w:space="0" w:color="auto"/>
                    <w:right w:val="none" w:sz="0" w:space="0" w:color="auto"/>
                  </w:divBdr>
                  <w:divsChild>
                    <w:div w:id="1157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266">
          <w:marLeft w:val="0"/>
          <w:marRight w:val="0"/>
          <w:marTop w:val="0"/>
          <w:marBottom w:val="0"/>
          <w:divBdr>
            <w:top w:val="none" w:sz="0" w:space="0" w:color="auto"/>
            <w:left w:val="none" w:sz="0" w:space="0" w:color="auto"/>
            <w:bottom w:val="none" w:sz="0" w:space="0" w:color="auto"/>
            <w:right w:val="none" w:sz="0" w:space="0" w:color="auto"/>
          </w:divBdr>
          <w:divsChild>
            <w:div w:id="442848028">
              <w:marLeft w:val="0"/>
              <w:marRight w:val="0"/>
              <w:marTop w:val="0"/>
              <w:marBottom w:val="0"/>
              <w:divBdr>
                <w:top w:val="none" w:sz="0" w:space="0" w:color="auto"/>
                <w:left w:val="none" w:sz="0" w:space="0" w:color="auto"/>
                <w:bottom w:val="none" w:sz="0" w:space="0" w:color="auto"/>
                <w:right w:val="none" w:sz="0" w:space="0" w:color="auto"/>
              </w:divBdr>
              <w:divsChild>
                <w:div w:id="1998607323">
                  <w:marLeft w:val="0"/>
                  <w:marRight w:val="0"/>
                  <w:marTop w:val="0"/>
                  <w:marBottom w:val="0"/>
                  <w:divBdr>
                    <w:top w:val="none" w:sz="0" w:space="0" w:color="auto"/>
                    <w:left w:val="none" w:sz="0" w:space="0" w:color="auto"/>
                    <w:bottom w:val="none" w:sz="0" w:space="0" w:color="auto"/>
                    <w:right w:val="none" w:sz="0" w:space="0" w:color="auto"/>
                  </w:divBdr>
                  <w:divsChild>
                    <w:div w:id="17574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474688315">
      <w:bodyDiv w:val="1"/>
      <w:marLeft w:val="0"/>
      <w:marRight w:val="0"/>
      <w:marTop w:val="0"/>
      <w:marBottom w:val="0"/>
      <w:divBdr>
        <w:top w:val="none" w:sz="0" w:space="0" w:color="auto"/>
        <w:left w:val="none" w:sz="0" w:space="0" w:color="auto"/>
        <w:bottom w:val="none" w:sz="0" w:space="0" w:color="auto"/>
        <w:right w:val="none" w:sz="0" w:space="0" w:color="auto"/>
      </w:divBdr>
      <w:divsChild>
        <w:div w:id="402918576">
          <w:marLeft w:val="0"/>
          <w:marRight w:val="0"/>
          <w:marTop w:val="0"/>
          <w:marBottom w:val="0"/>
          <w:divBdr>
            <w:top w:val="none" w:sz="0" w:space="0" w:color="auto"/>
            <w:left w:val="none" w:sz="0" w:space="0" w:color="auto"/>
            <w:bottom w:val="none" w:sz="0" w:space="0" w:color="auto"/>
            <w:right w:val="none" w:sz="0" w:space="0" w:color="auto"/>
          </w:divBdr>
          <w:divsChild>
            <w:div w:id="739249554">
              <w:marLeft w:val="0"/>
              <w:marRight w:val="0"/>
              <w:marTop w:val="0"/>
              <w:marBottom w:val="0"/>
              <w:divBdr>
                <w:top w:val="none" w:sz="0" w:space="0" w:color="auto"/>
                <w:left w:val="none" w:sz="0" w:space="0" w:color="auto"/>
                <w:bottom w:val="none" w:sz="0" w:space="0" w:color="auto"/>
                <w:right w:val="none" w:sz="0" w:space="0" w:color="auto"/>
              </w:divBdr>
              <w:divsChild>
                <w:div w:id="1457987110">
                  <w:marLeft w:val="0"/>
                  <w:marRight w:val="0"/>
                  <w:marTop w:val="0"/>
                  <w:marBottom w:val="0"/>
                  <w:divBdr>
                    <w:top w:val="none" w:sz="0" w:space="0" w:color="auto"/>
                    <w:left w:val="none" w:sz="0" w:space="0" w:color="auto"/>
                    <w:bottom w:val="none" w:sz="0" w:space="0" w:color="auto"/>
                    <w:right w:val="none" w:sz="0" w:space="0" w:color="auto"/>
                  </w:divBdr>
                  <w:divsChild>
                    <w:div w:id="17132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63923755">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098330640">
      <w:bodyDiv w:val="1"/>
      <w:marLeft w:val="0"/>
      <w:marRight w:val="0"/>
      <w:marTop w:val="0"/>
      <w:marBottom w:val="0"/>
      <w:divBdr>
        <w:top w:val="none" w:sz="0" w:space="0" w:color="auto"/>
        <w:left w:val="none" w:sz="0" w:space="0" w:color="auto"/>
        <w:bottom w:val="none" w:sz="0" w:space="0" w:color="auto"/>
        <w:right w:val="none" w:sz="0" w:space="0" w:color="auto"/>
      </w:divBdr>
      <w:divsChild>
        <w:div w:id="2073967239">
          <w:marLeft w:val="0"/>
          <w:marRight w:val="0"/>
          <w:marTop w:val="0"/>
          <w:marBottom w:val="0"/>
          <w:divBdr>
            <w:top w:val="none" w:sz="0" w:space="0" w:color="auto"/>
            <w:left w:val="none" w:sz="0" w:space="0" w:color="auto"/>
            <w:bottom w:val="none" w:sz="0" w:space="0" w:color="auto"/>
            <w:right w:val="none" w:sz="0" w:space="0" w:color="auto"/>
          </w:divBdr>
          <w:divsChild>
            <w:div w:id="1020929223">
              <w:marLeft w:val="0"/>
              <w:marRight w:val="0"/>
              <w:marTop w:val="0"/>
              <w:marBottom w:val="0"/>
              <w:divBdr>
                <w:top w:val="none" w:sz="0" w:space="0" w:color="auto"/>
                <w:left w:val="none" w:sz="0" w:space="0" w:color="auto"/>
                <w:bottom w:val="none" w:sz="0" w:space="0" w:color="auto"/>
                <w:right w:val="none" w:sz="0" w:space="0" w:color="auto"/>
              </w:divBdr>
            </w:div>
          </w:divsChild>
        </w:div>
        <w:div w:id="1443306162">
          <w:marLeft w:val="0"/>
          <w:marRight w:val="0"/>
          <w:marTop w:val="0"/>
          <w:marBottom w:val="0"/>
          <w:divBdr>
            <w:top w:val="none" w:sz="0" w:space="0" w:color="auto"/>
            <w:left w:val="none" w:sz="0" w:space="0" w:color="auto"/>
            <w:bottom w:val="none" w:sz="0" w:space="0" w:color="auto"/>
            <w:right w:val="none" w:sz="0" w:space="0" w:color="auto"/>
          </w:divBdr>
        </w:div>
      </w:divsChild>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090869">
      <w:bodyDiv w:val="1"/>
      <w:marLeft w:val="0"/>
      <w:marRight w:val="0"/>
      <w:marTop w:val="0"/>
      <w:marBottom w:val="0"/>
      <w:divBdr>
        <w:top w:val="none" w:sz="0" w:space="0" w:color="auto"/>
        <w:left w:val="none" w:sz="0" w:space="0" w:color="auto"/>
        <w:bottom w:val="none" w:sz="0" w:space="0" w:color="auto"/>
        <w:right w:val="none" w:sz="0" w:space="0" w:color="auto"/>
      </w:divBdr>
      <w:divsChild>
        <w:div w:id="414322209">
          <w:marLeft w:val="0"/>
          <w:marRight w:val="0"/>
          <w:marTop w:val="0"/>
          <w:marBottom w:val="0"/>
          <w:divBdr>
            <w:top w:val="none" w:sz="0" w:space="0" w:color="auto"/>
            <w:left w:val="none" w:sz="0" w:space="0" w:color="auto"/>
            <w:bottom w:val="none" w:sz="0" w:space="0" w:color="auto"/>
            <w:right w:val="none" w:sz="0" w:space="0" w:color="auto"/>
          </w:divBdr>
          <w:divsChild>
            <w:div w:id="1743747915">
              <w:marLeft w:val="0"/>
              <w:marRight w:val="0"/>
              <w:marTop w:val="0"/>
              <w:marBottom w:val="0"/>
              <w:divBdr>
                <w:top w:val="none" w:sz="0" w:space="0" w:color="auto"/>
                <w:left w:val="none" w:sz="0" w:space="0" w:color="auto"/>
                <w:bottom w:val="none" w:sz="0" w:space="0" w:color="auto"/>
                <w:right w:val="none" w:sz="0" w:space="0" w:color="auto"/>
              </w:divBdr>
              <w:divsChild>
                <w:div w:id="896891081">
                  <w:marLeft w:val="0"/>
                  <w:marRight w:val="0"/>
                  <w:marTop w:val="0"/>
                  <w:marBottom w:val="0"/>
                  <w:divBdr>
                    <w:top w:val="none" w:sz="0" w:space="0" w:color="auto"/>
                    <w:left w:val="none" w:sz="0" w:space="0" w:color="auto"/>
                    <w:bottom w:val="none" w:sz="0" w:space="0" w:color="auto"/>
                    <w:right w:val="none" w:sz="0" w:space="0" w:color="auto"/>
                  </w:divBdr>
                  <w:divsChild>
                    <w:div w:id="931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1052">
          <w:marLeft w:val="0"/>
          <w:marRight w:val="0"/>
          <w:marTop w:val="0"/>
          <w:marBottom w:val="0"/>
          <w:divBdr>
            <w:top w:val="none" w:sz="0" w:space="0" w:color="auto"/>
            <w:left w:val="none" w:sz="0" w:space="0" w:color="auto"/>
            <w:bottom w:val="none" w:sz="0" w:space="0" w:color="auto"/>
            <w:right w:val="none" w:sz="0" w:space="0" w:color="auto"/>
          </w:divBdr>
          <w:divsChild>
            <w:div w:id="1739937899">
              <w:marLeft w:val="0"/>
              <w:marRight w:val="0"/>
              <w:marTop w:val="0"/>
              <w:marBottom w:val="0"/>
              <w:divBdr>
                <w:top w:val="none" w:sz="0" w:space="0" w:color="auto"/>
                <w:left w:val="none" w:sz="0" w:space="0" w:color="auto"/>
                <w:bottom w:val="none" w:sz="0" w:space="0" w:color="auto"/>
                <w:right w:val="none" w:sz="0" w:space="0" w:color="auto"/>
              </w:divBdr>
              <w:divsChild>
                <w:div w:id="1905483962">
                  <w:marLeft w:val="0"/>
                  <w:marRight w:val="0"/>
                  <w:marTop w:val="0"/>
                  <w:marBottom w:val="0"/>
                  <w:divBdr>
                    <w:top w:val="none" w:sz="0" w:space="0" w:color="auto"/>
                    <w:left w:val="none" w:sz="0" w:space="0" w:color="auto"/>
                    <w:bottom w:val="none" w:sz="0" w:space="0" w:color="auto"/>
                    <w:right w:val="none" w:sz="0" w:space="0" w:color="auto"/>
                  </w:divBdr>
                  <w:divsChild>
                    <w:div w:id="592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0224">
          <w:marLeft w:val="0"/>
          <w:marRight w:val="0"/>
          <w:marTop w:val="0"/>
          <w:marBottom w:val="0"/>
          <w:divBdr>
            <w:top w:val="none" w:sz="0" w:space="0" w:color="auto"/>
            <w:left w:val="none" w:sz="0" w:space="0" w:color="auto"/>
            <w:bottom w:val="none" w:sz="0" w:space="0" w:color="auto"/>
            <w:right w:val="none" w:sz="0" w:space="0" w:color="auto"/>
          </w:divBdr>
          <w:divsChild>
            <w:div w:id="1825782895">
              <w:marLeft w:val="0"/>
              <w:marRight w:val="0"/>
              <w:marTop w:val="0"/>
              <w:marBottom w:val="0"/>
              <w:divBdr>
                <w:top w:val="none" w:sz="0" w:space="0" w:color="auto"/>
                <w:left w:val="none" w:sz="0" w:space="0" w:color="auto"/>
                <w:bottom w:val="none" w:sz="0" w:space="0" w:color="auto"/>
                <w:right w:val="none" w:sz="0" w:space="0" w:color="auto"/>
              </w:divBdr>
              <w:divsChild>
                <w:div w:id="488059270">
                  <w:marLeft w:val="0"/>
                  <w:marRight w:val="0"/>
                  <w:marTop w:val="0"/>
                  <w:marBottom w:val="0"/>
                  <w:divBdr>
                    <w:top w:val="none" w:sz="0" w:space="0" w:color="auto"/>
                    <w:left w:val="none" w:sz="0" w:space="0" w:color="auto"/>
                    <w:bottom w:val="none" w:sz="0" w:space="0" w:color="auto"/>
                    <w:right w:val="none" w:sz="0" w:space="0" w:color="auto"/>
                  </w:divBdr>
                  <w:divsChild>
                    <w:div w:id="207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672753117">
      <w:bodyDiv w:val="1"/>
      <w:marLeft w:val="0"/>
      <w:marRight w:val="0"/>
      <w:marTop w:val="0"/>
      <w:marBottom w:val="0"/>
      <w:divBdr>
        <w:top w:val="none" w:sz="0" w:space="0" w:color="auto"/>
        <w:left w:val="none" w:sz="0" w:space="0" w:color="auto"/>
        <w:bottom w:val="none" w:sz="0" w:space="0" w:color="auto"/>
        <w:right w:val="none" w:sz="0" w:space="0" w:color="auto"/>
      </w:divBdr>
      <w:divsChild>
        <w:div w:id="863135381">
          <w:marLeft w:val="0"/>
          <w:marRight w:val="0"/>
          <w:marTop w:val="0"/>
          <w:marBottom w:val="0"/>
          <w:divBdr>
            <w:top w:val="none" w:sz="0" w:space="0" w:color="auto"/>
            <w:left w:val="none" w:sz="0" w:space="0" w:color="auto"/>
            <w:bottom w:val="none" w:sz="0" w:space="0" w:color="auto"/>
            <w:right w:val="none" w:sz="0" w:space="0" w:color="auto"/>
          </w:divBdr>
          <w:divsChild>
            <w:div w:id="437026222">
              <w:marLeft w:val="0"/>
              <w:marRight w:val="0"/>
              <w:marTop w:val="0"/>
              <w:marBottom w:val="0"/>
              <w:divBdr>
                <w:top w:val="none" w:sz="0" w:space="0" w:color="auto"/>
                <w:left w:val="none" w:sz="0" w:space="0" w:color="auto"/>
                <w:bottom w:val="none" w:sz="0" w:space="0" w:color="auto"/>
                <w:right w:val="none" w:sz="0" w:space="0" w:color="auto"/>
              </w:divBdr>
            </w:div>
          </w:divsChild>
        </w:div>
        <w:div w:id="429593355">
          <w:marLeft w:val="0"/>
          <w:marRight w:val="0"/>
          <w:marTop w:val="0"/>
          <w:marBottom w:val="0"/>
          <w:divBdr>
            <w:top w:val="none" w:sz="0" w:space="0" w:color="auto"/>
            <w:left w:val="none" w:sz="0" w:space="0" w:color="auto"/>
            <w:bottom w:val="none" w:sz="0" w:space="0" w:color="auto"/>
            <w:right w:val="none" w:sz="0" w:space="0" w:color="auto"/>
          </w:divBdr>
          <w:divsChild>
            <w:div w:id="1978993642">
              <w:marLeft w:val="0"/>
              <w:marRight w:val="0"/>
              <w:marTop w:val="0"/>
              <w:marBottom w:val="0"/>
              <w:divBdr>
                <w:top w:val="none" w:sz="0" w:space="0" w:color="auto"/>
                <w:left w:val="none" w:sz="0" w:space="0" w:color="auto"/>
                <w:bottom w:val="none" w:sz="0" w:space="0" w:color="auto"/>
                <w:right w:val="none" w:sz="0" w:space="0" w:color="auto"/>
              </w:divBdr>
            </w:div>
          </w:divsChild>
        </w:div>
        <w:div w:id="19673941">
          <w:marLeft w:val="0"/>
          <w:marRight w:val="0"/>
          <w:marTop w:val="0"/>
          <w:marBottom w:val="0"/>
          <w:divBdr>
            <w:top w:val="none" w:sz="0" w:space="0" w:color="auto"/>
            <w:left w:val="none" w:sz="0" w:space="0" w:color="auto"/>
            <w:bottom w:val="none" w:sz="0" w:space="0" w:color="auto"/>
            <w:right w:val="none" w:sz="0" w:space="0" w:color="auto"/>
          </w:divBdr>
          <w:divsChild>
            <w:div w:id="208230700">
              <w:marLeft w:val="0"/>
              <w:marRight w:val="0"/>
              <w:marTop w:val="0"/>
              <w:marBottom w:val="0"/>
              <w:divBdr>
                <w:top w:val="none" w:sz="0" w:space="0" w:color="auto"/>
                <w:left w:val="none" w:sz="0" w:space="0" w:color="auto"/>
                <w:bottom w:val="none" w:sz="0" w:space="0" w:color="auto"/>
                <w:right w:val="none" w:sz="0" w:space="0" w:color="auto"/>
              </w:divBdr>
            </w:div>
          </w:divsChild>
        </w:div>
        <w:div w:id="1554925424">
          <w:marLeft w:val="0"/>
          <w:marRight w:val="0"/>
          <w:marTop w:val="0"/>
          <w:marBottom w:val="0"/>
          <w:divBdr>
            <w:top w:val="none" w:sz="0" w:space="0" w:color="auto"/>
            <w:left w:val="none" w:sz="0" w:space="0" w:color="auto"/>
            <w:bottom w:val="none" w:sz="0" w:space="0" w:color="auto"/>
            <w:right w:val="none" w:sz="0" w:space="0" w:color="auto"/>
          </w:divBdr>
          <w:divsChild>
            <w:div w:id="1495150197">
              <w:marLeft w:val="0"/>
              <w:marRight w:val="0"/>
              <w:marTop w:val="0"/>
              <w:marBottom w:val="0"/>
              <w:divBdr>
                <w:top w:val="none" w:sz="0" w:space="0" w:color="auto"/>
                <w:left w:val="none" w:sz="0" w:space="0" w:color="auto"/>
                <w:bottom w:val="none" w:sz="0" w:space="0" w:color="auto"/>
                <w:right w:val="none" w:sz="0" w:space="0" w:color="auto"/>
              </w:divBdr>
            </w:div>
          </w:divsChild>
        </w:div>
        <w:div w:id="1584991033">
          <w:marLeft w:val="0"/>
          <w:marRight w:val="0"/>
          <w:marTop w:val="0"/>
          <w:marBottom w:val="0"/>
          <w:divBdr>
            <w:top w:val="none" w:sz="0" w:space="0" w:color="auto"/>
            <w:left w:val="none" w:sz="0" w:space="0" w:color="auto"/>
            <w:bottom w:val="none" w:sz="0" w:space="0" w:color="auto"/>
            <w:right w:val="none" w:sz="0" w:space="0" w:color="auto"/>
          </w:divBdr>
          <w:divsChild>
            <w:div w:id="886526490">
              <w:marLeft w:val="0"/>
              <w:marRight w:val="0"/>
              <w:marTop w:val="0"/>
              <w:marBottom w:val="0"/>
              <w:divBdr>
                <w:top w:val="none" w:sz="0" w:space="0" w:color="auto"/>
                <w:left w:val="none" w:sz="0" w:space="0" w:color="auto"/>
                <w:bottom w:val="none" w:sz="0" w:space="0" w:color="auto"/>
                <w:right w:val="none" w:sz="0" w:space="0" w:color="auto"/>
              </w:divBdr>
            </w:div>
          </w:divsChild>
        </w:div>
        <w:div w:id="173038792">
          <w:marLeft w:val="0"/>
          <w:marRight w:val="0"/>
          <w:marTop w:val="0"/>
          <w:marBottom w:val="0"/>
          <w:divBdr>
            <w:top w:val="none" w:sz="0" w:space="0" w:color="auto"/>
            <w:left w:val="none" w:sz="0" w:space="0" w:color="auto"/>
            <w:bottom w:val="none" w:sz="0" w:space="0" w:color="auto"/>
            <w:right w:val="none" w:sz="0" w:space="0" w:color="auto"/>
          </w:divBdr>
          <w:divsChild>
            <w:div w:id="577131780">
              <w:marLeft w:val="0"/>
              <w:marRight w:val="0"/>
              <w:marTop w:val="0"/>
              <w:marBottom w:val="0"/>
              <w:divBdr>
                <w:top w:val="none" w:sz="0" w:space="0" w:color="auto"/>
                <w:left w:val="none" w:sz="0" w:space="0" w:color="auto"/>
                <w:bottom w:val="none" w:sz="0" w:space="0" w:color="auto"/>
                <w:right w:val="none" w:sz="0" w:space="0" w:color="auto"/>
              </w:divBdr>
            </w:div>
          </w:divsChild>
        </w:div>
        <w:div w:id="346253051">
          <w:marLeft w:val="0"/>
          <w:marRight w:val="0"/>
          <w:marTop w:val="0"/>
          <w:marBottom w:val="0"/>
          <w:divBdr>
            <w:top w:val="none" w:sz="0" w:space="0" w:color="auto"/>
            <w:left w:val="none" w:sz="0" w:space="0" w:color="auto"/>
            <w:bottom w:val="none" w:sz="0" w:space="0" w:color="auto"/>
            <w:right w:val="none" w:sz="0" w:space="0" w:color="auto"/>
          </w:divBdr>
          <w:divsChild>
            <w:div w:id="255552867">
              <w:marLeft w:val="0"/>
              <w:marRight w:val="0"/>
              <w:marTop w:val="0"/>
              <w:marBottom w:val="0"/>
              <w:divBdr>
                <w:top w:val="none" w:sz="0" w:space="0" w:color="auto"/>
                <w:left w:val="none" w:sz="0" w:space="0" w:color="auto"/>
                <w:bottom w:val="none" w:sz="0" w:space="0" w:color="auto"/>
                <w:right w:val="none" w:sz="0" w:space="0" w:color="auto"/>
              </w:divBdr>
            </w:div>
          </w:divsChild>
        </w:div>
        <w:div w:id="1798403904">
          <w:marLeft w:val="0"/>
          <w:marRight w:val="0"/>
          <w:marTop w:val="0"/>
          <w:marBottom w:val="0"/>
          <w:divBdr>
            <w:top w:val="none" w:sz="0" w:space="0" w:color="auto"/>
            <w:left w:val="none" w:sz="0" w:space="0" w:color="auto"/>
            <w:bottom w:val="none" w:sz="0" w:space="0" w:color="auto"/>
            <w:right w:val="none" w:sz="0" w:space="0" w:color="auto"/>
          </w:divBdr>
          <w:divsChild>
            <w:div w:id="1374381563">
              <w:marLeft w:val="0"/>
              <w:marRight w:val="0"/>
              <w:marTop w:val="0"/>
              <w:marBottom w:val="0"/>
              <w:divBdr>
                <w:top w:val="none" w:sz="0" w:space="0" w:color="auto"/>
                <w:left w:val="none" w:sz="0" w:space="0" w:color="auto"/>
                <w:bottom w:val="none" w:sz="0" w:space="0" w:color="auto"/>
                <w:right w:val="none" w:sz="0" w:space="0" w:color="auto"/>
              </w:divBdr>
            </w:div>
          </w:divsChild>
        </w:div>
        <w:div w:id="510143520">
          <w:marLeft w:val="0"/>
          <w:marRight w:val="0"/>
          <w:marTop w:val="0"/>
          <w:marBottom w:val="0"/>
          <w:divBdr>
            <w:top w:val="none" w:sz="0" w:space="0" w:color="auto"/>
            <w:left w:val="none" w:sz="0" w:space="0" w:color="auto"/>
            <w:bottom w:val="none" w:sz="0" w:space="0" w:color="auto"/>
            <w:right w:val="none" w:sz="0" w:space="0" w:color="auto"/>
          </w:divBdr>
          <w:divsChild>
            <w:div w:id="60564283">
              <w:marLeft w:val="0"/>
              <w:marRight w:val="0"/>
              <w:marTop w:val="0"/>
              <w:marBottom w:val="0"/>
              <w:divBdr>
                <w:top w:val="none" w:sz="0" w:space="0" w:color="auto"/>
                <w:left w:val="none" w:sz="0" w:space="0" w:color="auto"/>
                <w:bottom w:val="none" w:sz="0" w:space="0" w:color="auto"/>
                <w:right w:val="none" w:sz="0" w:space="0" w:color="auto"/>
              </w:divBdr>
            </w:div>
          </w:divsChild>
        </w:div>
        <w:div w:id="1820264791">
          <w:marLeft w:val="0"/>
          <w:marRight w:val="0"/>
          <w:marTop w:val="0"/>
          <w:marBottom w:val="0"/>
          <w:divBdr>
            <w:top w:val="none" w:sz="0" w:space="0" w:color="auto"/>
            <w:left w:val="none" w:sz="0" w:space="0" w:color="auto"/>
            <w:bottom w:val="none" w:sz="0" w:space="0" w:color="auto"/>
            <w:right w:val="none" w:sz="0" w:space="0" w:color="auto"/>
          </w:divBdr>
          <w:divsChild>
            <w:div w:id="1464077359">
              <w:marLeft w:val="0"/>
              <w:marRight w:val="0"/>
              <w:marTop w:val="0"/>
              <w:marBottom w:val="0"/>
              <w:divBdr>
                <w:top w:val="none" w:sz="0" w:space="0" w:color="auto"/>
                <w:left w:val="none" w:sz="0" w:space="0" w:color="auto"/>
                <w:bottom w:val="none" w:sz="0" w:space="0" w:color="auto"/>
                <w:right w:val="none" w:sz="0" w:space="0" w:color="auto"/>
              </w:divBdr>
            </w:div>
          </w:divsChild>
        </w:div>
        <w:div w:id="617183581">
          <w:marLeft w:val="0"/>
          <w:marRight w:val="0"/>
          <w:marTop w:val="0"/>
          <w:marBottom w:val="0"/>
          <w:divBdr>
            <w:top w:val="none" w:sz="0" w:space="0" w:color="auto"/>
            <w:left w:val="none" w:sz="0" w:space="0" w:color="auto"/>
            <w:bottom w:val="none" w:sz="0" w:space="0" w:color="auto"/>
            <w:right w:val="none" w:sz="0" w:space="0" w:color="auto"/>
          </w:divBdr>
          <w:divsChild>
            <w:div w:id="1243225758">
              <w:marLeft w:val="0"/>
              <w:marRight w:val="0"/>
              <w:marTop w:val="0"/>
              <w:marBottom w:val="0"/>
              <w:divBdr>
                <w:top w:val="none" w:sz="0" w:space="0" w:color="auto"/>
                <w:left w:val="none" w:sz="0" w:space="0" w:color="auto"/>
                <w:bottom w:val="none" w:sz="0" w:space="0" w:color="auto"/>
                <w:right w:val="none" w:sz="0" w:space="0" w:color="auto"/>
              </w:divBdr>
            </w:div>
          </w:divsChild>
        </w:div>
        <w:div w:id="1052193018">
          <w:marLeft w:val="0"/>
          <w:marRight w:val="0"/>
          <w:marTop w:val="0"/>
          <w:marBottom w:val="0"/>
          <w:divBdr>
            <w:top w:val="none" w:sz="0" w:space="0" w:color="auto"/>
            <w:left w:val="none" w:sz="0" w:space="0" w:color="auto"/>
            <w:bottom w:val="none" w:sz="0" w:space="0" w:color="auto"/>
            <w:right w:val="none" w:sz="0" w:space="0" w:color="auto"/>
          </w:divBdr>
          <w:divsChild>
            <w:div w:id="497576846">
              <w:marLeft w:val="0"/>
              <w:marRight w:val="0"/>
              <w:marTop w:val="0"/>
              <w:marBottom w:val="0"/>
              <w:divBdr>
                <w:top w:val="none" w:sz="0" w:space="0" w:color="auto"/>
                <w:left w:val="none" w:sz="0" w:space="0" w:color="auto"/>
                <w:bottom w:val="none" w:sz="0" w:space="0" w:color="auto"/>
                <w:right w:val="none" w:sz="0" w:space="0" w:color="auto"/>
              </w:divBdr>
            </w:div>
          </w:divsChild>
        </w:div>
        <w:div w:id="344400372">
          <w:marLeft w:val="0"/>
          <w:marRight w:val="0"/>
          <w:marTop w:val="0"/>
          <w:marBottom w:val="0"/>
          <w:divBdr>
            <w:top w:val="none" w:sz="0" w:space="0" w:color="auto"/>
            <w:left w:val="none" w:sz="0" w:space="0" w:color="auto"/>
            <w:bottom w:val="none" w:sz="0" w:space="0" w:color="auto"/>
            <w:right w:val="none" w:sz="0" w:space="0" w:color="auto"/>
          </w:divBdr>
          <w:divsChild>
            <w:div w:id="2138713659">
              <w:marLeft w:val="0"/>
              <w:marRight w:val="0"/>
              <w:marTop w:val="0"/>
              <w:marBottom w:val="0"/>
              <w:divBdr>
                <w:top w:val="none" w:sz="0" w:space="0" w:color="auto"/>
                <w:left w:val="none" w:sz="0" w:space="0" w:color="auto"/>
                <w:bottom w:val="none" w:sz="0" w:space="0" w:color="auto"/>
                <w:right w:val="none" w:sz="0" w:space="0" w:color="auto"/>
              </w:divBdr>
            </w:div>
          </w:divsChild>
        </w:div>
        <w:div w:id="419258195">
          <w:marLeft w:val="0"/>
          <w:marRight w:val="0"/>
          <w:marTop w:val="0"/>
          <w:marBottom w:val="0"/>
          <w:divBdr>
            <w:top w:val="none" w:sz="0" w:space="0" w:color="auto"/>
            <w:left w:val="none" w:sz="0" w:space="0" w:color="auto"/>
            <w:bottom w:val="none" w:sz="0" w:space="0" w:color="auto"/>
            <w:right w:val="none" w:sz="0" w:space="0" w:color="auto"/>
          </w:divBdr>
          <w:divsChild>
            <w:div w:id="437719135">
              <w:marLeft w:val="0"/>
              <w:marRight w:val="0"/>
              <w:marTop w:val="0"/>
              <w:marBottom w:val="0"/>
              <w:divBdr>
                <w:top w:val="none" w:sz="0" w:space="0" w:color="auto"/>
                <w:left w:val="none" w:sz="0" w:space="0" w:color="auto"/>
                <w:bottom w:val="none" w:sz="0" w:space="0" w:color="auto"/>
                <w:right w:val="none" w:sz="0" w:space="0" w:color="auto"/>
              </w:divBdr>
            </w:div>
          </w:divsChild>
        </w:div>
        <w:div w:id="1251306527">
          <w:marLeft w:val="0"/>
          <w:marRight w:val="0"/>
          <w:marTop w:val="0"/>
          <w:marBottom w:val="0"/>
          <w:divBdr>
            <w:top w:val="none" w:sz="0" w:space="0" w:color="auto"/>
            <w:left w:val="none" w:sz="0" w:space="0" w:color="auto"/>
            <w:bottom w:val="none" w:sz="0" w:space="0" w:color="auto"/>
            <w:right w:val="none" w:sz="0" w:space="0" w:color="auto"/>
          </w:divBdr>
          <w:divsChild>
            <w:div w:id="563488529">
              <w:marLeft w:val="0"/>
              <w:marRight w:val="0"/>
              <w:marTop w:val="0"/>
              <w:marBottom w:val="0"/>
              <w:divBdr>
                <w:top w:val="none" w:sz="0" w:space="0" w:color="auto"/>
                <w:left w:val="none" w:sz="0" w:space="0" w:color="auto"/>
                <w:bottom w:val="none" w:sz="0" w:space="0" w:color="auto"/>
                <w:right w:val="none" w:sz="0" w:space="0" w:color="auto"/>
              </w:divBdr>
            </w:div>
          </w:divsChild>
        </w:div>
        <w:div w:id="133454526">
          <w:marLeft w:val="0"/>
          <w:marRight w:val="0"/>
          <w:marTop w:val="0"/>
          <w:marBottom w:val="0"/>
          <w:divBdr>
            <w:top w:val="none" w:sz="0" w:space="0" w:color="auto"/>
            <w:left w:val="none" w:sz="0" w:space="0" w:color="auto"/>
            <w:bottom w:val="none" w:sz="0" w:space="0" w:color="auto"/>
            <w:right w:val="none" w:sz="0" w:space="0" w:color="auto"/>
          </w:divBdr>
          <w:divsChild>
            <w:div w:id="210729666">
              <w:marLeft w:val="0"/>
              <w:marRight w:val="0"/>
              <w:marTop w:val="0"/>
              <w:marBottom w:val="0"/>
              <w:divBdr>
                <w:top w:val="none" w:sz="0" w:space="0" w:color="auto"/>
                <w:left w:val="none" w:sz="0" w:space="0" w:color="auto"/>
                <w:bottom w:val="none" w:sz="0" w:space="0" w:color="auto"/>
                <w:right w:val="none" w:sz="0" w:space="0" w:color="auto"/>
              </w:divBdr>
            </w:div>
          </w:divsChild>
        </w:div>
        <w:div w:id="505944847">
          <w:marLeft w:val="0"/>
          <w:marRight w:val="0"/>
          <w:marTop w:val="0"/>
          <w:marBottom w:val="0"/>
          <w:divBdr>
            <w:top w:val="none" w:sz="0" w:space="0" w:color="auto"/>
            <w:left w:val="none" w:sz="0" w:space="0" w:color="auto"/>
            <w:bottom w:val="none" w:sz="0" w:space="0" w:color="auto"/>
            <w:right w:val="none" w:sz="0" w:space="0" w:color="auto"/>
          </w:divBdr>
          <w:divsChild>
            <w:div w:id="1268659114">
              <w:marLeft w:val="0"/>
              <w:marRight w:val="0"/>
              <w:marTop w:val="0"/>
              <w:marBottom w:val="0"/>
              <w:divBdr>
                <w:top w:val="none" w:sz="0" w:space="0" w:color="auto"/>
                <w:left w:val="none" w:sz="0" w:space="0" w:color="auto"/>
                <w:bottom w:val="none" w:sz="0" w:space="0" w:color="auto"/>
                <w:right w:val="none" w:sz="0" w:space="0" w:color="auto"/>
              </w:divBdr>
            </w:div>
          </w:divsChild>
        </w:div>
        <w:div w:id="1745059450">
          <w:marLeft w:val="0"/>
          <w:marRight w:val="0"/>
          <w:marTop w:val="0"/>
          <w:marBottom w:val="0"/>
          <w:divBdr>
            <w:top w:val="none" w:sz="0" w:space="0" w:color="auto"/>
            <w:left w:val="none" w:sz="0" w:space="0" w:color="auto"/>
            <w:bottom w:val="none" w:sz="0" w:space="0" w:color="auto"/>
            <w:right w:val="none" w:sz="0" w:space="0" w:color="auto"/>
          </w:divBdr>
          <w:divsChild>
            <w:div w:id="328483073">
              <w:marLeft w:val="0"/>
              <w:marRight w:val="0"/>
              <w:marTop w:val="0"/>
              <w:marBottom w:val="0"/>
              <w:divBdr>
                <w:top w:val="none" w:sz="0" w:space="0" w:color="auto"/>
                <w:left w:val="none" w:sz="0" w:space="0" w:color="auto"/>
                <w:bottom w:val="none" w:sz="0" w:space="0" w:color="auto"/>
                <w:right w:val="none" w:sz="0" w:space="0" w:color="auto"/>
              </w:divBdr>
            </w:div>
          </w:divsChild>
        </w:div>
        <w:div w:id="1288076282">
          <w:marLeft w:val="0"/>
          <w:marRight w:val="0"/>
          <w:marTop w:val="0"/>
          <w:marBottom w:val="0"/>
          <w:divBdr>
            <w:top w:val="none" w:sz="0" w:space="0" w:color="auto"/>
            <w:left w:val="none" w:sz="0" w:space="0" w:color="auto"/>
            <w:bottom w:val="none" w:sz="0" w:space="0" w:color="auto"/>
            <w:right w:val="none" w:sz="0" w:space="0" w:color="auto"/>
          </w:divBdr>
          <w:divsChild>
            <w:div w:id="1274903226">
              <w:marLeft w:val="0"/>
              <w:marRight w:val="0"/>
              <w:marTop w:val="0"/>
              <w:marBottom w:val="0"/>
              <w:divBdr>
                <w:top w:val="none" w:sz="0" w:space="0" w:color="auto"/>
                <w:left w:val="none" w:sz="0" w:space="0" w:color="auto"/>
                <w:bottom w:val="none" w:sz="0" w:space="0" w:color="auto"/>
                <w:right w:val="none" w:sz="0" w:space="0" w:color="auto"/>
              </w:divBdr>
            </w:div>
          </w:divsChild>
        </w:div>
        <w:div w:id="1122462947">
          <w:marLeft w:val="0"/>
          <w:marRight w:val="0"/>
          <w:marTop w:val="0"/>
          <w:marBottom w:val="0"/>
          <w:divBdr>
            <w:top w:val="none" w:sz="0" w:space="0" w:color="auto"/>
            <w:left w:val="none" w:sz="0" w:space="0" w:color="auto"/>
            <w:bottom w:val="none" w:sz="0" w:space="0" w:color="auto"/>
            <w:right w:val="none" w:sz="0" w:space="0" w:color="auto"/>
          </w:divBdr>
          <w:divsChild>
            <w:div w:id="1281380760">
              <w:marLeft w:val="0"/>
              <w:marRight w:val="0"/>
              <w:marTop w:val="0"/>
              <w:marBottom w:val="0"/>
              <w:divBdr>
                <w:top w:val="none" w:sz="0" w:space="0" w:color="auto"/>
                <w:left w:val="none" w:sz="0" w:space="0" w:color="auto"/>
                <w:bottom w:val="none" w:sz="0" w:space="0" w:color="auto"/>
                <w:right w:val="none" w:sz="0" w:space="0" w:color="auto"/>
              </w:divBdr>
            </w:div>
          </w:divsChild>
        </w:div>
        <w:div w:id="991832805">
          <w:marLeft w:val="0"/>
          <w:marRight w:val="0"/>
          <w:marTop w:val="0"/>
          <w:marBottom w:val="0"/>
          <w:divBdr>
            <w:top w:val="none" w:sz="0" w:space="0" w:color="auto"/>
            <w:left w:val="none" w:sz="0" w:space="0" w:color="auto"/>
            <w:bottom w:val="none" w:sz="0" w:space="0" w:color="auto"/>
            <w:right w:val="none" w:sz="0" w:space="0" w:color="auto"/>
          </w:divBdr>
          <w:divsChild>
            <w:div w:id="1942835627">
              <w:marLeft w:val="0"/>
              <w:marRight w:val="0"/>
              <w:marTop w:val="0"/>
              <w:marBottom w:val="0"/>
              <w:divBdr>
                <w:top w:val="none" w:sz="0" w:space="0" w:color="auto"/>
                <w:left w:val="none" w:sz="0" w:space="0" w:color="auto"/>
                <w:bottom w:val="none" w:sz="0" w:space="0" w:color="auto"/>
                <w:right w:val="none" w:sz="0" w:space="0" w:color="auto"/>
              </w:divBdr>
            </w:div>
          </w:divsChild>
        </w:div>
        <w:div w:id="1131358810">
          <w:marLeft w:val="0"/>
          <w:marRight w:val="0"/>
          <w:marTop w:val="0"/>
          <w:marBottom w:val="0"/>
          <w:divBdr>
            <w:top w:val="none" w:sz="0" w:space="0" w:color="auto"/>
            <w:left w:val="none" w:sz="0" w:space="0" w:color="auto"/>
            <w:bottom w:val="none" w:sz="0" w:space="0" w:color="auto"/>
            <w:right w:val="none" w:sz="0" w:space="0" w:color="auto"/>
          </w:divBdr>
          <w:divsChild>
            <w:div w:id="459420674">
              <w:marLeft w:val="0"/>
              <w:marRight w:val="0"/>
              <w:marTop w:val="0"/>
              <w:marBottom w:val="0"/>
              <w:divBdr>
                <w:top w:val="none" w:sz="0" w:space="0" w:color="auto"/>
                <w:left w:val="none" w:sz="0" w:space="0" w:color="auto"/>
                <w:bottom w:val="none" w:sz="0" w:space="0" w:color="auto"/>
                <w:right w:val="none" w:sz="0" w:space="0" w:color="auto"/>
              </w:divBdr>
            </w:div>
          </w:divsChild>
        </w:div>
        <w:div w:id="1661998557">
          <w:marLeft w:val="0"/>
          <w:marRight w:val="0"/>
          <w:marTop w:val="0"/>
          <w:marBottom w:val="0"/>
          <w:divBdr>
            <w:top w:val="none" w:sz="0" w:space="0" w:color="auto"/>
            <w:left w:val="none" w:sz="0" w:space="0" w:color="auto"/>
            <w:bottom w:val="none" w:sz="0" w:space="0" w:color="auto"/>
            <w:right w:val="none" w:sz="0" w:space="0" w:color="auto"/>
          </w:divBdr>
          <w:divsChild>
            <w:div w:id="1087459296">
              <w:marLeft w:val="0"/>
              <w:marRight w:val="0"/>
              <w:marTop w:val="0"/>
              <w:marBottom w:val="0"/>
              <w:divBdr>
                <w:top w:val="none" w:sz="0" w:space="0" w:color="auto"/>
                <w:left w:val="none" w:sz="0" w:space="0" w:color="auto"/>
                <w:bottom w:val="none" w:sz="0" w:space="0" w:color="auto"/>
                <w:right w:val="none" w:sz="0" w:space="0" w:color="auto"/>
              </w:divBdr>
            </w:div>
          </w:divsChild>
        </w:div>
        <w:div w:id="1615937076">
          <w:marLeft w:val="0"/>
          <w:marRight w:val="0"/>
          <w:marTop w:val="0"/>
          <w:marBottom w:val="0"/>
          <w:divBdr>
            <w:top w:val="none" w:sz="0" w:space="0" w:color="auto"/>
            <w:left w:val="none" w:sz="0" w:space="0" w:color="auto"/>
            <w:bottom w:val="none" w:sz="0" w:space="0" w:color="auto"/>
            <w:right w:val="none" w:sz="0" w:space="0" w:color="auto"/>
          </w:divBdr>
          <w:divsChild>
            <w:div w:id="1426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028">
      <w:bodyDiv w:val="1"/>
      <w:marLeft w:val="0"/>
      <w:marRight w:val="0"/>
      <w:marTop w:val="0"/>
      <w:marBottom w:val="0"/>
      <w:divBdr>
        <w:top w:val="none" w:sz="0" w:space="0" w:color="auto"/>
        <w:left w:val="none" w:sz="0" w:space="0" w:color="auto"/>
        <w:bottom w:val="none" w:sz="0" w:space="0" w:color="auto"/>
        <w:right w:val="none" w:sz="0" w:space="0" w:color="auto"/>
      </w:divBdr>
      <w:divsChild>
        <w:div w:id="1289045268">
          <w:marLeft w:val="0"/>
          <w:marRight w:val="0"/>
          <w:marTop w:val="0"/>
          <w:marBottom w:val="0"/>
          <w:divBdr>
            <w:top w:val="none" w:sz="0" w:space="0" w:color="auto"/>
            <w:left w:val="none" w:sz="0" w:space="0" w:color="auto"/>
            <w:bottom w:val="none" w:sz="0" w:space="0" w:color="auto"/>
            <w:right w:val="none" w:sz="0" w:space="0" w:color="auto"/>
          </w:divBdr>
          <w:divsChild>
            <w:div w:id="1740906040">
              <w:marLeft w:val="0"/>
              <w:marRight w:val="0"/>
              <w:marTop w:val="0"/>
              <w:marBottom w:val="0"/>
              <w:divBdr>
                <w:top w:val="none" w:sz="0" w:space="0" w:color="auto"/>
                <w:left w:val="none" w:sz="0" w:space="0" w:color="auto"/>
                <w:bottom w:val="none" w:sz="0" w:space="0" w:color="auto"/>
                <w:right w:val="none" w:sz="0" w:space="0" w:color="auto"/>
              </w:divBdr>
            </w:div>
          </w:divsChild>
        </w:div>
        <w:div w:id="477382901">
          <w:marLeft w:val="0"/>
          <w:marRight w:val="0"/>
          <w:marTop w:val="0"/>
          <w:marBottom w:val="0"/>
          <w:divBdr>
            <w:top w:val="none" w:sz="0" w:space="0" w:color="auto"/>
            <w:left w:val="none" w:sz="0" w:space="0" w:color="auto"/>
            <w:bottom w:val="none" w:sz="0" w:space="0" w:color="auto"/>
            <w:right w:val="none" w:sz="0" w:space="0" w:color="auto"/>
          </w:divBdr>
        </w:div>
      </w:divsChild>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209</cp:revision>
  <cp:lastPrinted>2025-06-17T18:43:00Z</cp:lastPrinted>
  <dcterms:created xsi:type="dcterms:W3CDTF">2025-05-30T14:44:00Z</dcterms:created>
  <dcterms:modified xsi:type="dcterms:W3CDTF">2025-07-16T21:03:00Z</dcterms:modified>
</cp:coreProperties>
</file>